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BFE4A" w14:textId="77777777" w:rsidR="009C5C2E" w:rsidRPr="002D1679" w:rsidRDefault="009C5C2E" w:rsidP="00A6409C">
      <w:pPr>
        <w:ind w:left="5670" w:firstLine="702"/>
        <w:contextualSpacing/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0" w:name="_GoBack"/>
      <w:r w:rsidRPr="002D167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 2 </w:t>
      </w:r>
    </w:p>
    <w:p w14:paraId="7C6D2512" w14:textId="1A575898" w:rsidR="00D82F6C" w:rsidRPr="002D1679" w:rsidRDefault="00D82F6C" w:rsidP="00A6409C">
      <w:pPr>
        <w:ind w:left="5670" w:firstLine="702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Style w:val="af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2D1679">
        <w:rPr>
          <w:rStyle w:val="af3"/>
          <w:rFonts w:ascii="Times New Roman" w:hAnsi="Times New Roman"/>
          <w:b w:val="0"/>
          <w:color w:val="auto"/>
          <w:sz w:val="28"/>
          <w:szCs w:val="28"/>
        </w:rPr>
        <w:t>Регламенту</w:t>
      </w:r>
    </w:p>
    <w:p w14:paraId="02340BB2" w14:textId="77777777" w:rsidR="00D82F6C" w:rsidRPr="002D1679" w:rsidRDefault="00D82F6C" w:rsidP="00A6409C">
      <w:pPr>
        <w:tabs>
          <w:tab w:val="left" w:pos="7371"/>
        </w:tabs>
        <w:ind w:left="73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14B36" w14:textId="77777777" w:rsidR="00D82F6C" w:rsidRPr="002D1679" w:rsidRDefault="00D82F6C" w:rsidP="00A6409C">
      <w:pPr>
        <w:tabs>
          <w:tab w:val="left" w:pos="7371"/>
        </w:tabs>
        <w:ind w:left="73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9F1C28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5807E43A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1CB59AA" w14:textId="77777777" w:rsidR="00D82F6C" w:rsidRPr="002D1679" w:rsidRDefault="00D82F6C" w:rsidP="00A6409C">
      <w:pPr>
        <w:pStyle w:val="af6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Председателю</w:t>
      </w:r>
    </w:p>
    <w:p w14:paraId="313BAB5F" w14:textId="77777777" w:rsidR="00D82F6C" w:rsidRPr="002D1679" w:rsidRDefault="00D82F6C" w:rsidP="00A6409C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14:paraId="592A2278" w14:textId="77777777" w:rsidR="00D82F6C" w:rsidRPr="002D1679" w:rsidRDefault="00D82F6C" w:rsidP="00A6409C">
      <w:pPr>
        <w:pStyle w:val="af6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40792FF5" w14:textId="77777777" w:rsidR="00D82F6C" w:rsidRPr="002D1679" w:rsidRDefault="00D82F6C" w:rsidP="00A6409C">
      <w:pPr>
        <w:ind w:left="6808"/>
        <w:rPr>
          <w:rFonts w:ascii="Times New Roman" w:hAnsi="Times New Roman" w:cs="Times New Roman"/>
        </w:rPr>
      </w:pPr>
      <w:r w:rsidRPr="002D1679">
        <w:rPr>
          <w:rFonts w:ascii="Times New Roman" w:hAnsi="Times New Roman" w:cs="Times New Roman"/>
        </w:rPr>
        <w:t xml:space="preserve"> Ф.И.О</w:t>
      </w:r>
    </w:p>
    <w:p w14:paraId="0431A618" w14:textId="77777777" w:rsidR="00D82F6C" w:rsidRPr="002D1679" w:rsidRDefault="00D82F6C" w:rsidP="00A6409C">
      <w:pPr>
        <w:jc w:val="both"/>
      </w:pPr>
    </w:p>
    <w:p w14:paraId="7FBDA342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Фамилия  _______________________________________________________</w:t>
      </w:r>
    </w:p>
    <w:p w14:paraId="292D1230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Имя ____________________________________________________________</w:t>
      </w:r>
    </w:p>
    <w:p w14:paraId="411F94FA" w14:textId="145955B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Отчество</w:t>
      </w:r>
      <w:r w:rsidR="00D2271A" w:rsidRPr="002D1679">
        <w:rPr>
          <w:rFonts w:ascii="Times New Roman" w:hAnsi="Times New Roman" w:cs="Times New Roman"/>
          <w:sz w:val="28"/>
          <w:szCs w:val="28"/>
        </w:rPr>
        <w:t xml:space="preserve"> </w:t>
      </w:r>
      <w:r w:rsidR="00D2271A" w:rsidRPr="002D1679">
        <w:rPr>
          <w:rFonts w:ascii="Times New Roman" w:hAnsi="Times New Roman" w:cs="Times New Roman"/>
          <w:sz w:val="20"/>
          <w:szCs w:val="20"/>
        </w:rPr>
        <w:t>(при наличии)</w:t>
      </w:r>
      <w:r w:rsidR="00D2271A" w:rsidRPr="002D1679">
        <w:rPr>
          <w:rFonts w:ascii="Times New Roman" w:hAnsi="Times New Roman" w:cs="Times New Roman"/>
          <w:sz w:val="28"/>
          <w:szCs w:val="28"/>
        </w:rPr>
        <w:t>________________</w:t>
      </w:r>
      <w:r w:rsidRPr="002D167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A316FB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2D16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 _________________________________________________________________________________________ </w:t>
      </w:r>
    </w:p>
    <w:p w14:paraId="52B5850E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14:paraId="18BE5D41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(для граждан),__________ </w:t>
      </w:r>
    </w:p>
    <w:p w14:paraId="5A0C410E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№___________серия ____________</w:t>
      </w:r>
      <w:proofErr w:type="gramStart"/>
      <w:r w:rsidRPr="002D1679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D167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328AA01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6A0E9BC3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14:paraId="4D7A78E8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ИНН____________________________________________________________</w:t>
      </w:r>
    </w:p>
    <w:p w14:paraId="6E7D39CA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*СНИЛС________________________________________________________ Номера контактных телефонов _____________________________________</w:t>
      </w:r>
    </w:p>
    <w:p w14:paraId="551EEE98" w14:textId="73DFD316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_____________________ _________________________________________</w:t>
      </w:r>
      <w:r w:rsidR="009A7ECB" w:rsidRPr="002D1679">
        <w:rPr>
          <w:rFonts w:ascii="Times New Roman" w:hAnsi="Times New Roman" w:cs="Times New Roman"/>
          <w:sz w:val="28"/>
          <w:szCs w:val="28"/>
        </w:rPr>
        <w:t>_________________</w:t>
      </w:r>
      <w:r w:rsidRPr="002D1679">
        <w:rPr>
          <w:rFonts w:ascii="Times New Roman" w:hAnsi="Times New Roman" w:cs="Times New Roman"/>
          <w:sz w:val="28"/>
          <w:szCs w:val="28"/>
        </w:rPr>
        <w:t>______</w:t>
      </w:r>
    </w:p>
    <w:p w14:paraId="1EB432EF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2BC04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 ________________________________________________________________</w:t>
      </w:r>
    </w:p>
    <w:p w14:paraId="23C399FB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 ________________________________________________________________</w:t>
      </w:r>
    </w:p>
    <w:p w14:paraId="21F6F254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9BB3737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 ________________________________________________________________</w:t>
      </w:r>
    </w:p>
    <w:p w14:paraId="3E420362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ИНН/ОГРН/_____________________________________________________</w:t>
      </w:r>
    </w:p>
    <w:p w14:paraId="0588AE9B" w14:textId="77777777" w:rsidR="00D82F6C" w:rsidRPr="002D1679" w:rsidRDefault="00D82F6C" w:rsidP="00A6409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</w:t>
      </w:r>
      <w:r w:rsidRPr="002D1679">
        <w:rPr>
          <w:rFonts w:ascii="Times New Roman" w:eastAsia="Calibri" w:hAnsi="Times New Roman" w:cs="Times New Roman"/>
          <w:sz w:val="20"/>
          <w:szCs w:val="20"/>
        </w:rPr>
        <w:t>за исключением случаев, если заявителем является иностранное юридическое лицо</w:t>
      </w:r>
      <w:r w:rsidRPr="002D1679">
        <w:rPr>
          <w:rFonts w:ascii="Times New Roman" w:hAnsi="Times New Roman" w:cs="Times New Roman"/>
          <w:sz w:val="20"/>
          <w:szCs w:val="20"/>
        </w:rPr>
        <w:t>)</w:t>
      </w:r>
    </w:p>
    <w:p w14:paraId="679F2847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Номера контактных телефонов _____________________________________</w:t>
      </w:r>
    </w:p>
    <w:p w14:paraId="5FD91FEE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</w:t>
      </w:r>
    </w:p>
    <w:p w14:paraId="27AADC22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</w:p>
    <w:p w14:paraId="03F8DEF0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D6078" w14:textId="29D09508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представителя заявителя (для граждан),_____</w:t>
      </w:r>
      <w:r w:rsidR="00AB33CC" w:rsidRPr="002D1679">
        <w:rPr>
          <w:rFonts w:ascii="Times New Roman" w:hAnsi="Times New Roman" w:cs="Times New Roman"/>
          <w:sz w:val="28"/>
          <w:szCs w:val="28"/>
        </w:rPr>
        <w:t>_______</w:t>
      </w:r>
      <w:r w:rsidRPr="002D1679">
        <w:rPr>
          <w:rFonts w:ascii="Times New Roman" w:hAnsi="Times New Roman" w:cs="Times New Roman"/>
          <w:sz w:val="28"/>
          <w:szCs w:val="28"/>
        </w:rPr>
        <w:t>_№________</w:t>
      </w:r>
      <w:r w:rsidR="00AB33CC" w:rsidRPr="002D1679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AB33CC" w:rsidRPr="002D1679">
        <w:rPr>
          <w:rFonts w:ascii="Times New Roman" w:hAnsi="Times New Roman" w:cs="Times New Roman"/>
          <w:sz w:val="28"/>
          <w:szCs w:val="28"/>
        </w:rPr>
        <w:t>серия_________выдан</w:t>
      </w:r>
      <w:proofErr w:type="spellEnd"/>
      <w:r w:rsidR="00AB33CC" w:rsidRPr="002D1679">
        <w:rPr>
          <w:rFonts w:ascii="Times New Roman" w:hAnsi="Times New Roman" w:cs="Times New Roman"/>
          <w:sz w:val="28"/>
          <w:szCs w:val="28"/>
        </w:rPr>
        <w:t>_</w:t>
      </w:r>
      <w:r w:rsidRPr="002D1679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33BAE025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2D1679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14:paraId="2335AB5B" w14:textId="15B61D9E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Место жительства________________________________________________, </w:t>
      </w:r>
    </w:p>
    <w:p w14:paraId="5CFB9993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14:paraId="3B3F7C3C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D167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2D1679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основании________________________________________,</w:t>
      </w:r>
    </w:p>
    <w:p w14:paraId="0D8DEFDA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выданной (удостоверенной) ________________________________________ _______________________________________________________________,</w:t>
      </w:r>
    </w:p>
    <w:p w14:paraId="193740CF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зарегистрированной______________________________________________,</w:t>
      </w:r>
    </w:p>
    <w:p w14:paraId="77BE0B08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</w:t>
      </w:r>
    </w:p>
    <w:p w14:paraId="50BA16D5" w14:textId="77777777" w:rsidR="00D82F6C" w:rsidRPr="002D1679" w:rsidRDefault="00D82F6C" w:rsidP="00A6409C"/>
    <w:p w14:paraId="4CE6AA81" w14:textId="77777777" w:rsidR="00AB33CC" w:rsidRPr="002D1679" w:rsidRDefault="00AB33CC" w:rsidP="00A6409C"/>
    <w:p w14:paraId="0E0ADCFF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заявление.</w:t>
      </w:r>
    </w:p>
    <w:p w14:paraId="51CCE087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14:paraId="3BCE763B" w14:textId="1EE4F35C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ab/>
        <w:t xml:space="preserve">Прошу предоставить земельный участок, находящийся в государственной или муниципальной собственности, без проведения торгов на праве ________________________________________________ </w:t>
      </w:r>
    </w:p>
    <w:p w14:paraId="7A9A9171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(указать вид права)</w:t>
      </w:r>
    </w:p>
    <w:p w14:paraId="16CA9E5B" w14:textId="7A45EA5E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на основании______________________________</w:t>
      </w:r>
      <w:r w:rsidRPr="002D1679">
        <w:t>_____________________</w:t>
      </w:r>
    </w:p>
    <w:p w14:paraId="7629B7BC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1679">
        <w:rPr>
          <w:rFonts w:ascii="Times New Roman" w:hAnsi="Times New Roman" w:cs="Times New Roman"/>
          <w:sz w:val="20"/>
          <w:szCs w:val="20"/>
        </w:rPr>
        <w:t>(из числа оснований, предусмотренных:</w:t>
      </w:r>
      <w:proofErr w:type="gramEnd"/>
    </w:p>
    <w:p w14:paraId="397AADB8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пунктом 2 статьи 39.3 ЗК РФ (в собственность на платной основе), </w:t>
      </w:r>
    </w:p>
    <w:p w14:paraId="32674070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статьей 39.5 ЗК РФ (в собственность бесплатно),</w:t>
      </w:r>
    </w:p>
    <w:p w14:paraId="3E1FE54D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пунктом 2 статьи 39.6 ЗК РФ (в аренду),</w:t>
      </w:r>
    </w:p>
    <w:p w14:paraId="68AC81ED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пунктом 2 статьи 39.10 ЗК РФ (в безвозмездное срочное пользование), </w:t>
      </w:r>
    </w:p>
    <w:p w14:paraId="3D0161D3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</w:t>
      </w:r>
      <w:proofErr w:type="gramStart"/>
      <w:r w:rsidRPr="002D16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14:paraId="4AD9F2DC" w14:textId="77777777" w:rsidR="00564114" w:rsidRPr="002D1679" w:rsidRDefault="00564114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D1679">
        <w:rPr>
          <w:rFonts w:ascii="Times New Roman" w:hAnsi="Times New Roman" w:cs="Times New Roman"/>
          <w:sz w:val="20"/>
          <w:szCs w:val="20"/>
        </w:rPr>
        <w:t>(из числа оснований, предусмотренных:</w:t>
      </w:r>
      <w:proofErr w:type="gramEnd"/>
    </w:p>
    <w:p w14:paraId="2646CEB8" w14:textId="77777777" w:rsidR="00564114" w:rsidRPr="002D1679" w:rsidRDefault="00564114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D1679">
        <w:rPr>
          <w:rFonts w:ascii="Times New Roman" w:hAnsi="Times New Roman" w:cs="Times New Roman"/>
          <w:b/>
          <w:sz w:val="20"/>
          <w:szCs w:val="20"/>
        </w:rPr>
        <w:t>39.3 ЗК РФ</w:t>
      </w:r>
      <w:r w:rsidRPr="002D1679">
        <w:rPr>
          <w:rFonts w:ascii="Times New Roman" w:hAnsi="Times New Roman" w:cs="Times New Roman"/>
          <w:sz w:val="20"/>
          <w:szCs w:val="20"/>
        </w:rPr>
        <w:t xml:space="preserve"> (в собственность на платной основе); </w:t>
      </w:r>
    </w:p>
    <w:p w14:paraId="057538CC" w14:textId="77777777" w:rsidR="00564114" w:rsidRPr="002D1679" w:rsidRDefault="00564114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- статьей </w:t>
      </w:r>
      <w:r w:rsidRPr="002D1679">
        <w:rPr>
          <w:rFonts w:ascii="Times New Roman" w:hAnsi="Times New Roman" w:cs="Times New Roman"/>
          <w:b/>
          <w:sz w:val="20"/>
          <w:szCs w:val="20"/>
        </w:rPr>
        <w:t>39.5 ЗК РФ</w:t>
      </w:r>
      <w:r w:rsidRPr="002D1679">
        <w:rPr>
          <w:rFonts w:ascii="Times New Roman" w:hAnsi="Times New Roman" w:cs="Times New Roman"/>
          <w:sz w:val="20"/>
          <w:szCs w:val="20"/>
        </w:rPr>
        <w:t xml:space="preserve"> (в собственность бесплатно);</w:t>
      </w:r>
    </w:p>
    <w:p w14:paraId="7D109650" w14:textId="77777777" w:rsidR="00564114" w:rsidRPr="002D1679" w:rsidRDefault="00564114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D1679">
        <w:rPr>
          <w:rFonts w:ascii="Times New Roman" w:hAnsi="Times New Roman" w:cs="Times New Roman"/>
          <w:b/>
          <w:sz w:val="20"/>
          <w:szCs w:val="20"/>
        </w:rPr>
        <w:t>39.6 ЗК РФ</w:t>
      </w:r>
      <w:r w:rsidRPr="002D1679">
        <w:rPr>
          <w:rFonts w:ascii="Times New Roman" w:hAnsi="Times New Roman" w:cs="Times New Roman"/>
          <w:sz w:val="20"/>
          <w:szCs w:val="20"/>
        </w:rPr>
        <w:t xml:space="preserve"> (в аренду);</w:t>
      </w:r>
    </w:p>
    <w:p w14:paraId="006381B6" w14:textId="77777777" w:rsidR="00564114" w:rsidRPr="002D1679" w:rsidRDefault="00564114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D1679">
        <w:rPr>
          <w:rFonts w:ascii="Times New Roman" w:hAnsi="Times New Roman" w:cs="Times New Roman"/>
          <w:b/>
          <w:sz w:val="20"/>
          <w:szCs w:val="20"/>
        </w:rPr>
        <w:t>39.10 ЗК РФ</w:t>
      </w:r>
      <w:r w:rsidRPr="002D1679">
        <w:rPr>
          <w:rFonts w:ascii="Times New Roman" w:hAnsi="Times New Roman" w:cs="Times New Roman"/>
          <w:sz w:val="20"/>
          <w:szCs w:val="20"/>
        </w:rPr>
        <w:t xml:space="preserve"> (в безвозмездное срочное пользование);</w:t>
      </w:r>
    </w:p>
    <w:p w14:paraId="0473E655" w14:textId="77777777" w:rsidR="00564114" w:rsidRPr="002D1679" w:rsidRDefault="00564114" w:rsidP="00A640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 - </w:t>
      </w:r>
      <w:r w:rsidRPr="002D1679">
        <w:rPr>
          <w:rFonts w:ascii="Times New Roman" w:hAnsi="Times New Roman" w:cs="Times New Roman"/>
          <w:b/>
          <w:sz w:val="20"/>
          <w:szCs w:val="20"/>
        </w:rPr>
        <w:t>статья 3.7</w:t>
      </w:r>
      <w:r w:rsidRPr="002D1679">
        <w:rPr>
          <w:rFonts w:ascii="Times New Roman" w:hAnsi="Times New Roman" w:cs="Times New Roman"/>
          <w:sz w:val="20"/>
          <w:szCs w:val="20"/>
        </w:rPr>
        <w:t xml:space="preserve">   Федерального закона  от 25.10.2001 №</w:t>
      </w:r>
      <w:r w:rsidRPr="002D1679">
        <w:rPr>
          <w:rFonts w:ascii="Times New Roman" w:hAnsi="Times New Roman" w:cs="Times New Roman"/>
          <w:b/>
          <w:sz w:val="20"/>
          <w:szCs w:val="20"/>
        </w:rPr>
        <w:t>137-ФЗ</w:t>
      </w:r>
      <w:r w:rsidRPr="002D1679">
        <w:rPr>
          <w:rFonts w:ascii="Times New Roman" w:hAnsi="Times New Roman" w:cs="Times New Roman"/>
          <w:sz w:val="20"/>
          <w:szCs w:val="20"/>
        </w:rPr>
        <w:t xml:space="preserve"> «О введении в действие Земельного кодекса Российской Федерации» (под гаражным боксом, на который не имеется документов);</w:t>
      </w:r>
    </w:p>
    <w:p w14:paraId="2395F4B8" w14:textId="63612DA1" w:rsidR="00564114" w:rsidRPr="002D1679" w:rsidRDefault="00564114" w:rsidP="00A6409C">
      <w:pPr>
        <w:spacing w:after="0"/>
        <w:rPr>
          <w:lang w:eastAsia="ru-RU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- </w:t>
      </w:r>
      <w:r w:rsidRPr="002D1679">
        <w:rPr>
          <w:rFonts w:ascii="Times New Roman" w:hAnsi="Times New Roman" w:cs="Times New Roman"/>
          <w:b/>
          <w:sz w:val="20"/>
          <w:szCs w:val="20"/>
        </w:rPr>
        <w:t>статья 3.8</w:t>
      </w:r>
      <w:r w:rsidRPr="002D1679">
        <w:rPr>
          <w:rFonts w:ascii="Times New Roman" w:hAnsi="Times New Roman" w:cs="Times New Roman"/>
          <w:sz w:val="20"/>
          <w:szCs w:val="20"/>
        </w:rPr>
        <w:t xml:space="preserve"> Федерального закона  от 25.10.2001 №</w:t>
      </w:r>
      <w:r w:rsidRPr="002D1679">
        <w:rPr>
          <w:rFonts w:ascii="Times New Roman" w:hAnsi="Times New Roman" w:cs="Times New Roman"/>
          <w:b/>
          <w:sz w:val="20"/>
          <w:szCs w:val="20"/>
        </w:rPr>
        <w:t>137-ФЗ</w:t>
      </w:r>
      <w:r w:rsidRPr="002D1679">
        <w:rPr>
          <w:rFonts w:ascii="Times New Roman" w:hAnsi="Times New Roman" w:cs="Times New Roman"/>
          <w:sz w:val="20"/>
          <w:szCs w:val="20"/>
        </w:rPr>
        <w:t xml:space="preserve"> «О введении в действие Земельного кодекса Российской Федерации» (под жилым домом, на который не имеется документов).</w:t>
      </w:r>
    </w:p>
    <w:p w14:paraId="5E1FB090" w14:textId="5C5A16B0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Pr="002D16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D1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D1679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D1679">
        <w:rPr>
          <w:rFonts w:ascii="Times New Roman" w:hAnsi="Times New Roman" w:cs="Times New Roman"/>
          <w:sz w:val="28"/>
          <w:szCs w:val="28"/>
        </w:rPr>
        <w:t>,________________________________ ________________________________________________________________,</w:t>
      </w:r>
      <w:r w:rsidRPr="002D1679">
        <w:rPr>
          <w:rFonts w:ascii="Times New Roman" w:hAnsi="Times New Roman" w:cs="Times New Roman"/>
          <w:sz w:val="28"/>
          <w:szCs w:val="28"/>
        </w:rPr>
        <w:br/>
        <w:t>площадью ______________</w:t>
      </w:r>
      <w:proofErr w:type="spellStart"/>
      <w:r w:rsidRPr="002D16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D1679">
        <w:rPr>
          <w:rFonts w:ascii="Times New Roman" w:hAnsi="Times New Roman" w:cs="Times New Roman"/>
          <w:sz w:val="28"/>
          <w:szCs w:val="28"/>
        </w:rPr>
        <w:t xml:space="preserve"> (___________га), </w:t>
      </w:r>
    </w:p>
    <w:p w14:paraId="00C57B87" w14:textId="77777777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_______________________________________________________ </w:t>
      </w:r>
    </w:p>
    <w:p w14:paraId="33209D25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(указать исходя из фактического использования земельного участка)  </w:t>
      </w:r>
    </w:p>
    <w:p w14:paraId="4C73A1EE" w14:textId="19B3CD9A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B18171C" w14:textId="68247B08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реквизиты решения о предварительном согласовании предоставления земельного участка_______________________________________________ </w:t>
      </w:r>
    </w:p>
    <w:p w14:paraId="363B3303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(если испрашиваемый земельный участок образовался или его границы уточнялись на основании данного решения)</w:t>
      </w:r>
    </w:p>
    <w:p w14:paraId="1820C984" w14:textId="4100855D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нужд________________________________________  </w:t>
      </w:r>
    </w:p>
    <w:p w14:paraId="3CDF951C" w14:textId="77777777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взамен земельного участка, изымаемого для государственных нужд)</w:t>
      </w:r>
    </w:p>
    <w:p w14:paraId="2EA8CBF2" w14:textId="77777777" w:rsidR="00AB33CC" w:rsidRPr="002D1679" w:rsidRDefault="00AB33CC" w:rsidP="00A6409C">
      <w:pPr>
        <w:rPr>
          <w:lang w:eastAsia="ru-RU"/>
        </w:rPr>
      </w:pPr>
    </w:p>
    <w:p w14:paraId="686829F0" w14:textId="18542171" w:rsidR="00D82F6C" w:rsidRPr="002D1679" w:rsidRDefault="00D82F6C" w:rsidP="00A6409C">
      <w:pPr>
        <w:pStyle w:val="af6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lastRenderedPageBreak/>
        <w:t xml:space="preserve">реквизиты решения об утверждении документа территориального планирования и (или) проекта планировки территории__________________ </w:t>
      </w:r>
    </w:p>
    <w:p w14:paraId="7F1DC30F" w14:textId="49B2D8F6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F11155D" w14:textId="072538C1" w:rsidR="00D82F6C" w:rsidRPr="002D1679" w:rsidRDefault="00D82F6C" w:rsidP="00A6409C">
      <w:pPr>
        <w:pStyle w:val="af6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1679">
        <w:rPr>
          <w:rFonts w:ascii="Times New Roman" w:hAnsi="Times New Roman" w:cs="Times New Roman"/>
          <w:sz w:val="20"/>
          <w:szCs w:val="20"/>
        </w:rPr>
        <w:t xml:space="preserve">(в случае  если земельный участок предоставляется для размещения объектов, предусмотренных </w:t>
      </w:r>
      <w:proofErr w:type="gramStart"/>
      <w:r w:rsidRPr="002D1679">
        <w:rPr>
          <w:rFonts w:ascii="Times New Roman" w:hAnsi="Times New Roman" w:cs="Times New Roman"/>
          <w:sz w:val="20"/>
          <w:szCs w:val="20"/>
        </w:rPr>
        <w:t>указанными</w:t>
      </w:r>
      <w:proofErr w:type="gramEnd"/>
      <w:r w:rsidRPr="002D1679">
        <w:rPr>
          <w:rFonts w:ascii="Times New Roman" w:hAnsi="Times New Roman" w:cs="Times New Roman"/>
          <w:sz w:val="20"/>
          <w:szCs w:val="20"/>
        </w:rPr>
        <w:t xml:space="preserve"> документом и (или) проектом)</w:t>
      </w:r>
    </w:p>
    <w:p w14:paraId="7DE31D9F" w14:textId="77777777" w:rsidR="00374A2A" w:rsidRPr="002D1679" w:rsidRDefault="00374A2A" w:rsidP="00A6409C">
      <w:pPr>
        <w:rPr>
          <w:lang w:eastAsia="ru-RU"/>
        </w:rPr>
      </w:pPr>
    </w:p>
    <w:p w14:paraId="0CF44956" w14:textId="77777777" w:rsidR="00374A2A" w:rsidRPr="002D1679" w:rsidRDefault="00374A2A" w:rsidP="00A6409C">
      <w:pPr>
        <w:rPr>
          <w:lang w:eastAsia="ru-RU"/>
        </w:rPr>
      </w:pPr>
    </w:p>
    <w:p w14:paraId="7D6D7F9A" w14:textId="77777777" w:rsidR="00D82F6C" w:rsidRPr="002D1679" w:rsidRDefault="00D82F6C" w:rsidP="00A6409C">
      <w:pPr>
        <w:pStyle w:val="af6"/>
        <w:spacing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2D1679" w:rsidRPr="002D1679" w14:paraId="303E5356" w14:textId="77777777" w:rsidTr="00D82F6C">
        <w:tc>
          <w:tcPr>
            <w:tcW w:w="709" w:type="dxa"/>
          </w:tcPr>
          <w:p w14:paraId="6CC529A8" w14:textId="77777777" w:rsidR="00D82F6C" w:rsidRPr="002D1679" w:rsidRDefault="00D82F6C" w:rsidP="00A640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62DC15D4" w14:textId="77777777" w:rsidR="00D82F6C" w:rsidRPr="002D1679" w:rsidRDefault="00D82F6C" w:rsidP="00A640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2D1679" w:rsidRPr="002D1679" w14:paraId="284A0799" w14:textId="77777777" w:rsidTr="00D82F6C">
        <w:tc>
          <w:tcPr>
            <w:tcW w:w="709" w:type="dxa"/>
          </w:tcPr>
          <w:p w14:paraId="620FE49B" w14:textId="77777777" w:rsidR="00D82F6C" w:rsidRPr="002D1679" w:rsidRDefault="00D82F6C" w:rsidP="00A640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6C1EA66" w14:textId="77777777" w:rsidR="00D82F6C" w:rsidRPr="002D1679" w:rsidRDefault="00D82F6C" w:rsidP="00A640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(филиале МФЦ)                  (в случае подачи заявления через МФЦ) </w:t>
            </w:r>
          </w:p>
        </w:tc>
      </w:tr>
      <w:tr w:rsidR="002D1679" w:rsidRPr="002D1679" w14:paraId="27A35CCB" w14:textId="77777777" w:rsidTr="00D82F6C">
        <w:tc>
          <w:tcPr>
            <w:tcW w:w="709" w:type="dxa"/>
          </w:tcPr>
          <w:p w14:paraId="3B12496E" w14:textId="77777777" w:rsidR="00D82F6C" w:rsidRPr="002D1679" w:rsidRDefault="00D82F6C" w:rsidP="00A640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797DA6D" w14:textId="77777777" w:rsidR="00D82F6C" w:rsidRPr="002D1679" w:rsidRDefault="00D82F6C" w:rsidP="00A640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2D1679" w:rsidRPr="002D1679" w14:paraId="03523638" w14:textId="77777777" w:rsidTr="00D82F6C">
        <w:tc>
          <w:tcPr>
            <w:tcW w:w="709" w:type="dxa"/>
          </w:tcPr>
          <w:p w14:paraId="412B9F61" w14:textId="77777777" w:rsidR="00D82F6C" w:rsidRPr="002D1679" w:rsidRDefault="00D82F6C" w:rsidP="00A640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418E1897" w14:textId="77777777" w:rsidR="00D82F6C" w:rsidRPr="002D1679" w:rsidRDefault="00D82F6C" w:rsidP="00A640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2D1679" w:rsidRPr="002D1679" w14:paraId="5A1C199B" w14:textId="77777777" w:rsidTr="00D82F6C">
        <w:tc>
          <w:tcPr>
            <w:tcW w:w="709" w:type="dxa"/>
          </w:tcPr>
          <w:p w14:paraId="03F6C243" w14:textId="77777777" w:rsidR="00D82F6C" w:rsidRPr="002D1679" w:rsidRDefault="00D82F6C" w:rsidP="00A640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14:paraId="2C87357F" w14:textId="7EC9909D" w:rsidR="00D82F6C" w:rsidRPr="002D1679" w:rsidRDefault="00BB7E74" w:rsidP="00A640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 w:rsidRPr="002D167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Едином портале государственных и муниципальных услуг (функций), </w:t>
            </w: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городском портале (в случае обращения посредством</w:t>
            </w:r>
            <w:r w:rsidRPr="002D167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Единого портала государственных и муниципальных услуг (функций), </w:t>
            </w: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городского портала)</w:t>
            </w:r>
            <w:proofErr w:type="gramEnd"/>
          </w:p>
        </w:tc>
      </w:tr>
    </w:tbl>
    <w:p w14:paraId="030F24A8" w14:textId="77777777" w:rsidR="00D82F6C" w:rsidRPr="002D1679" w:rsidRDefault="00D82F6C" w:rsidP="00A6409C">
      <w:pPr>
        <w:spacing w:after="0"/>
      </w:pPr>
    </w:p>
    <w:p w14:paraId="76FDF03C" w14:textId="77777777" w:rsidR="00D82F6C" w:rsidRPr="002D1679" w:rsidRDefault="00D82F6C" w:rsidP="00A640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2D1679" w:rsidRPr="002D1679" w14:paraId="4C19E64A" w14:textId="77777777" w:rsidTr="00D82F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847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A0E042E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EE0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14:paraId="38EA433B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21204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2D1679" w:rsidRPr="002D1679" w14:paraId="1A72FFB9" w14:textId="77777777" w:rsidTr="00D82F6C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FA0" w14:textId="77777777" w:rsidR="00D82F6C" w:rsidRPr="002D1679" w:rsidRDefault="00D82F6C" w:rsidP="00A64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F53" w14:textId="77777777" w:rsidR="00D82F6C" w:rsidRPr="002D1679" w:rsidRDefault="00D82F6C" w:rsidP="00A64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E97D0" w14:textId="77777777" w:rsidR="00D82F6C" w:rsidRPr="002D1679" w:rsidRDefault="00D82F6C" w:rsidP="00A6409C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679" w:rsidRPr="002D1679" w14:paraId="2EB2EC3B" w14:textId="77777777" w:rsidTr="00D82F6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B1B" w14:textId="77777777" w:rsidR="00D82F6C" w:rsidRPr="002D1679" w:rsidRDefault="00D82F6C" w:rsidP="00A64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EE9" w14:textId="77777777" w:rsidR="00D82F6C" w:rsidRPr="002D1679" w:rsidRDefault="00D82F6C" w:rsidP="00A640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27443" w14:textId="77777777" w:rsidR="00D82F6C" w:rsidRPr="002D1679" w:rsidRDefault="00D82F6C" w:rsidP="00A6409C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679" w:rsidRPr="002D1679" w14:paraId="0D2EB19F" w14:textId="77777777" w:rsidTr="00D82F6C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EA0" w14:textId="77777777" w:rsidR="00D82F6C" w:rsidRPr="002D1679" w:rsidRDefault="00D82F6C" w:rsidP="00A6409C">
            <w:pPr>
              <w:pStyle w:val="af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5C7" w14:textId="77777777" w:rsidR="00D82F6C" w:rsidRPr="002D1679" w:rsidRDefault="00D82F6C" w:rsidP="00A6409C">
            <w:pPr>
              <w:pStyle w:val="af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978DE" w14:textId="77777777" w:rsidR="00D82F6C" w:rsidRPr="002D1679" w:rsidRDefault="00D82F6C" w:rsidP="00A6409C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360DEF4" w14:textId="77777777" w:rsidR="00D82F6C" w:rsidRPr="002D1679" w:rsidRDefault="00D82F6C" w:rsidP="00A6409C">
      <w:pPr>
        <w:pStyle w:val="1"/>
        <w:keepNext w:val="0"/>
        <w:contextualSpacing/>
        <w:jc w:val="both"/>
        <w:rPr>
          <w:szCs w:val="28"/>
        </w:rPr>
      </w:pPr>
    </w:p>
    <w:p w14:paraId="46560757" w14:textId="476A0338" w:rsidR="00D82F6C" w:rsidRPr="002D1679" w:rsidRDefault="00D82F6C" w:rsidP="00A6409C">
      <w:pPr>
        <w:pStyle w:val="1"/>
        <w:keepNext w:val="0"/>
        <w:contextualSpacing/>
        <w:jc w:val="both"/>
        <w:rPr>
          <w:szCs w:val="28"/>
        </w:rPr>
      </w:pPr>
      <w:proofErr w:type="gramStart"/>
      <w:r w:rsidRPr="002D1679">
        <w:rPr>
          <w:szCs w:val="28"/>
        </w:rPr>
        <w:t>Мне разъяснено, что в соответствии с Федеральным законом  от 27.07.2010 №210-ФЗ «Об организации предоставления государственных и муниципальных услуг» документы, указанные в пункте 6.8 подраздела 6 раздела II Административного регламента предоставления муниципальной услуги «</w:t>
      </w:r>
      <w:r w:rsidR="00BB7E74" w:rsidRPr="002D1679">
        <w:rPr>
          <w:szCs w:val="28"/>
        </w:rPr>
        <w:t xml:space="preserve">Предоставление земельного участка, находящегося в </w:t>
      </w:r>
      <w:r w:rsidR="00BB7E74" w:rsidRPr="002D1679">
        <w:rPr>
          <w:szCs w:val="28"/>
        </w:rPr>
        <w:lastRenderedPageBreak/>
        <w:t>муниципальной собственности, или земельного участка, государственная собственность на который не разграничена, на котором расположены здания, сооружения либо предназначенного для размещения объектов инженерной инфраструктуры</w:t>
      </w:r>
      <w:proofErr w:type="gramEnd"/>
      <w:r w:rsidR="00BB7E74" w:rsidRPr="002D1679">
        <w:rPr>
          <w:szCs w:val="28"/>
        </w:rPr>
        <w:t>, без проведения торгов</w:t>
      </w:r>
      <w:r w:rsidRPr="002D1679">
        <w:rPr>
          <w:szCs w:val="28"/>
        </w:rPr>
        <w:t>», необязательны для предоставления и могут быть получены органом, предоставляющим муниципальную услугу, по запросу в порядке межведомственного информационного взаимодействия,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2D1679" w:rsidRPr="002D1679" w14:paraId="39BE6D57" w14:textId="77777777" w:rsidTr="00D82F6C">
        <w:tc>
          <w:tcPr>
            <w:tcW w:w="826" w:type="dxa"/>
          </w:tcPr>
          <w:p w14:paraId="6D646021" w14:textId="77777777" w:rsidR="00D82F6C" w:rsidRPr="002D1679" w:rsidRDefault="00D82F6C" w:rsidP="00A6409C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14:paraId="3EC8D5CA" w14:textId="77777777" w:rsidR="00D82F6C" w:rsidRPr="002D1679" w:rsidRDefault="00D82F6C" w:rsidP="00A6409C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2D1679" w:rsidRPr="002D1679" w14:paraId="66EE519D" w14:textId="77777777" w:rsidTr="00D82F6C">
        <w:tc>
          <w:tcPr>
            <w:tcW w:w="826" w:type="dxa"/>
          </w:tcPr>
          <w:p w14:paraId="59757CF8" w14:textId="77777777" w:rsidR="00D82F6C" w:rsidRPr="002D1679" w:rsidRDefault="00D82F6C" w:rsidP="00A6409C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14:paraId="0B48122F" w14:textId="77777777" w:rsidR="00D82F6C" w:rsidRPr="002D1679" w:rsidRDefault="00D82F6C" w:rsidP="00A6409C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14:paraId="5FBDEB3F" w14:textId="77777777" w:rsidR="00D82F6C" w:rsidRPr="002D1679" w:rsidRDefault="00D82F6C" w:rsidP="00A6409C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E7FF1BA" w14:textId="77777777" w:rsidR="00D82F6C" w:rsidRPr="002D1679" w:rsidRDefault="00D82F6C" w:rsidP="00A6409C">
      <w:pPr>
        <w:tabs>
          <w:tab w:val="left" w:leader="underscore" w:pos="9354"/>
        </w:tabs>
        <w:spacing w:line="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D1679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</w:t>
      </w:r>
      <w:proofErr w:type="gramEnd"/>
    </w:p>
    <w:p w14:paraId="13F6A95B" w14:textId="0D696BF4" w:rsidR="00D82F6C" w:rsidRPr="002D1679" w:rsidRDefault="00D82F6C" w:rsidP="00A6409C">
      <w:pPr>
        <w:tabs>
          <w:tab w:val="left" w:leader="underscore" w:pos="9354"/>
        </w:tabs>
        <w:spacing w:line="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2D1679" w:rsidRPr="002D1679" w14:paraId="0E1A80B5" w14:textId="77777777" w:rsidTr="00D82F6C">
        <w:tc>
          <w:tcPr>
            <w:tcW w:w="816" w:type="dxa"/>
          </w:tcPr>
          <w:p w14:paraId="78CBB6E3" w14:textId="77777777" w:rsidR="00D82F6C" w:rsidRPr="002D1679" w:rsidRDefault="00D82F6C" w:rsidP="00A6409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3A341076" w14:textId="77777777" w:rsidR="00D82F6C" w:rsidRPr="002D1679" w:rsidRDefault="00D82F6C" w:rsidP="00A6409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2" w:type="dxa"/>
          </w:tcPr>
          <w:p w14:paraId="7A684B37" w14:textId="77777777" w:rsidR="00D82F6C" w:rsidRPr="002D1679" w:rsidRDefault="00D82F6C" w:rsidP="00A6409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2D1679" w:rsidRPr="002D1679" w14:paraId="2939F56A" w14:textId="77777777" w:rsidTr="00D82F6C">
        <w:tc>
          <w:tcPr>
            <w:tcW w:w="816" w:type="dxa"/>
          </w:tcPr>
          <w:p w14:paraId="29C85FAB" w14:textId="77777777" w:rsidR="00D82F6C" w:rsidRPr="002D1679" w:rsidRDefault="00D82F6C" w:rsidP="00A6409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070AFAA4" w14:textId="77777777" w:rsidR="00D82F6C" w:rsidRPr="002D1679" w:rsidRDefault="00D82F6C" w:rsidP="00A6409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2" w:type="dxa"/>
          </w:tcPr>
          <w:p w14:paraId="4B3E1F0C" w14:textId="77777777" w:rsidR="00D82F6C" w:rsidRPr="002D1679" w:rsidRDefault="00D82F6C" w:rsidP="00A6409C">
            <w:pPr>
              <w:spacing w:after="0" w:line="300" w:lineRule="exac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79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14:paraId="2F88A61F" w14:textId="77777777" w:rsidR="00D82F6C" w:rsidRPr="002D1679" w:rsidRDefault="00D82F6C" w:rsidP="00A6409C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14:paraId="2859B919" w14:textId="47081DE6" w:rsidR="00D82F6C" w:rsidRPr="002D1679" w:rsidRDefault="00D82F6C" w:rsidP="00A64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679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2D1679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14:paraId="151EB2A6" w14:textId="77777777" w:rsidR="00D82F6C" w:rsidRPr="002D1679" w:rsidRDefault="00D82F6C" w:rsidP="00A64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D167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D1679">
        <w:rPr>
          <w:rFonts w:ascii="Times New Roman" w:hAnsi="Times New Roman" w:cs="Times New Roman"/>
          <w:sz w:val="28"/>
          <w:szCs w:val="28"/>
        </w:rPr>
        <w:t xml:space="preserve">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55B8577B" w14:textId="77777777" w:rsidR="00D82F6C" w:rsidRPr="002D1679" w:rsidRDefault="00D82F6C" w:rsidP="00A640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14:paraId="1C00E6F9" w14:textId="77777777" w:rsidR="00D82F6C" w:rsidRPr="002D1679" w:rsidRDefault="00D82F6C" w:rsidP="00A6409C">
      <w:pPr>
        <w:ind w:right="-2"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D82F6C" w:rsidRPr="002D1679" w14:paraId="0226869B" w14:textId="77777777" w:rsidTr="00D82F6C">
        <w:tc>
          <w:tcPr>
            <w:tcW w:w="3085" w:type="dxa"/>
          </w:tcPr>
          <w:p w14:paraId="69A99766" w14:textId="77777777" w:rsidR="00D82F6C" w:rsidRPr="002D1679" w:rsidRDefault="00D82F6C" w:rsidP="00A6409C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679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14:paraId="2A22260F" w14:textId="77777777" w:rsidR="00D82F6C" w:rsidRPr="002D1679" w:rsidRDefault="00D82F6C" w:rsidP="00A6409C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2D1679">
              <w:rPr>
                <w:rFonts w:ascii="Times New Roman" w:hAnsi="Times New Roman" w:cs="Times New Roman"/>
              </w:rPr>
              <w:t>(направления)</w:t>
            </w:r>
          </w:p>
          <w:p w14:paraId="7B1AC68B" w14:textId="77777777" w:rsidR="00D82F6C" w:rsidRPr="002D1679" w:rsidRDefault="00D82F6C" w:rsidP="00A6409C">
            <w:pPr>
              <w:spacing w:after="0"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2D1679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14:paraId="4D3FAC12" w14:textId="77777777" w:rsidR="00D82F6C" w:rsidRPr="002D1679" w:rsidRDefault="00D82F6C" w:rsidP="00A6409C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1679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14:paraId="1EB905D5" w14:textId="77777777" w:rsidR="00D82F6C" w:rsidRPr="002D1679" w:rsidRDefault="00D82F6C" w:rsidP="00A6409C">
            <w:pPr>
              <w:spacing w:after="0"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2D1679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14:paraId="3B21874F" w14:textId="77777777" w:rsidR="00D82F6C" w:rsidRPr="002D1679" w:rsidRDefault="00D82F6C" w:rsidP="00A6409C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2D1679">
              <w:rPr>
                <w:rFonts w:ascii="Times New Roman" w:hAnsi="Times New Roman" w:cs="Times New Roman"/>
              </w:rPr>
              <w:t>(Ф.И.О. заявителя)</w:t>
            </w:r>
          </w:p>
          <w:p w14:paraId="1050ADC1" w14:textId="77777777" w:rsidR="00D82F6C" w:rsidRPr="002D1679" w:rsidRDefault="00D82F6C" w:rsidP="00A6409C">
            <w:pPr>
              <w:spacing w:after="0"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069259" w14:textId="77777777" w:rsidR="00D82F6C" w:rsidRPr="002D1679" w:rsidRDefault="00D82F6C" w:rsidP="00A6409C"/>
    <w:p w14:paraId="66290FFD" w14:textId="77777777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D1679">
        <w:rPr>
          <w:rFonts w:ascii="Times New Roman" w:hAnsi="Times New Roman" w:cs="Times New Roman"/>
          <w:sz w:val="28"/>
          <w:szCs w:val="28"/>
        </w:rPr>
        <w:t>___________________</w:t>
      </w:r>
    </w:p>
    <w:p w14:paraId="0A4E58BD" w14:textId="6AC9411B" w:rsidR="00D82F6C" w:rsidRPr="002D1679" w:rsidRDefault="00D82F6C" w:rsidP="00A6409C">
      <w:pPr>
        <w:pStyle w:val="af6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  <w:sectPr w:rsidR="00D82F6C" w:rsidRPr="002D1679" w:rsidSect="00130575">
          <w:headerReference w:type="default" r:id="rId9"/>
          <w:headerReference w:type="first" r:id="rId10"/>
          <w:pgSz w:w="11900" w:h="16800"/>
          <w:pgMar w:top="1134" w:right="851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 w:rsidRPr="002D1679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2D1679">
        <w:rPr>
          <w:rFonts w:ascii="Times New Roman" w:hAnsi="Times New Roman" w:cs="Times New Roman"/>
          <w:sz w:val="28"/>
          <w:szCs w:val="28"/>
        </w:rPr>
        <w:t>Поля, запо</w:t>
      </w:r>
      <w:r w:rsidR="00D36345" w:rsidRPr="002D1679">
        <w:rPr>
          <w:rFonts w:ascii="Times New Roman" w:hAnsi="Times New Roman" w:cs="Times New Roman"/>
          <w:sz w:val="28"/>
          <w:szCs w:val="28"/>
        </w:rPr>
        <w:t>лняемые по усмотрению заявите</w:t>
      </w:r>
      <w:proofErr w:type="gramEnd"/>
    </w:p>
    <w:bookmarkEnd w:id="0"/>
    <w:p w14:paraId="5A7CE084" w14:textId="77777777" w:rsidR="00E47A65" w:rsidRPr="002D1679" w:rsidRDefault="00E47A65" w:rsidP="00D3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7A65" w:rsidRPr="002D1679" w:rsidSect="00FF6680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18305" w14:textId="77777777" w:rsidR="00366DB7" w:rsidRDefault="00366DB7" w:rsidP="00967101">
      <w:pPr>
        <w:spacing w:after="0" w:line="240" w:lineRule="auto"/>
      </w:pPr>
      <w:r>
        <w:separator/>
      </w:r>
    </w:p>
  </w:endnote>
  <w:endnote w:type="continuationSeparator" w:id="0">
    <w:p w14:paraId="305BC1B3" w14:textId="77777777" w:rsidR="00366DB7" w:rsidRDefault="00366DB7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8E9B7" w14:textId="77777777" w:rsidR="00366DB7" w:rsidRDefault="00366DB7" w:rsidP="00967101">
      <w:pPr>
        <w:spacing w:after="0" w:line="240" w:lineRule="auto"/>
      </w:pPr>
      <w:r>
        <w:separator/>
      </w:r>
    </w:p>
  </w:footnote>
  <w:footnote w:type="continuationSeparator" w:id="0">
    <w:p w14:paraId="114766CE" w14:textId="77777777" w:rsidR="00366DB7" w:rsidRDefault="00366DB7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0A1F" w14:textId="77777777" w:rsidR="00366DB7" w:rsidRPr="00872460" w:rsidRDefault="00366DB7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72460">
      <w:rPr>
        <w:rFonts w:ascii="Times New Roman" w:hAnsi="Times New Roman" w:cs="Times New Roman"/>
        <w:sz w:val="28"/>
        <w:szCs w:val="28"/>
      </w:rPr>
      <w:fldChar w:fldCharType="begin"/>
    </w:r>
    <w:r w:rsidRPr="00872460">
      <w:rPr>
        <w:rFonts w:ascii="Times New Roman" w:hAnsi="Times New Roman" w:cs="Times New Roman"/>
        <w:sz w:val="28"/>
        <w:szCs w:val="28"/>
      </w:rPr>
      <w:instrText>PAGE   \* MERGEFORMAT</w:instrText>
    </w:r>
    <w:r w:rsidRPr="00872460">
      <w:rPr>
        <w:rFonts w:ascii="Times New Roman" w:hAnsi="Times New Roman" w:cs="Times New Roman"/>
        <w:sz w:val="28"/>
        <w:szCs w:val="28"/>
      </w:rPr>
      <w:fldChar w:fldCharType="separate"/>
    </w:r>
    <w:r w:rsidR="002D1679">
      <w:rPr>
        <w:rFonts w:ascii="Times New Roman" w:hAnsi="Times New Roman" w:cs="Times New Roman"/>
        <w:noProof/>
        <w:sz w:val="28"/>
        <w:szCs w:val="28"/>
      </w:rPr>
      <w:t>3</w:t>
    </w:r>
    <w:r w:rsidRPr="00872460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1BDD" w14:textId="77777777" w:rsidR="00366DB7" w:rsidRDefault="00366DB7" w:rsidP="00AF3954">
    <w:pPr>
      <w:pStyle w:val="a4"/>
      <w:jc w:val="center"/>
    </w:pPr>
  </w:p>
  <w:p w14:paraId="1CAEAABB" w14:textId="77777777" w:rsidR="00366DB7" w:rsidRDefault="00366D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0FAF" w14:textId="65CAB3AD" w:rsidR="00366DB7" w:rsidRPr="00872460" w:rsidRDefault="00366DB7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6FAAE" w14:textId="77777777" w:rsidR="00366DB7" w:rsidRDefault="00366DB7" w:rsidP="00AF3954">
    <w:pPr>
      <w:pStyle w:val="a4"/>
      <w:jc w:val="center"/>
    </w:pPr>
  </w:p>
  <w:p w14:paraId="631BCA83" w14:textId="77777777" w:rsidR="00366DB7" w:rsidRDefault="00366D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F4B"/>
    <w:multiLevelType w:val="multilevel"/>
    <w:tmpl w:val="0BCCF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1526E6"/>
    <w:multiLevelType w:val="hybridMultilevel"/>
    <w:tmpl w:val="C55A8662"/>
    <w:lvl w:ilvl="0" w:tplc="187CD5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EE764B"/>
    <w:multiLevelType w:val="multilevel"/>
    <w:tmpl w:val="E7FAE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897832"/>
    <w:multiLevelType w:val="hybridMultilevel"/>
    <w:tmpl w:val="89F05620"/>
    <w:lvl w:ilvl="0" w:tplc="CB32DCD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1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49"/>
    <w:rsid w:val="00001621"/>
    <w:rsid w:val="00003239"/>
    <w:rsid w:val="00003E13"/>
    <w:rsid w:val="00007086"/>
    <w:rsid w:val="000114DB"/>
    <w:rsid w:val="0001376E"/>
    <w:rsid w:val="00013DA6"/>
    <w:rsid w:val="00016120"/>
    <w:rsid w:val="000273B1"/>
    <w:rsid w:val="00033677"/>
    <w:rsid w:val="00033A4B"/>
    <w:rsid w:val="00033D48"/>
    <w:rsid w:val="00035514"/>
    <w:rsid w:val="00041080"/>
    <w:rsid w:val="00041E7A"/>
    <w:rsid w:val="00042032"/>
    <w:rsid w:val="000443C0"/>
    <w:rsid w:val="00046D70"/>
    <w:rsid w:val="00054FEA"/>
    <w:rsid w:val="00057F3B"/>
    <w:rsid w:val="00061FB9"/>
    <w:rsid w:val="000650E4"/>
    <w:rsid w:val="00071794"/>
    <w:rsid w:val="000761AC"/>
    <w:rsid w:val="00076A86"/>
    <w:rsid w:val="00082C53"/>
    <w:rsid w:val="00087388"/>
    <w:rsid w:val="00087CFF"/>
    <w:rsid w:val="000909DC"/>
    <w:rsid w:val="000917A0"/>
    <w:rsid w:val="0009185E"/>
    <w:rsid w:val="0009392C"/>
    <w:rsid w:val="000A4E70"/>
    <w:rsid w:val="000A7808"/>
    <w:rsid w:val="000B37F6"/>
    <w:rsid w:val="000B424F"/>
    <w:rsid w:val="000B737C"/>
    <w:rsid w:val="000C064D"/>
    <w:rsid w:val="000C0AB7"/>
    <w:rsid w:val="000C4B53"/>
    <w:rsid w:val="000D3C17"/>
    <w:rsid w:val="000D6056"/>
    <w:rsid w:val="000D7597"/>
    <w:rsid w:val="000E14E5"/>
    <w:rsid w:val="000E4D87"/>
    <w:rsid w:val="000E5AD1"/>
    <w:rsid w:val="000E72E4"/>
    <w:rsid w:val="000F2F1B"/>
    <w:rsid w:val="00103188"/>
    <w:rsid w:val="00104B9A"/>
    <w:rsid w:val="00113E37"/>
    <w:rsid w:val="00114045"/>
    <w:rsid w:val="00114AF6"/>
    <w:rsid w:val="001169F3"/>
    <w:rsid w:val="0012393F"/>
    <w:rsid w:val="001254AC"/>
    <w:rsid w:val="0012552E"/>
    <w:rsid w:val="00130575"/>
    <w:rsid w:val="00133762"/>
    <w:rsid w:val="00143843"/>
    <w:rsid w:val="0015214E"/>
    <w:rsid w:val="00152B35"/>
    <w:rsid w:val="00154E6E"/>
    <w:rsid w:val="00161020"/>
    <w:rsid w:val="00161D9E"/>
    <w:rsid w:val="00163B62"/>
    <w:rsid w:val="00165186"/>
    <w:rsid w:val="001666EF"/>
    <w:rsid w:val="00166E7C"/>
    <w:rsid w:val="0017167A"/>
    <w:rsid w:val="00172411"/>
    <w:rsid w:val="001765F2"/>
    <w:rsid w:val="00181D7F"/>
    <w:rsid w:val="001879A6"/>
    <w:rsid w:val="00190CF7"/>
    <w:rsid w:val="001910DA"/>
    <w:rsid w:val="001924AF"/>
    <w:rsid w:val="00194004"/>
    <w:rsid w:val="0019536B"/>
    <w:rsid w:val="001A6906"/>
    <w:rsid w:val="001A7EE3"/>
    <w:rsid w:val="001B18E9"/>
    <w:rsid w:val="001B2AA0"/>
    <w:rsid w:val="001B540C"/>
    <w:rsid w:val="001B7118"/>
    <w:rsid w:val="001C0315"/>
    <w:rsid w:val="001C199C"/>
    <w:rsid w:val="001C6F37"/>
    <w:rsid w:val="001C70AB"/>
    <w:rsid w:val="001C70C6"/>
    <w:rsid w:val="001E1592"/>
    <w:rsid w:val="001E3336"/>
    <w:rsid w:val="001E6714"/>
    <w:rsid w:val="001F1E09"/>
    <w:rsid w:val="001F42FF"/>
    <w:rsid w:val="0020242A"/>
    <w:rsid w:val="00202772"/>
    <w:rsid w:val="002044FB"/>
    <w:rsid w:val="00214EDB"/>
    <w:rsid w:val="00227D7A"/>
    <w:rsid w:val="00232031"/>
    <w:rsid w:val="00235BD7"/>
    <w:rsid w:val="00236883"/>
    <w:rsid w:val="00242E0E"/>
    <w:rsid w:val="002468BF"/>
    <w:rsid w:val="00255EC2"/>
    <w:rsid w:val="00260C1D"/>
    <w:rsid w:val="00263D26"/>
    <w:rsid w:val="00265314"/>
    <w:rsid w:val="00267FB1"/>
    <w:rsid w:val="002724AB"/>
    <w:rsid w:val="0027388B"/>
    <w:rsid w:val="00276C2E"/>
    <w:rsid w:val="00285CE6"/>
    <w:rsid w:val="00290CB7"/>
    <w:rsid w:val="0029163E"/>
    <w:rsid w:val="002A12F9"/>
    <w:rsid w:val="002B1A24"/>
    <w:rsid w:val="002C0EB4"/>
    <w:rsid w:val="002D1679"/>
    <w:rsid w:val="002D37CE"/>
    <w:rsid w:val="002D3864"/>
    <w:rsid w:val="002D48B5"/>
    <w:rsid w:val="002E1B7E"/>
    <w:rsid w:val="002E2895"/>
    <w:rsid w:val="002E4B66"/>
    <w:rsid w:val="002F1F77"/>
    <w:rsid w:val="002F4DC7"/>
    <w:rsid w:val="002F6380"/>
    <w:rsid w:val="00303375"/>
    <w:rsid w:val="00307818"/>
    <w:rsid w:val="0031355D"/>
    <w:rsid w:val="00320762"/>
    <w:rsid w:val="003211D4"/>
    <w:rsid w:val="0032313D"/>
    <w:rsid w:val="0033756A"/>
    <w:rsid w:val="0034002C"/>
    <w:rsid w:val="00340AA0"/>
    <w:rsid w:val="0035615B"/>
    <w:rsid w:val="00362DE9"/>
    <w:rsid w:val="003656BC"/>
    <w:rsid w:val="003667A3"/>
    <w:rsid w:val="00366DB7"/>
    <w:rsid w:val="00370EAD"/>
    <w:rsid w:val="00374A2A"/>
    <w:rsid w:val="003754E3"/>
    <w:rsid w:val="0037608B"/>
    <w:rsid w:val="00376BD6"/>
    <w:rsid w:val="00376BE3"/>
    <w:rsid w:val="00377BE9"/>
    <w:rsid w:val="00380375"/>
    <w:rsid w:val="0038549E"/>
    <w:rsid w:val="00385F96"/>
    <w:rsid w:val="003906F4"/>
    <w:rsid w:val="003A3320"/>
    <w:rsid w:val="003B0645"/>
    <w:rsid w:val="003B3503"/>
    <w:rsid w:val="003C595D"/>
    <w:rsid w:val="003C7344"/>
    <w:rsid w:val="003D408E"/>
    <w:rsid w:val="003D4FC7"/>
    <w:rsid w:val="003D5C1E"/>
    <w:rsid w:val="003D5C65"/>
    <w:rsid w:val="003E0265"/>
    <w:rsid w:val="003E7491"/>
    <w:rsid w:val="003E7E7E"/>
    <w:rsid w:val="003F31A2"/>
    <w:rsid w:val="003F5339"/>
    <w:rsid w:val="00406373"/>
    <w:rsid w:val="0041126B"/>
    <w:rsid w:val="00413BB0"/>
    <w:rsid w:val="00413D7E"/>
    <w:rsid w:val="00415A3D"/>
    <w:rsid w:val="004171F8"/>
    <w:rsid w:val="00417986"/>
    <w:rsid w:val="004214F0"/>
    <w:rsid w:val="00425EAE"/>
    <w:rsid w:val="0043363D"/>
    <w:rsid w:val="00434FB1"/>
    <w:rsid w:val="00440B73"/>
    <w:rsid w:val="00440CD5"/>
    <w:rsid w:val="004441F7"/>
    <w:rsid w:val="004506DB"/>
    <w:rsid w:val="004563D7"/>
    <w:rsid w:val="00457302"/>
    <w:rsid w:val="004644FE"/>
    <w:rsid w:val="00464C04"/>
    <w:rsid w:val="00465A69"/>
    <w:rsid w:val="00473139"/>
    <w:rsid w:val="00476D24"/>
    <w:rsid w:val="00481DD3"/>
    <w:rsid w:val="0048425C"/>
    <w:rsid w:val="00491985"/>
    <w:rsid w:val="0049359B"/>
    <w:rsid w:val="004961C4"/>
    <w:rsid w:val="004970B3"/>
    <w:rsid w:val="004A3F65"/>
    <w:rsid w:val="004A7607"/>
    <w:rsid w:val="004B1A4E"/>
    <w:rsid w:val="004C1F02"/>
    <w:rsid w:val="004C5323"/>
    <w:rsid w:val="004C79AD"/>
    <w:rsid w:val="004D0A2A"/>
    <w:rsid w:val="004D164C"/>
    <w:rsid w:val="004D340C"/>
    <w:rsid w:val="004D4902"/>
    <w:rsid w:val="004D644A"/>
    <w:rsid w:val="004D70EA"/>
    <w:rsid w:val="004E46B2"/>
    <w:rsid w:val="004F10CD"/>
    <w:rsid w:val="004F164F"/>
    <w:rsid w:val="004F1881"/>
    <w:rsid w:val="004F1D09"/>
    <w:rsid w:val="004F43C4"/>
    <w:rsid w:val="00512476"/>
    <w:rsid w:val="00514B8E"/>
    <w:rsid w:val="005157BD"/>
    <w:rsid w:val="00521C0C"/>
    <w:rsid w:val="0052677F"/>
    <w:rsid w:val="00530F21"/>
    <w:rsid w:val="00531CD1"/>
    <w:rsid w:val="00533B92"/>
    <w:rsid w:val="00543C4B"/>
    <w:rsid w:val="005474EE"/>
    <w:rsid w:val="00556DF7"/>
    <w:rsid w:val="00560EA1"/>
    <w:rsid w:val="00564114"/>
    <w:rsid w:val="0056632E"/>
    <w:rsid w:val="00581554"/>
    <w:rsid w:val="00587958"/>
    <w:rsid w:val="00595513"/>
    <w:rsid w:val="0059715C"/>
    <w:rsid w:val="005A0E52"/>
    <w:rsid w:val="005A4386"/>
    <w:rsid w:val="005A4866"/>
    <w:rsid w:val="005A7DF2"/>
    <w:rsid w:val="005B0E5B"/>
    <w:rsid w:val="005B1221"/>
    <w:rsid w:val="005C2BF2"/>
    <w:rsid w:val="005D669D"/>
    <w:rsid w:val="005E367A"/>
    <w:rsid w:val="005E3EF6"/>
    <w:rsid w:val="005E43F6"/>
    <w:rsid w:val="005F2CF6"/>
    <w:rsid w:val="005F3A94"/>
    <w:rsid w:val="005F4A86"/>
    <w:rsid w:val="005F4C97"/>
    <w:rsid w:val="00600C34"/>
    <w:rsid w:val="00602C90"/>
    <w:rsid w:val="00605675"/>
    <w:rsid w:val="00610528"/>
    <w:rsid w:val="00632B76"/>
    <w:rsid w:val="00635AD0"/>
    <w:rsid w:val="00636DC1"/>
    <w:rsid w:val="00640044"/>
    <w:rsid w:val="0064456A"/>
    <w:rsid w:val="00662AB4"/>
    <w:rsid w:val="00663177"/>
    <w:rsid w:val="00663FD1"/>
    <w:rsid w:val="00664E4C"/>
    <w:rsid w:val="006656D1"/>
    <w:rsid w:val="006700B5"/>
    <w:rsid w:val="00671FA4"/>
    <w:rsid w:val="006728BB"/>
    <w:rsid w:val="00672D84"/>
    <w:rsid w:val="00682E39"/>
    <w:rsid w:val="0068615D"/>
    <w:rsid w:val="00686AFE"/>
    <w:rsid w:val="00690DE3"/>
    <w:rsid w:val="006A533F"/>
    <w:rsid w:val="006B214E"/>
    <w:rsid w:val="006B3230"/>
    <w:rsid w:val="006C7415"/>
    <w:rsid w:val="006D06A4"/>
    <w:rsid w:val="006D09B1"/>
    <w:rsid w:val="006D3134"/>
    <w:rsid w:val="006D3CBF"/>
    <w:rsid w:val="006E1B5A"/>
    <w:rsid w:val="006E6D35"/>
    <w:rsid w:val="006F0504"/>
    <w:rsid w:val="007026D7"/>
    <w:rsid w:val="00707757"/>
    <w:rsid w:val="00711030"/>
    <w:rsid w:val="00715DE9"/>
    <w:rsid w:val="00725779"/>
    <w:rsid w:val="0073083D"/>
    <w:rsid w:val="00731F16"/>
    <w:rsid w:val="00743B45"/>
    <w:rsid w:val="00753D79"/>
    <w:rsid w:val="00756FA3"/>
    <w:rsid w:val="00764A9D"/>
    <w:rsid w:val="00766E93"/>
    <w:rsid w:val="00771C98"/>
    <w:rsid w:val="007739FB"/>
    <w:rsid w:val="00777962"/>
    <w:rsid w:val="0078253E"/>
    <w:rsid w:val="0078345B"/>
    <w:rsid w:val="00783B74"/>
    <w:rsid w:val="0078541A"/>
    <w:rsid w:val="00792E41"/>
    <w:rsid w:val="0079300E"/>
    <w:rsid w:val="007A0747"/>
    <w:rsid w:val="007A125B"/>
    <w:rsid w:val="007A50CA"/>
    <w:rsid w:val="007B331F"/>
    <w:rsid w:val="007B5D6C"/>
    <w:rsid w:val="007D41AC"/>
    <w:rsid w:val="007D4B9E"/>
    <w:rsid w:val="007D7C2B"/>
    <w:rsid w:val="007E3085"/>
    <w:rsid w:val="007F12A4"/>
    <w:rsid w:val="007F6B2F"/>
    <w:rsid w:val="007F6CC0"/>
    <w:rsid w:val="00811C4D"/>
    <w:rsid w:val="008134E1"/>
    <w:rsid w:val="0081476F"/>
    <w:rsid w:val="00814FB4"/>
    <w:rsid w:val="00816B22"/>
    <w:rsid w:val="00816CC7"/>
    <w:rsid w:val="00820AD8"/>
    <w:rsid w:val="008271FC"/>
    <w:rsid w:val="008320D0"/>
    <w:rsid w:val="00832AEE"/>
    <w:rsid w:val="008378C6"/>
    <w:rsid w:val="008448DD"/>
    <w:rsid w:val="0086280E"/>
    <w:rsid w:val="00872EE7"/>
    <w:rsid w:val="008735E5"/>
    <w:rsid w:val="008760E7"/>
    <w:rsid w:val="00882B98"/>
    <w:rsid w:val="00892C1B"/>
    <w:rsid w:val="008936AA"/>
    <w:rsid w:val="008A017E"/>
    <w:rsid w:val="008A158C"/>
    <w:rsid w:val="008A35DA"/>
    <w:rsid w:val="008A39DF"/>
    <w:rsid w:val="008A7052"/>
    <w:rsid w:val="008B0B3B"/>
    <w:rsid w:val="008B44BC"/>
    <w:rsid w:val="008B46A5"/>
    <w:rsid w:val="008B4D23"/>
    <w:rsid w:val="008C02C3"/>
    <w:rsid w:val="008C1E27"/>
    <w:rsid w:val="008C3745"/>
    <w:rsid w:val="008C6D28"/>
    <w:rsid w:val="008D1481"/>
    <w:rsid w:val="008D3810"/>
    <w:rsid w:val="008D6755"/>
    <w:rsid w:val="008D71B3"/>
    <w:rsid w:val="008E1ADD"/>
    <w:rsid w:val="008E2501"/>
    <w:rsid w:val="008E576C"/>
    <w:rsid w:val="008E70CD"/>
    <w:rsid w:val="008F5605"/>
    <w:rsid w:val="008F5E4B"/>
    <w:rsid w:val="009029AB"/>
    <w:rsid w:val="0090405F"/>
    <w:rsid w:val="0090771E"/>
    <w:rsid w:val="00912A40"/>
    <w:rsid w:val="00914B66"/>
    <w:rsid w:val="009200D2"/>
    <w:rsid w:val="00923458"/>
    <w:rsid w:val="009256F9"/>
    <w:rsid w:val="00931849"/>
    <w:rsid w:val="0094294B"/>
    <w:rsid w:val="009506D6"/>
    <w:rsid w:val="0095315B"/>
    <w:rsid w:val="00953311"/>
    <w:rsid w:val="009578B5"/>
    <w:rsid w:val="00957CF1"/>
    <w:rsid w:val="00960903"/>
    <w:rsid w:val="00967101"/>
    <w:rsid w:val="00967227"/>
    <w:rsid w:val="00970EC0"/>
    <w:rsid w:val="00974A49"/>
    <w:rsid w:val="009816EE"/>
    <w:rsid w:val="00984581"/>
    <w:rsid w:val="009849C1"/>
    <w:rsid w:val="00993169"/>
    <w:rsid w:val="00994E10"/>
    <w:rsid w:val="009A0114"/>
    <w:rsid w:val="009A02E1"/>
    <w:rsid w:val="009A0B4F"/>
    <w:rsid w:val="009A1874"/>
    <w:rsid w:val="009A1A5F"/>
    <w:rsid w:val="009A2625"/>
    <w:rsid w:val="009A36F3"/>
    <w:rsid w:val="009A6E40"/>
    <w:rsid w:val="009A7ECB"/>
    <w:rsid w:val="009B3F6F"/>
    <w:rsid w:val="009B697F"/>
    <w:rsid w:val="009B6B35"/>
    <w:rsid w:val="009C290C"/>
    <w:rsid w:val="009C5C2E"/>
    <w:rsid w:val="009D0FE5"/>
    <w:rsid w:val="009D19E9"/>
    <w:rsid w:val="009D265A"/>
    <w:rsid w:val="009D45B9"/>
    <w:rsid w:val="009D593C"/>
    <w:rsid w:val="009E7B8B"/>
    <w:rsid w:val="009F1220"/>
    <w:rsid w:val="009F4FC2"/>
    <w:rsid w:val="00A00773"/>
    <w:rsid w:val="00A00E91"/>
    <w:rsid w:val="00A05AC0"/>
    <w:rsid w:val="00A1423F"/>
    <w:rsid w:val="00A20DB5"/>
    <w:rsid w:val="00A240EB"/>
    <w:rsid w:val="00A303F1"/>
    <w:rsid w:val="00A33425"/>
    <w:rsid w:val="00A35B3F"/>
    <w:rsid w:val="00A40B10"/>
    <w:rsid w:val="00A432C6"/>
    <w:rsid w:val="00A449DD"/>
    <w:rsid w:val="00A46284"/>
    <w:rsid w:val="00A52171"/>
    <w:rsid w:val="00A56FE2"/>
    <w:rsid w:val="00A6024B"/>
    <w:rsid w:val="00A60908"/>
    <w:rsid w:val="00A6409C"/>
    <w:rsid w:val="00A643B0"/>
    <w:rsid w:val="00A66E86"/>
    <w:rsid w:val="00A6786D"/>
    <w:rsid w:val="00A71C45"/>
    <w:rsid w:val="00A81CAD"/>
    <w:rsid w:val="00AA22B5"/>
    <w:rsid w:val="00AA4268"/>
    <w:rsid w:val="00AA4445"/>
    <w:rsid w:val="00AB2252"/>
    <w:rsid w:val="00AB33CC"/>
    <w:rsid w:val="00AB4C0F"/>
    <w:rsid w:val="00AB55B3"/>
    <w:rsid w:val="00AB62AE"/>
    <w:rsid w:val="00AC7B48"/>
    <w:rsid w:val="00AD0405"/>
    <w:rsid w:val="00AD16CC"/>
    <w:rsid w:val="00AD274C"/>
    <w:rsid w:val="00AD37E6"/>
    <w:rsid w:val="00AD4B38"/>
    <w:rsid w:val="00AE277C"/>
    <w:rsid w:val="00AF2481"/>
    <w:rsid w:val="00AF3954"/>
    <w:rsid w:val="00AF3F07"/>
    <w:rsid w:val="00AF5C59"/>
    <w:rsid w:val="00AF7330"/>
    <w:rsid w:val="00B00B0B"/>
    <w:rsid w:val="00B035BB"/>
    <w:rsid w:val="00B07608"/>
    <w:rsid w:val="00B10AE2"/>
    <w:rsid w:val="00B12B81"/>
    <w:rsid w:val="00B1436F"/>
    <w:rsid w:val="00B1752C"/>
    <w:rsid w:val="00B20104"/>
    <w:rsid w:val="00B21709"/>
    <w:rsid w:val="00B2418D"/>
    <w:rsid w:val="00B25A40"/>
    <w:rsid w:val="00B26217"/>
    <w:rsid w:val="00B30207"/>
    <w:rsid w:val="00B33BCB"/>
    <w:rsid w:val="00B52333"/>
    <w:rsid w:val="00B60FAC"/>
    <w:rsid w:val="00B6328B"/>
    <w:rsid w:val="00B63F19"/>
    <w:rsid w:val="00B6407C"/>
    <w:rsid w:val="00B73F97"/>
    <w:rsid w:val="00B84BAE"/>
    <w:rsid w:val="00B8607F"/>
    <w:rsid w:val="00B87827"/>
    <w:rsid w:val="00B92F90"/>
    <w:rsid w:val="00B93432"/>
    <w:rsid w:val="00B96D4A"/>
    <w:rsid w:val="00BA5B48"/>
    <w:rsid w:val="00BA7F05"/>
    <w:rsid w:val="00BB7E74"/>
    <w:rsid w:val="00BC1C4E"/>
    <w:rsid w:val="00BC6DCA"/>
    <w:rsid w:val="00BC7294"/>
    <w:rsid w:val="00BD2F35"/>
    <w:rsid w:val="00BD3650"/>
    <w:rsid w:val="00BD3707"/>
    <w:rsid w:val="00BD5B03"/>
    <w:rsid w:val="00BD7C44"/>
    <w:rsid w:val="00BE050C"/>
    <w:rsid w:val="00BE0862"/>
    <w:rsid w:val="00BE0A8C"/>
    <w:rsid w:val="00BE1A2A"/>
    <w:rsid w:val="00BE1FEA"/>
    <w:rsid w:val="00BE2A1E"/>
    <w:rsid w:val="00BE2A42"/>
    <w:rsid w:val="00BF0204"/>
    <w:rsid w:val="00BF7B12"/>
    <w:rsid w:val="00C02021"/>
    <w:rsid w:val="00C02587"/>
    <w:rsid w:val="00C02E80"/>
    <w:rsid w:val="00C0357D"/>
    <w:rsid w:val="00C11784"/>
    <w:rsid w:val="00C149EF"/>
    <w:rsid w:val="00C1529B"/>
    <w:rsid w:val="00C269C2"/>
    <w:rsid w:val="00C30C2E"/>
    <w:rsid w:val="00C33049"/>
    <w:rsid w:val="00C33E2E"/>
    <w:rsid w:val="00C3774F"/>
    <w:rsid w:val="00C46403"/>
    <w:rsid w:val="00C52DEA"/>
    <w:rsid w:val="00C62EA2"/>
    <w:rsid w:val="00C636D0"/>
    <w:rsid w:val="00C65A0E"/>
    <w:rsid w:val="00C70039"/>
    <w:rsid w:val="00C70699"/>
    <w:rsid w:val="00C71BBD"/>
    <w:rsid w:val="00C76383"/>
    <w:rsid w:val="00C76E80"/>
    <w:rsid w:val="00C842FA"/>
    <w:rsid w:val="00C862D3"/>
    <w:rsid w:val="00C8729B"/>
    <w:rsid w:val="00C90F29"/>
    <w:rsid w:val="00C973D4"/>
    <w:rsid w:val="00CA5306"/>
    <w:rsid w:val="00CB5C3E"/>
    <w:rsid w:val="00CB6344"/>
    <w:rsid w:val="00CC0BB8"/>
    <w:rsid w:val="00CC39B2"/>
    <w:rsid w:val="00CC4776"/>
    <w:rsid w:val="00CC4E30"/>
    <w:rsid w:val="00CC4F6C"/>
    <w:rsid w:val="00CC5823"/>
    <w:rsid w:val="00CD32D8"/>
    <w:rsid w:val="00CD4DB7"/>
    <w:rsid w:val="00CD74C8"/>
    <w:rsid w:val="00CD7BCA"/>
    <w:rsid w:val="00CE14E0"/>
    <w:rsid w:val="00CE7CA1"/>
    <w:rsid w:val="00CF02CC"/>
    <w:rsid w:val="00D022FD"/>
    <w:rsid w:val="00D04BFA"/>
    <w:rsid w:val="00D04F28"/>
    <w:rsid w:val="00D13435"/>
    <w:rsid w:val="00D13745"/>
    <w:rsid w:val="00D13BB3"/>
    <w:rsid w:val="00D21131"/>
    <w:rsid w:val="00D2271A"/>
    <w:rsid w:val="00D24D5E"/>
    <w:rsid w:val="00D30447"/>
    <w:rsid w:val="00D3606C"/>
    <w:rsid w:val="00D36345"/>
    <w:rsid w:val="00D50CE9"/>
    <w:rsid w:val="00D55703"/>
    <w:rsid w:val="00D57F3F"/>
    <w:rsid w:val="00D6599E"/>
    <w:rsid w:val="00D66B32"/>
    <w:rsid w:val="00D70FE5"/>
    <w:rsid w:val="00D74275"/>
    <w:rsid w:val="00D82F6C"/>
    <w:rsid w:val="00D848F6"/>
    <w:rsid w:val="00D87DF0"/>
    <w:rsid w:val="00D930B7"/>
    <w:rsid w:val="00DB6489"/>
    <w:rsid w:val="00DC1B8D"/>
    <w:rsid w:val="00DC2B64"/>
    <w:rsid w:val="00DC5DB5"/>
    <w:rsid w:val="00DD405C"/>
    <w:rsid w:val="00DE1011"/>
    <w:rsid w:val="00DE30DC"/>
    <w:rsid w:val="00DE4BEB"/>
    <w:rsid w:val="00DE59C2"/>
    <w:rsid w:val="00DF05EE"/>
    <w:rsid w:val="00DF2261"/>
    <w:rsid w:val="00DF24D1"/>
    <w:rsid w:val="00DF3DF2"/>
    <w:rsid w:val="00DF63FD"/>
    <w:rsid w:val="00E01FC0"/>
    <w:rsid w:val="00E02258"/>
    <w:rsid w:val="00E02679"/>
    <w:rsid w:val="00E11DA2"/>
    <w:rsid w:val="00E155C7"/>
    <w:rsid w:val="00E168BE"/>
    <w:rsid w:val="00E20CC3"/>
    <w:rsid w:val="00E2559E"/>
    <w:rsid w:val="00E4143F"/>
    <w:rsid w:val="00E434D5"/>
    <w:rsid w:val="00E47A65"/>
    <w:rsid w:val="00E510A5"/>
    <w:rsid w:val="00E5128E"/>
    <w:rsid w:val="00E52112"/>
    <w:rsid w:val="00E56C9E"/>
    <w:rsid w:val="00E65B47"/>
    <w:rsid w:val="00E70749"/>
    <w:rsid w:val="00E70B8B"/>
    <w:rsid w:val="00E7317C"/>
    <w:rsid w:val="00E761C7"/>
    <w:rsid w:val="00E80629"/>
    <w:rsid w:val="00E9003F"/>
    <w:rsid w:val="00E92BFE"/>
    <w:rsid w:val="00E96A10"/>
    <w:rsid w:val="00E97230"/>
    <w:rsid w:val="00EB3089"/>
    <w:rsid w:val="00EB31B2"/>
    <w:rsid w:val="00ED5223"/>
    <w:rsid w:val="00ED5A6D"/>
    <w:rsid w:val="00ED637D"/>
    <w:rsid w:val="00EE1BBC"/>
    <w:rsid w:val="00EE5A5F"/>
    <w:rsid w:val="00EE7077"/>
    <w:rsid w:val="00EF022B"/>
    <w:rsid w:val="00F06CDE"/>
    <w:rsid w:val="00F12104"/>
    <w:rsid w:val="00F162D6"/>
    <w:rsid w:val="00F220C2"/>
    <w:rsid w:val="00F22E1E"/>
    <w:rsid w:val="00F241F0"/>
    <w:rsid w:val="00F24742"/>
    <w:rsid w:val="00F27557"/>
    <w:rsid w:val="00F31C3B"/>
    <w:rsid w:val="00F32214"/>
    <w:rsid w:val="00F32648"/>
    <w:rsid w:val="00F4295F"/>
    <w:rsid w:val="00F433C8"/>
    <w:rsid w:val="00F43624"/>
    <w:rsid w:val="00F44045"/>
    <w:rsid w:val="00F44F36"/>
    <w:rsid w:val="00F47FA4"/>
    <w:rsid w:val="00F52BF5"/>
    <w:rsid w:val="00F54920"/>
    <w:rsid w:val="00F56238"/>
    <w:rsid w:val="00F64BE3"/>
    <w:rsid w:val="00F676D6"/>
    <w:rsid w:val="00F7017B"/>
    <w:rsid w:val="00F704DB"/>
    <w:rsid w:val="00F75587"/>
    <w:rsid w:val="00F76FF2"/>
    <w:rsid w:val="00F80BF5"/>
    <w:rsid w:val="00F91C7C"/>
    <w:rsid w:val="00F95869"/>
    <w:rsid w:val="00F95A42"/>
    <w:rsid w:val="00FA2519"/>
    <w:rsid w:val="00FA49C2"/>
    <w:rsid w:val="00FB6DDF"/>
    <w:rsid w:val="00FC1349"/>
    <w:rsid w:val="00FC164C"/>
    <w:rsid w:val="00FC2991"/>
    <w:rsid w:val="00FC60DE"/>
    <w:rsid w:val="00FC70D4"/>
    <w:rsid w:val="00FD4F9C"/>
    <w:rsid w:val="00FD5079"/>
    <w:rsid w:val="00FD66C1"/>
    <w:rsid w:val="00FD7FCD"/>
    <w:rsid w:val="00FE4E67"/>
    <w:rsid w:val="00FE6841"/>
    <w:rsid w:val="00FF325E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F1C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30CD-52F7-4348-B13D-D9C1FDEC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Мирошниченко И. Ф.</cp:lastModifiedBy>
  <cp:revision>4</cp:revision>
  <cp:lastPrinted>2023-04-03T02:42:00Z</cp:lastPrinted>
  <dcterms:created xsi:type="dcterms:W3CDTF">2023-06-14T07:45:00Z</dcterms:created>
  <dcterms:modified xsi:type="dcterms:W3CDTF">2023-06-14T07:47:00Z</dcterms:modified>
</cp:coreProperties>
</file>