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Default="00ED2B3C" w:rsidP="00ED2B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Индустриального района города Барнаула</w:t>
      </w:r>
    </w:p>
    <w:p w:rsidR="00427670" w:rsidRDefault="00427670" w:rsidP="00ED2B3C">
      <w:pPr>
        <w:jc w:val="center"/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EF7DE0" w:rsidRDefault="00EF7DE0" w:rsidP="003941D1">
      <w:pPr>
        <w:jc w:val="both"/>
        <w:rPr>
          <w:sz w:val="28"/>
          <w:szCs w:val="28"/>
        </w:rPr>
      </w:pPr>
    </w:p>
    <w:p w:rsidR="00EF7DE0" w:rsidRDefault="00EF7DE0" w:rsidP="003941D1">
      <w:pPr>
        <w:jc w:val="both"/>
        <w:rPr>
          <w:sz w:val="28"/>
          <w:szCs w:val="28"/>
        </w:rPr>
      </w:pPr>
    </w:p>
    <w:p w:rsidR="00EF7DE0" w:rsidRDefault="00EF7DE0" w:rsidP="003941D1">
      <w:pPr>
        <w:jc w:val="both"/>
        <w:rPr>
          <w:sz w:val="28"/>
          <w:szCs w:val="28"/>
        </w:rPr>
      </w:pPr>
    </w:p>
    <w:p w:rsidR="007461B0" w:rsidRDefault="007461B0" w:rsidP="003941D1">
      <w:pPr>
        <w:pStyle w:val="5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8C7DF9" w:rsidRDefault="007461B0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Индустриального района</w:t>
      </w:r>
      <w:r w:rsidR="008C7DF9">
        <w:rPr>
          <w:b/>
          <w:bCs/>
          <w:sz w:val="28"/>
          <w:szCs w:val="28"/>
        </w:rPr>
        <w:t xml:space="preserve"> г</w:t>
      </w:r>
      <w:r w:rsidR="00416ED1">
        <w:rPr>
          <w:b/>
          <w:bCs/>
          <w:sz w:val="28"/>
          <w:szCs w:val="28"/>
        </w:rPr>
        <w:t xml:space="preserve">орода </w:t>
      </w:r>
      <w:r w:rsidR="00AD0D55">
        <w:rPr>
          <w:b/>
          <w:bCs/>
          <w:sz w:val="28"/>
          <w:szCs w:val="28"/>
        </w:rPr>
        <w:t xml:space="preserve">Барнаула </w:t>
      </w:r>
    </w:p>
    <w:p w:rsidR="001A5663" w:rsidRPr="008C7DF9" w:rsidRDefault="00ED2B3C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B80035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I</w:t>
      </w:r>
      <w:r w:rsidR="00B80035">
        <w:rPr>
          <w:b/>
          <w:bCs/>
          <w:sz w:val="28"/>
          <w:szCs w:val="28"/>
        </w:rPr>
        <w:t xml:space="preserve"> квартал 2019</w:t>
      </w:r>
      <w:r w:rsidR="00F02909">
        <w:rPr>
          <w:b/>
          <w:bCs/>
          <w:sz w:val="28"/>
          <w:szCs w:val="28"/>
        </w:rPr>
        <w:t xml:space="preserve"> года</w:t>
      </w:r>
    </w:p>
    <w:p w:rsidR="007E5609" w:rsidRDefault="007E5609" w:rsidP="000E1928">
      <w:pPr>
        <w:pStyle w:val="24"/>
        <w:widowControl w:val="0"/>
        <w:rPr>
          <w:b/>
          <w:color w:val="000000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710"/>
        <w:gridCol w:w="141"/>
        <w:gridCol w:w="68"/>
        <w:gridCol w:w="5019"/>
        <w:gridCol w:w="69"/>
        <w:gridCol w:w="62"/>
        <w:gridCol w:w="146"/>
        <w:gridCol w:w="1365"/>
        <w:gridCol w:w="75"/>
        <w:gridCol w:w="274"/>
        <w:gridCol w:w="10"/>
        <w:gridCol w:w="1984"/>
      </w:tblGrid>
      <w:tr w:rsidR="00045877" w:rsidRPr="009F2C78" w:rsidTr="00045877">
        <w:trPr>
          <w:cantSplit/>
          <w:trHeight w:val="293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  <w:p w:rsidR="00045877" w:rsidRPr="003275B0" w:rsidRDefault="00045877" w:rsidP="0067709A">
            <w:pPr>
              <w:pStyle w:val="4"/>
              <w:keepNext w:val="0"/>
              <w:widowControl w:val="0"/>
              <w:ind w:right="97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3275B0">
              <w:rPr>
                <w:color w:val="000000"/>
              </w:rPr>
              <w:t>. Регламент работы управленческих формирований</w:t>
            </w:r>
          </w:p>
          <w:p w:rsidR="00045877" w:rsidRPr="003275B0" w:rsidRDefault="00045877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ind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75B0">
              <w:rPr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67709A" w:rsidRDefault="00045877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7709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709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CB086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Татьянин С.С. 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</w:p>
          <w:p w:rsidR="00045877" w:rsidRPr="003275B0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726C88">
            <w:pPr>
              <w:pStyle w:val="ad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Совещание с курируемыми органами</w:t>
            </w:r>
          </w:p>
          <w:p w:rsidR="00045877" w:rsidRDefault="00045877" w:rsidP="00726C88">
            <w:pPr>
              <w:pStyle w:val="ad"/>
              <w:widowControl w:val="0"/>
              <w:rPr>
                <w:color w:val="000000"/>
              </w:rPr>
            </w:pPr>
            <w:r w:rsidRPr="003275B0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заместителя главы администрации</w:t>
            </w:r>
          </w:p>
          <w:p w:rsidR="00045877" w:rsidRPr="00ED2B3C" w:rsidRDefault="00045877" w:rsidP="00726C88">
            <w:pPr>
              <w:pStyle w:val="ad"/>
              <w:widowControl w:val="0"/>
              <w:rPr>
                <w:color w:val="000000"/>
              </w:rPr>
            </w:pPr>
            <w:proofErr w:type="spellStart"/>
            <w:r w:rsidRPr="003275B0">
              <w:rPr>
                <w:color w:val="000000"/>
              </w:rPr>
              <w:t>Мосиной</w:t>
            </w:r>
            <w:proofErr w:type="spellEnd"/>
            <w:r w:rsidRPr="003275B0">
              <w:rPr>
                <w:color w:val="000000"/>
              </w:rPr>
              <w:t xml:space="preserve"> С.В.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726C88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3275B0">
              <w:rPr>
                <w:rFonts w:ascii="Times New Roman" w:hAnsi="Times New Roman" w:cs="Times New Roman"/>
                <w:color w:val="000000"/>
              </w:rPr>
              <w:t xml:space="preserve"> у 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  <w:p w:rsidR="00045877" w:rsidRPr="00ED2B3C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Асеева Ю.Н.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045877" w:rsidRPr="003275B0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45877" w:rsidRPr="003275B0" w:rsidTr="00045877">
        <w:trPr>
          <w:trHeight w:val="517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1232FF" w:rsidRDefault="00045877" w:rsidP="001232FF">
            <w:pPr>
              <w:pStyle w:val="5"/>
              <w:keepNext w:val="0"/>
              <w:widowControl w:val="0"/>
              <w:jc w:val="left"/>
            </w:pPr>
            <w:r>
              <w:t>Комиссия по рассмотрению наградных материалов администрации Индустриального района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pStyle w:val="2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045877" w:rsidRPr="003275B0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</w:t>
            </w: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5877" w:rsidRPr="003275B0" w:rsidTr="00045877">
        <w:trPr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ED2B3C" w:rsidRDefault="00045877" w:rsidP="00ED2B3C">
            <w:pPr>
              <w:pStyle w:val="1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 xml:space="preserve">Совещание главы администрации </w:t>
            </w:r>
            <w:r>
              <w:rPr>
                <w:color w:val="000000"/>
              </w:rPr>
              <w:t xml:space="preserve">района </w:t>
            </w:r>
            <w:r w:rsidRPr="003275B0">
              <w:rPr>
                <w:color w:val="000000"/>
              </w:rPr>
              <w:t>с заместителями</w:t>
            </w:r>
            <w:r>
              <w:rPr>
                <w:color w:val="000000"/>
              </w:rPr>
              <w:t>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Татьянин С.С.</w:t>
            </w:r>
          </w:p>
          <w:p w:rsidR="00045877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Pr="003275B0">
              <w:rPr>
                <w:color w:val="000000"/>
                <w:sz w:val="24"/>
                <w:szCs w:val="24"/>
              </w:rPr>
              <w:t>.</w:t>
            </w:r>
          </w:p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30F56" w:rsidRDefault="00045877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30F56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79124B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79124B">
              <w:rPr>
                <w:rFonts w:ascii="Times New Roman" w:hAnsi="Times New Roman" w:cs="Times New Roman"/>
                <w:color w:val="000000" w:themeColor="text1"/>
              </w:rPr>
              <w:t xml:space="preserve">Комиссия по разрешению споров, затрагивающих жилищные и имущественные интересы несовершеннолетних 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79124B" w:rsidRDefault="00045877" w:rsidP="0067572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79124B" w:rsidRDefault="00045877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 xml:space="preserve">Мосина С.В. </w:t>
            </w:r>
          </w:p>
          <w:p w:rsidR="00045877" w:rsidRPr="0079124B" w:rsidRDefault="00045877" w:rsidP="0067572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675720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045877" w:rsidRPr="00ED2B3C" w:rsidRDefault="00045877" w:rsidP="00ED2B3C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и служб района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3275B0" w:rsidRDefault="00045877" w:rsidP="00675720">
            <w:pPr>
              <w:pStyle w:val="5"/>
              <w:keepNext w:val="0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Брыткова Н.Ю.</w:t>
            </w:r>
          </w:p>
          <w:p w:rsidR="00045877" w:rsidRPr="003275B0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Pr="003275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45877" w:rsidRPr="009F2C78" w:rsidTr="00045877">
        <w:trPr>
          <w:cantSplit/>
          <w:trHeight w:val="29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E61B4">
              <w:rPr>
                <w:color w:val="000000"/>
                <w:sz w:val="28"/>
                <w:szCs w:val="28"/>
              </w:rPr>
              <w:lastRenderedPageBreak/>
              <w:t>Среда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2138D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B606F">
              <w:rPr>
                <w:rFonts w:ascii="Times New Roman" w:hAnsi="Times New Roman" w:cs="Times New Roman"/>
                <w:color w:val="000000"/>
              </w:rPr>
              <w:t>Комис</w:t>
            </w:r>
            <w:r>
              <w:rPr>
                <w:rFonts w:ascii="Times New Roman" w:hAnsi="Times New Roman" w:cs="Times New Roman"/>
                <w:color w:val="000000"/>
              </w:rPr>
              <w:t>сия по делам несовершеннолетних</w:t>
            </w:r>
          </w:p>
          <w:p w:rsidR="00045877" w:rsidRPr="005B606F" w:rsidRDefault="00045877" w:rsidP="002138D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B606F">
              <w:rPr>
                <w:rFonts w:ascii="Times New Roman" w:hAnsi="Times New Roman" w:cs="Times New Roman"/>
                <w:color w:val="000000"/>
              </w:rPr>
              <w:t>и защите их прав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8F0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 среда</w:t>
            </w:r>
          </w:p>
          <w:p w:rsidR="00045877" w:rsidRDefault="0004587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5B606F">
              <w:rPr>
                <w:color w:val="000000"/>
                <w:sz w:val="24"/>
                <w:szCs w:val="24"/>
              </w:rPr>
              <w:t>00</w:t>
            </w:r>
          </w:p>
          <w:p w:rsidR="00045877" w:rsidRDefault="0004587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4 среда</w:t>
            </w:r>
          </w:p>
          <w:p w:rsidR="00045877" w:rsidRPr="00ED2B3C" w:rsidRDefault="00045877" w:rsidP="00ED2B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5B606F" w:rsidRDefault="00045877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5B606F">
              <w:rPr>
                <w:color w:val="000000"/>
                <w:sz w:val="24"/>
                <w:szCs w:val="24"/>
              </w:rPr>
              <w:t>Мосина С.В.</w:t>
            </w:r>
          </w:p>
          <w:p w:rsidR="00045877" w:rsidRPr="005B606F" w:rsidRDefault="00045877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5B606F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0C74C6" w:rsidRDefault="00045877" w:rsidP="002138DE">
            <w:pPr>
              <w:pStyle w:val="5"/>
              <w:keepNext w:val="0"/>
              <w:widowControl w:val="0"/>
              <w:jc w:val="left"/>
            </w:pPr>
            <w:r w:rsidRPr="000C74C6">
              <w:t>Административная комиссия при администрации Индустриального района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045877" w:rsidRPr="000C74C6" w:rsidRDefault="00045877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0C74C6" w:rsidRDefault="00045877" w:rsidP="00213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045877" w:rsidRPr="000C74C6" w:rsidRDefault="00045877" w:rsidP="00213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Н.С.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D029B7" w:rsidRDefault="00045877" w:rsidP="00675720">
            <w:pPr>
              <w:pStyle w:val="5"/>
              <w:keepNext w:val="0"/>
              <w:widowControl w:val="0"/>
              <w:rPr>
                <w:b/>
                <w:bCs/>
                <w:color w:val="000000"/>
                <w:sz w:val="26"/>
                <w:szCs w:val="26"/>
              </w:rPr>
            </w:pPr>
            <w:r w:rsidRPr="00D029B7">
              <w:rPr>
                <w:b/>
                <w:bCs/>
                <w:color w:val="000000"/>
              </w:rPr>
              <w:t xml:space="preserve">Ежемесячно 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160154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160154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02.04.</w:t>
            </w:r>
          </w:p>
          <w:p w:rsidR="00045877" w:rsidRPr="00F23139" w:rsidRDefault="00045877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</w:t>
            </w:r>
            <w:r w:rsidRPr="00F231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Фомина Е.В.</w:t>
            </w:r>
          </w:p>
        </w:tc>
      </w:tr>
      <w:tr w:rsidR="00045877" w:rsidRPr="009F2C78" w:rsidTr="00045877">
        <w:trPr>
          <w:cantSplit/>
          <w:trHeight w:val="1109"/>
        </w:trPr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 xml:space="preserve">09.04., </w:t>
            </w:r>
          </w:p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14.05.</w:t>
            </w:r>
          </w:p>
          <w:p w:rsidR="00045877" w:rsidRPr="00F23139" w:rsidRDefault="00045877" w:rsidP="00ED2B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16.00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16.04.</w:t>
            </w:r>
          </w:p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21.05.,</w:t>
            </w:r>
          </w:p>
          <w:p w:rsidR="00045877" w:rsidRPr="00F23139" w:rsidRDefault="00045877" w:rsidP="00ED2B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16.00</w:t>
            </w:r>
            <w:r w:rsidRPr="00F231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23.04.,</w:t>
            </w:r>
          </w:p>
          <w:p w:rsidR="00045877" w:rsidRPr="00ED2B3C" w:rsidRDefault="00045877" w:rsidP="00ED2B3C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28.05.,</w:t>
            </w:r>
          </w:p>
          <w:p w:rsidR="00045877" w:rsidRPr="00F23139" w:rsidRDefault="00045877" w:rsidP="00ED2B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2B3C">
              <w:rPr>
                <w:sz w:val="24"/>
                <w:szCs w:val="24"/>
                <w:lang w:eastAsia="en-US" w:bidi="en-US"/>
              </w:rPr>
              <w:t>16.00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045877" w:rsidRPr="00F23139" w:rsidRDefault="00045877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79124B" w:rsidRDefault="00045877" w:rsidP="0073155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апрель</w:t>
            </w:r>
            <w:r w:rsidRPr="00EF30B5">
              <w:rPr>
                <w:b/>
                <w:color w:val="000000" w:themeColor="text1"/>
                <w:sz w:val="28"/>
                <w:szCs w:val="28"/>
              </w:rPr>
              <w:t>-май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F0BAF" w:rsidRDefault="00045877" w:rsidP="00416ED1">
            <w:pPr>
              <w:widowControl w:val="0"/>
              <w:rPr>
                <w:sz w:val="28"/>
                <w:szCs w:val="28"/>
              </w:rPr>
            </w:pPr>
            <w:r w:rsidRPr="00416ED1">
              <w:rPr>
                <w:sz w:val="28"/>
                <w:szCs w:val="28"/>
              </w:rPr>
              <w:t>Комиссия по пропуску паводковых вод</w:t>
            </w:r>
            <w:r>
              <w:rPr>
                <w:sz w:val="28"/>
                <w:szCs w:val="28"/>
              </w:rPr>
              <w:t xml:space="preserve"> в весенне-летний период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Рождественский А.Ю.</w:t>
            </w:r>
          </w:p>
        </w:tc>
      </w:tr>
      <w:tr w:rsidR="00045877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74443D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A310A">
              <w:rPr>
                <w:b/>
                <w:bCs/>
                <w:color w:val="000000" w:themeColor="text1"/>
              </w:rPr>
              <w:t>Ежеквартально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B350D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5C0ECD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5C0EC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Асеев Ю.Н.</w:t>
            </w:r>
          </w:p>
          <w:p w:rsidR="00045877" w:rsidRPr="00AA310A" w:rsidRDefault="00045877" w:rsidP="005C0ECD">
            <w:pPr>
              <w:rPr>
                <w:sz w:val="28"/>
                <w:szCs w:val="28"/>
              </w:rPr>
            </w:pPr>
            <w:r w:rsidRPr="00AA310A">
              <w:rPr>
                <w:sz w:val="24"/>
                <w:szCs w:val="24"/>
              </w:rPr>
              <w:t>Рождественский А.Ю.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4E6E6F">
            <w:pPr>
              <w:pStyle w:val="af"/>
              <w:ind w:firstLine="0"/>
            </w:pPr>
            <w:r w:rsidRPr="00AA310A">
              <w:t>Народная инспекция при главе администрации района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Брыткова Н.Ю.</w:t>
            </w:r>
          </w:p>
          <w:p w:rsidR="00045877" w:rsidRPr="00AA310A" w:rsidRDefault="00045877" w:rsidP="004E6E6F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F" w:rsidRDefault="00045877" w:rsidP="005C0ECD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Эвакуационная комиссия Индустриального района</w:t>
            </w:r>
            <w:r w:rsidR="00B63C0F">
              <w:rPr>
                <w:sz w:val="28"/>
                <w:szCs w:val="28"/>
              </w:rPr>
              <w:t xml:space="preserve"> </w:t>
            </w:r>
          </w:p>
          <w:p w:rsidR="00045877" w:rsidRPr="00B63C0F" w:rsidRDefault="00B63C0F" w:rsidP="005C0ECD">
            <w:pPr>
              <w:rPr>
                <w:i/>
                <w:sz w:val="28"/>
                <w:szCs w:val="28"/>
              </w:rPr>
            </w:pPr>
            <w:r w:rsidRPr="00B63C0F">
              <w:rPr>
                <w:i/>
                <w:sz w:val="28"/>
                <w:szCs w:val="28"/>
              </w:rPr>
              <w:t>(18.04.2019)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5C0EC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Мосина С.В.</w:t>
            </w:r>
          </w:p>
          <w:p w:rsidR="00045877" w:rsidRPr="00AA310A" w:rsidRDefault="00045877" w:rsidP="005C0EC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Рождественский А.Ю.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5C0ECD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Молодежный Совет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5C0EC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Мосина С.В.</w:t>
            </w:r>
          </w:p>
          <w:p w:rsidR="00045877" w:rsidRPr="00AA310A" w:rsidRDefault="00045877" w:rsidP="005C0EC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Миляев А.Н.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Default="00045877" w:rsidP="002A7C16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Совет по развитию физической культуры и массового спорта</w:t>
            </w:r>
          </w:p>
          <w:p w:rsidR="005B5DAF" w:rsidRPr="00AA310A" w:rsidRDefault="005B5DAF" w:rsidP="002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B5DAF">
              <w:rPr>
                <w:i/>
                <w:sz w:val="28"/>
                <w:szCs w:val="28"/>
              </w:rPr>
              <w:t>30.05.2019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045877" w:rsidRPr="00AA310A" w:rsidRDefault="00045877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091291">
            <w:pPr>
              <w:pStyle w:val="af"/>
              <w:ind w:firstLine="0"/>
            </w:pPr>
            <w:r w:rsidRPr="00AA310A">
              <w:t>Координационный Совет председателей уличных комитетов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Брыткова Н.Ю.</w:t>
            </w:r>
          </w:p>
          <w:p w:rsidR="00045877" w:rsidRPr="00AA310A" w:rsidRDefault="00045877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AA310A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Межведомственная рабочая группа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045877" w:rsidRPr="00AA310A" w:rsidRDefault="0021482E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045877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Экспертная комиссия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77" w:rsidRPr="00AA310A" w:rsidRDefault="00045877" w:rsidP="002A7C16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045877" w:rsidRPr="00AA310A" w:rsidRDefault="00045877" w:rsidP="002A7C16">
            <w:pPr>
              <w:rPr>
                <w:sz w:val="28"/>
                <w:szCs w:val="28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5B5DAF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EB1C70">
            <w:pPr>
              <w:rPr>
                <w:sz w:val="28"/>
                <w:szCs w:val="28"/>
              </w:rPr>
            </w:pPr>
            <w:r w:rsidRPr="00AA310A">
              <w:rPr>
                <w:sz w:val="28"/>
              </w:rPr>
              <w:t>Совет руководителей юридических лиц и предпринимателей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EB1C7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5B5DAF" w:rsidRPr="00AA310A" w:rsidRDefault="005B5DAF" w:rsidP="00EB1C7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5B5DAF" w:rsidRPr="000C74C6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b/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</w:tr>
      <w:tr w:rsidR="005B5DAF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4E6E6F">
            <w:pPr>
              <w:pStyle w:val="af"/>
              <w:ind w:firstLine="0"/>
            </w:pPr>
            <w:r w:rsidRPr="00AA310A">
              <w:t xml:space="preserve">Совет содействия охраны общественного порядка администрации Индустриального района (20.06.2019)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Брыткова Н.Ю.</w:t>
            </w:r>
          </w:p>
          <w:p w:rsidR="005B5DAF" w:rsidRPr="00AA310A" w:rsidRDefault="005B5DAF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AA310A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5B5DAF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961CC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A0E7B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B5DAF" w:rsidRPr="000C74C6" w:rsidTr="00045877">
        <w:trPr>
          <w:cantSplit/>
          <w:trHeight w:val="33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8B4050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AA310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A0E7B">
            <w:pPr>
              <w:widowControl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Брыткова Н.Ю.</w:t>
            </w:r>
          </w:p>
          <w:p w:rsidR="005B5DAF" w:rsidRPr="00AA310A" w:rsidRDefault="005B5DAF" w:rsidP="006A0E7B">
            <w:pPr>
              <w:widowControl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5B5DAF" w:rsidRPr="009F2C78" w:rsidTr="00045877">
        <w:trPr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963395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A310A">
              <w:rPr>
                <w:b/>
                <w:bCs/>
                <w:color w:val="000000" w:themeColor="text1"/>
              </w:rPr>
              <w:t>По мере необходимости</w:t>
            </w:r>
          </w:p>
        </w:tc>
      </w:tr>
      <w:tr w:rsidR="005B5DAF" w:rsidRPr="000C74C6" w:rsidTr="00045877">
        <w:trPr>
          <w:trHeight w:val="46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4E6E6F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Аукционная 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5B5DAF" w:rsidRPr="00AA310A" w:rsidRDefault="005B5DAF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Воробьев Ю.А.</w:t>
            </w:r>
          </w:p>
          <w:p w:rsidR="005B5DAF" w:rsidRPr="00AA310A" w:rsidRDefault="005B5DAF" w:rsidP="004E6E6F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5B5DAF" w:rsidRPr="000C74C6" w:rsidTr="00045877">
        <w:trPr>
          <w:trHeight w:val="462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963395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AA310A">
              <w:rPr>
                <w:rFonts w:ascii="Times New Roman" w:hAnsi="Times New Roman"/>
              </w:rPr>
              <w:t>Комиссия по размещению нестационарных торговых объектов на территории района без проведения аукциона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5B5DAF" w:rsidRPr="00AA310A" w:rsidRDefault="005B5DAF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Воробьев Ю.А.</w:t>
            </w:r>
          </w:p>
        </w:tc>
      </w:tr>
      <w:tr w:rsidR="005B5DAF" w:rsidRPr="000C74C6" w:rsidTr="00045877">
        <w:trPr>
          <w:cantSplit/>
          <w:trHeight w:val="819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75720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AA310A">
              <w:rPr>
                <w:rFonts w:ascii="Times New Roman" w:hAnsi="Times New Roman"/>
              </w:rPr>
              <w:t>Комиссия по защите прав несовершеннолетних, находящихся под опекой (попечительством), а также детей, нуждающихся в помощи государства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5B5DAF" w:rsidRPr="000C74C6" w:rsidTr="00045877">
        <w:trPr>
          <w:cantSplit/>
          <w:trHeight w:val="819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75720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AA310A">
              <w:rPr>
                <w:rFonts w:ascii="Times New Roman" w:hAnsi="Times New Roman"/>
              </w:rPr>
              <w:t>Приемочная комиссия при проведении работ по переустройству и (или) перепланировке жилых и нежилых помещений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 Черненко К.В.</w:t>
            </w:r>
          </w:p>
        </w:tc>
      </w:tr>
      <w:tr w:rsidR="005B5DAF" w:rsidRPr="000C74C6" w:rsidTr="00045877">
        <w:trPr>
          <w:cantSplit/>
          <w:trHeight w:val="819"/>
        </w:trPr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2749A8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AA310A">
              <w:rPr>
                <w:rFonts w:ascii="Times New Roman" w:hAnsi="Times New Roman"/>
              </w:rPr>
              <w:t>Комиссия по признанию безнадежной к взысканию задолженности по платежам в бюджет города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5B5DAF" w:rsidRPr="00AA310A" w:rsidRDefault="005B5DAF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5B5DAF" w:rsidRPr="009F2C78" w:rsidTr="00045877">
        <w:trPr>
          <w:cantSplit/>
          <w:trHeight w:val="51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F" w:rsidRPr="00AA310A" w:rsidRDefault="005B5DAF" w:rsidP="00961CC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310A">
              <w:rPr>
                <w:b/>
                <w:bCs/>
                <w:color w:val="000000"/>
                <w:sz w:val="28"/>
                <w:szCs w:val="28"/>
              </w:rPr>
              <w:t>II. Вопросы для рассмотрения на коллегии администрации</w:t>
            </w:r>
          </w:p>
        </w:tc>
      </w:tr>
      <w:tr w:rsidR="005B5DAF" w:rsidRPr="009F2C78" w:rsidTr="00045877">
        <w:trPr>
          <w:cantSplit/>
          <w:trHeight w:val="33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F" w:rsidRPr="00AA310A" w:rsidRDefault="005B5DAF" w:rsidP="00961CC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>18 апреля</w:t>
            </w:r>
          </w:p>
        </w:tc>
      </w:tr>
      <w:tr w:rsidR="005B5DAF" w:rsidRPr="009F2C78" w:rsidTr="00045877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215957">
            <w:pPr>
              <w:widowControl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5B5DAF" w:rsidRPr="00AA310A" w:rsidRDefault="005B5DAF" w:rsidP="00215957">
            <w:pPr>
              <w:widowControl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утверждении плана мероприятий по комплексному благоустройству района (постановление администрации района)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F" w:rsidRPr="00AA310A" w:rsidRDefault="005B5DAF" w:rsidP="00603F70">
            <w:pPr>
              <w:widowControl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Ю.Н.</w:t>
            </w:r>
          </w:p>
        </w:tc>
      </w:tr>
      <w:tr w:rsidR="00BF4DA1" w:rsidRPr="009F2C78" w:rsidTr="00045877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snapToGrid w:val="0"/>
              <w:rPr>
                <w:sz w:val="28"/>
              </w:rPr>
            </w:pPr>
            <w:r w:rsidRPr="00AA310A">
              <w:rPr>
                <w:sz w:val="28"/>
              </w:rPr>
              <w:t>Час контроля</w:t>
            </w:r>
          </w:p>
          <w:p w:rsidR="00BF4DA1" w:rsidRPr="00AA310A" w:rsidRDefault="00BF4DA1" w:rsidP="00425C35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sz w:val="28"/>
              </w:rPr>
              <w:t xml:space="preserve">О системе межведомственного взаимодействия по профилактике безнадзорности и правонарушений несовершеннолетних </w:t>
            </w:r>
            <w:r w:rsidRPr="00AA310A">
              <w:rPr>
                <w:noProof/>
                <w:sz w:val="28"/>
                <w:szCs w:val="28"/>
              </w:rPr>
              <w:t>(Федеральный закон РФ от 24.06.1999 №120-ФЗ)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Черных О.А.</w:t>
            </w:r>
          </w:p>
        </w:tc>
      </w:tr>
      <w:tr w:rsidR="00BF4DA1" w:rsidRPr="009F2C78" w:rsidTr="00045877">
        <w:trPr>
          <w:cantSplit/>
          <w:trHeight w:val="51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961CC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>I</w:t>
            </w:r>
            <w:r w:rsidRPr="00AA310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AA310A">
              <w:rPr>
                <w:b/>
                <w:bCs/>
                <w:sz w:val="28"/>
                <w:szCs w:val="28"/>
              </w:rPr>
              <w:t>. Вопросы для рассмотрения на аппаратном совещании администрации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Апрель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02 апреля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Об организации и проведении месячника весенней санитарной очистки </w:t>
            </w:r>
          </w:p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(постановления администрации города, района)</w:t>
            </w:r>
          </w:p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keepNext/>
              <w:keepLines/>
              <w:snapToGri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AA310A">
              <w:rPr>
                <w:kern w:val="2"/>
                <w:sz w:val="24"/>
                <w:szCs w:val="24"/>
                <w:lang w:eastAsia="ar-SA"/>
              </w:rPr>
              <w:t>Хозов</w:t>
            </w:r>
            <w:proofErr w:type="spellEnd"/>
            <w:r w:rsidRPr="00AA310A">
              <w:rPr>
                <w:kern w:val="2"/>
                <w:sz w:val="24"/>
                <w:szCs w:val="24"/>
                <w:lang w:eastAsia="ar-SA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09 апреля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Час контроля</w:t>
            </w:r>
          </w:p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lastRenderedPageBreak/>
              <w:t>Об исполнительской дисциплине по работе с правовыми актами и служебной корреспонденцией  по итогам работы в первом квартале 2019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Авдеева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lastRenderedPageBreak/>
              <w:t>16 апреля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9A2614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реализации отделом по охране прав детства государственных полномочий в части профилактики социального сиротства, нарушения прав и законных интересов детей  (закон Алтайского края от 25.12.2007 №149-ЗС)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Клабукова А.А.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jc w:val="center"/>
              <w:rPr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>23 апреля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tabs>
                <w:tab w:val="left" w:pos="2926"/>
              </w:tabs>
              <w:rPr>
                <w:bCs/>
                <w:color w:val="000000"/>
                <w:sz w:val="28"/>
                <w:szCs w:val="28"/>
              </w:rPr>
            </w:pPr>
            <w:r w:rsidRPr="00AA310A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BF4DA1" w:rsidRPr="00AA310A" w:rsidRDefault="00BF4DA1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Об организации работы социальных предприятий потребительского рынка на территории района</w:t>
            </w:r>
          </w:p>
          <w:p w:rsidR="00BF4DA1" w:rsidRPr="00AA310A" w:rsidRDefault="00BF4DA1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A310A">
              <w:rPr>
                <w:bCs/>
                <w:color w:val="000000"/>
                <w:sz w:val="28"/>
                <w:szCs w:val="28"/>
              </w:rPr>
              <w:t>(постановление администрации города от 10.07.2014 №1474)</w:t>
            </w:r>
          </w:p>
          <w:p w:rsidR="00BF4DA1" w:rsidRPr="00AA310A" w:rsidRDefault="00BF4DA1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Крылова Н.М.</w:t>
            </w:r>
          </w:p>
          <w:p w:rsidR="00BF4DA1" w:rsidRPr="00AA310A" w:rsidRDefault="00BF4DA1" w:rsidP="00A839A8">
            <w:pPr>
              <w:rPr>
                <w:color w:val="000000"/>
                <w:sz w:val="28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9142C4">
            <w:pPr>
              <w:jc w:val="center"/>
              <w:rPr>
                <w:sz w:val="24"/>
                <w:szCs w:val="24"/>
              </w:rPr>
            </w:pPr>
            <w:r w:rsidRPr="00AA310A">
              <w:rPr>
                <w:b/>
                <w:bCs/>
                <w:sz w:val="28"/>
                <w:szCs w:val="28"/>
              </w:rPr>
              <w:t>30 апреля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 xml:space="preserve">О работе Новосиликатного территориального управления с обращениями граждан </w:t>
            </w:r>
          </w:p>
          <w:p w:rsidR="00BF4DA1" w:rsidRPr="00AA310A" w:rsidRDefault="00BF4DA1" w:rsidP="00A839A8">
            <w:pPr>
              <w:tabs>
                <w:tab w:val="left" w:pos="2926"/>
              </w:tabs>
              <w:ind w:right="98"/>
              <w:jc w:val="both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(Федеральный закон РФ от 02.05.2006 №59-ФЗ)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Цуканова Г.С.</w:t>
            </w:r>
            <w:r w:rsidRPr="00AA310A">
              <w:rPr>
                <w:sz w:val="24"/>
                <w:szCs w:val="24"/>
              </w:rPr>
              <w:br/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ind w:left="57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Май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07 мая</w:t>
            </w:r>
          </w:p>
        </w:tc>
      </w:tr>
      <w:tr w:rsidR="00BF4DA1" w:rsidRPr="0064699F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A839A8">
            <w:pPr>
              <w:adjustRightIn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участии социально ориентированных некоммерческих организаций в конкурсах, грантах различного уровня (постановление администрации города от 05.08.2014 №1671)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pStyle w:val="2"/>
              <w:keepNext w:val="0"/>
              <w:ind w:left="0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64699F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jc w:val="both"/>
              <w:rPr>
                <w:sz w:val="28"/>
                <w:szCs w:val="28"/>
              </w:rPr>
            </w:pPr>
            <w:proofErr w:type="spellStart"/>
            <w:r w:rsidRPr="00AA310A">
              <w:rPr>
                <w:sz w:val="28"/>
                <w:szCs w:val="28"/>
              </w:rPr>
              <w:t>Час</w:t>
            </w:r>
            <w:r w:rsidRPr="00AA310A">
              <w:rPr>
                <w:color w:val="FFFFFF"/>
                <w:sz w:val="28"/>
                <w:szCs w:val="28"/>
              </w:rPr>
              <w:t>.</w:t>
            </w:r>
            <w:r w:rsidRPr="00AA310A">
              <w:rPr>
                <w:sz w:val="28"/>
                <w:szCs w:val="28"/>
              </w:rPr>
              <w:t>контроля</w:t>
            </w:r>
            <w:proofErr w:type="spellEnd"/>
            <w:proofErr w:type="gramStart"/>
            <w:r w:rsidRPr="00AA310A">
              <w:rPr>
                <w:sz w:val="28"/>
                <w:szCs w:val="28"/>
              </w:rPr>
              <w:br/>
              <w:t>О</w:t>
            </w:r>
            <w:proofErr w:type="gramEnd"/>
            <w:r w:rsidRPr="00AA310A">
              <w:rPr>
                <w:sz w:val="28"/>
                <w:szCs w:val="28"/>
              </w:rPr>
              <w:t xml:space="preserve"> представлении муниципальными служащими сведений о доходах, расходах, об имуществе и обязательствах имущественного характера» (Подпрограмма «Совершенствование кадрового обеспечения  муниципального управления   в городе Барнауле на 2015 - 2020 годы», постановление администрации города  от 05.08.2014 №1671)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14 мая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A839A8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итогах выполнения плана мероприятий, посвященных празднованию Дня Победы в Великой Отечественной Войне 1941-1945 годов</w:t>
            </w:r>
          </w:p>
          <w:p w:rsidR="00BF4DA1" w:rsidRPr="00AA310A" w:rsidRDefault="00BF4DA1" w:rsidP="00A839A8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21 мая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F4DA1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F4DA1">
            <w:pPr>
              <w:snapToGrid w:val="0"/>
              <w:jc w:val="both"/>
              <w:rPr>
                <w:sz w:val="28"/>
              </w:rPr>
            </w:pPr>
            <w:r w:rsidRPr="00AA310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AA310A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AA310A">
              <w:rPr>
                <w:sz w:val="28"/>
                <w:szCs w:val="28"/>
              </w:rPr>
              <w:t xml:space="preserve"> муниципальной программы </w:t>
            </w:r>
            <w:r w:rsidRPr="00AA310A">
              <w:rPr>
                <w:sz w:val="28"/>
                <w:szCs w:val="28"/>
              </w:rPr>
              <w:lastRenderedPageBreak/>
              <w:t>«Благоустройство, экологическая безопасность и природопользование города Барнаула на 2015-2040 годы (постановление администрации города от 04.09.2014 №1911)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3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 w:rsidRPr="00AA310A">
              <w:rPr>
                <w:b/>
                <w:bCs/>
              </w:rPr>
              <w:lastRenderedPageBreak/>
              <w:t>28 мая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организации проведения обучения населения района по вопросам гражданской обороны и чрезвычайных ситуаций (Федеральный закон РФ от 21.12.1994 №68-ФЗ)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1B10">
            <w:pPr>
              <w:rPr>
                <w:color w:val="FF0000"/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Рождественский А.Ю.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организации работы управленческих формирований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04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Р.Г.</w:t>
            </w:r>
          </w:p>
          <w:p w:rsidR="00BF4DA1" w:rsidRPr="00AA310A" w:rsidRDefault="00BF4DA1" w:rsidP="00041B10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Июнь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04 июня</w:t>
            </w:r>
          </w:p>
        </w:tc>
      </w:tr>
      <w:tr w:rsidR="00BF4DA1" w:rsidRPr="009F2C78" w:rsidTr="00045877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63" w:hanging="363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F4DA1">
            <w:pPr>
              <w:tabs>
                <w:tab w:val="left" w:pos="372"/>
              </w:tabs>
              <w:ind w:left="34"/>
              <w:jc w:val="both"/>
              <w:rPr>
                <w:noProof/>
                <w:color w:val="000000"/>
                <w:sz w:val="28"/>
                <w:szCs w:val="28"/>
              </w:rPr>
            </w:pPr>
            <w:r w:rsidRPr="00AA310A">
              <w:rPr>
                <w:noProof/>
                <w:color w:val="000000"/>
                <w:sz w:val="28"/>
                <w:szCs w:val="28"/>
              </w:rPr>
              <w:t>О ходе выполнения плана-графика закупок для обеспечения государственных и муниципальных нужд администрации района (</w:t>
            </w:r>
            <w:r w:rsidRPr="00AA310A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РФ от 05.04.2013 №44-ФЗ, распоряжение города от 22.09.2016 №216-р</w:t>
            </w:r>
            <w:r w:rsidRPr="00AA310A">
              <w:rPr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Крылова Н.М.</w:t>
            </w:r>
          </w:p>
          <w:p w:rsidR="00BF4DA1" w:rsidRPr="00AA310A" w:rsidRDefault="00BF4DA1" w:rsidP="00425C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11 июня</w:t>
            </w:r>
          </w:p>
        </w:tc>
      </w:tr>
      <w:tr w:rsidR="00BF4DA1" w:rsidRPr="00DC6D44" w:rsidTr="00045877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Час контроля</w:t>
            </w:r>
          </w:p>
          <w:p w:rsidR="00BF4DA1" w:rsidRPr="00AA310A" w:rsidRDefault="00BF4DA1" w:rsidP="00425C35">
            <w:pPr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О мерах по выявлению бесхозяйных объектов на территории района и оформлению их в муниципальную собственность, передаче на обслуживание специализированным организациям (постановление администрации города от 22.01.2016 №28)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Хозов</w:t>
            </w:r>
            <w:proofErr w:type="spellEnd"/>
            <w:r w:rsidRPr="00AA310A"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AA310A">
              <w:rPr>
                <w:b/>
                <w:bCs/>
              </w:rPr>
              <w:t>18 июня</w:t>
            </w:r>
          </w:p>
        </w:tc>
      </w:tr>
      <w:tr w:rsidR="00BF4DA1" w:rsidRPr="009F2C78" w:rsidTr="00045877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Час контроля</w:t>
            </w:r>
          </w:p>
          <w:p w:rsidR="00BF4DA1" w:rsidRPr="00AA310A" w:rsidRDefault="00BF4DA1" w:rsidP="006962C9">
            <w:pPr>
              <w:jc w:val="both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О реализации Федерального закона РФ от 27.07.2006 №152-ФЗ «О персональных данных» с учетом изменений в законодательстве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Юмашева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277D5">
            <w:pPr>
              <w:jc w:val="center"/>
              <w:rPr>
                <w:sz w:val="24"/>
                <w:szCs w:val="24"/>
              </w:rPr>
            </w:pPr>
            <w:r w:rsidRPr="00AA310A">
              <w:rPr>
                <w:b/>
                <w:bCs/>
                <w:sz w:val="28"/>
                <w:szCs w:val="28"/>
              </w:rPr>
              <w:t>25 июня</w:t>
            </w:r>
          </w:p>
        </w:tc>
      </w:tr>
      <w:tr w:rsidR="00BF4DA1" w:rsidRPr="009F2C78" w:rsidTr="00045877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jc w:val="both"/>
              <w:rPr>
                <w:sz w:val="28"/>
              </w:rPr>
            </w:pPr>
            <w:r w:rsidRPr="00AA310A">
              <w:rPr>
                <w:sz w:val="28"/>
              </w:rPr>
              <w:t xml:space="preserve">О ходе выполнения комплексного плана по благоустройству территории микрорайона Новосиликатный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962C9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Цуканова Г.С.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72FEB">
            <w:pPr>
              <w:pStyle w:val="ad"/>
              <w:jc w:val="both"/>
            </w:pPr>
            <w:r w:rsidRPr="00AA310A">
              <w:t>По мере необходимости:</w:t>
            </w:r>
          </w:p>
          <w:p w:rsidR="00BF4DA1" w:rsidRPr="00AA310A" w:rsidRDefault="00BF4DA1" w:rsidP="00E72FEB">
            <w:pPr>
              <w:pStyle w:val="ad"/>
              <w:numPr>
                <w:ilvl w:val="0"/>
                <w:numId w:val="3"/>
              </w:numPr>
              <w:jc w:val="both"/>
            </w:pPr>
            <w:r w:rsidRPr="00AA310A">
              <w:t>О награждении.</w:t>
            </w:r>
          </w:p>
          <w:p w:rsidR="00BF4DA1" w:rsidRDefault="00BF4DA1" w:rsidP="00961CC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кадрах.</w:t>
            </w:r>
          </w:p>
          <w:p w:rsidR="00425C35" w:rsidRPr="00AA310A" w:rsidRDefault="00425C35" w:rsidP="00425C3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F4DA1" w:rsidRPr="009F2C78" w:rsidTr="00045877">
        <w:trPr>
          <w:cantSplit/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A310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ПО РЕАЛИЗАЦИИ </w:t>
            </w:r>
          </w:p>
          <w:p w:rsidR="00BF4DA1" w:rsidRPr="00AA310A" w:rsidRDefault="00BF4DA1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A310A">
              <w:rPr>
                <w:b/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BF4DA1" w:rsidRPr="00AA310A" w:rsidRDefault="00BF4DA1" w:rsidP="006757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F4DA1" w:rsidRPr="000E6E63" w:rsidTr="00045877">
        <w:trPr>
          <w:cantSplit/>
          <w:trHeight w:val="51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B5DD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AA310A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AA310A">
              <w:rPr>
                <w:b/>
                <w:bCs/>
                <w:color w:val="000000"/>
                <w:sz w:val="28"/>
                <w:szCs w:val="28"/>
              </w:rPr>
              <w:t xml:space="preserve">. Вопросы для рассмотрения у главы администрации района 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262C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A31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961CC0">
            <w:pPr>
              <w:widowControl w:val="0"/>
              <w:rPr>
                <w:sz w:val="24"/>
                <w:szCs w:val="24"/>
              </w:rPr>
            </w:pPr>
            <w:r w:rsidRPr="00AA310A">
              <w:rPr>
                <w:noProof/>
                <w:sz w:val="28"/>
                <w:szCs w:val="28"/>
              </w:rPr>
              <w:t xml:space="preserve">Проведение заседаний комиссий, рабочих групп в соотвествии с разделом </w:t>
            </w:r>
            <w:r w:rsidRPr="00AA310A">
              <w:rPr>
                <w:noProof/>
                <w:sz w:val="28"/>
                <w:szCs w:val="28"/>
                <w:lang w:val="en-US"/>
              </w:rPr>
              <w:lastRenderedPageBreak/>
              <w:t>I</w:t>
            </w:r>
            <w:r w:rsidRPr="00AA310A"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262CE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AA310A">
              <w:rPr>
                <w:color w:val="000000"/>
                <w:sz w:val="28"/>
                <w:szCs w:val="28"/>
              </w:rPr>
              <w:t>.</w:t>
            </w:r>
            <w:r w:rsidRPr="00AA310A">
              <w:rPr>
                <w:color w:val="000000"/>
                <w:sz w:val="28"/>
                <w:szCs w:val="28"/>
                <w:lang w:val="en-US"/>
              </w:rPr>
              <w:t>2</w:t>
            </w:r>
            <w:r w:rsidRPr="00AA31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5A1B2B">
            <w:pPr>
              <w:spacing w:line="276" w:lineRule="auto"/>
              <w:rPr>
                <w:noProof/>
                <w:sz w:val="24"/>
                <w:szCs w:val="24"/>
              </w:rPr>
            </w:pPr>
            <w:r w:rsidRPr="00AA310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5B5DAF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организации работы по </w:t>
            </w:r>
            <w:r w:rsidRPr="00AA310A">
              <w:rPr>
                <w:color w:val="000000"/>
                <w:sz w:val="28"/>
                <w:szCs w:val="28"/>
              </w:rPr>
              <w:t>составлени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A310A">
              <w:rPr>
                <w:color w:val="000000"/>
                <w:sz w:val="28"/>
                <w:szCs w:val="28"/>
              </w:rPr>
              <w:t xml:space="preserve"> протоколов об административных правонарушениях, </w:t>
            </w:r>
            <w:r w:rsidRPr="00AA310A">
              <w:rPr>
                <w:sz w:val="28"/>
                <w:szCs w:val="28"/>
              </w:rPr>
              <w:t>взыскани</w:t>
            </w:r>
            <w:r>
              <w:rPr>
                <w:sz w:val="28"/>
                <w:szCs w:val="28"/>
              </w:rPr>
              <w:t>ю</w:t>
            </w:r>
            <w:r w:rsidRPr="00AA310A">
              <w:rPr>
                <w:sz w:val="28"/>
                <w:szCs w:val="28"/>
              </w:rPr>
              <w:t xml:space="preserve"> штрафов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03.04.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Асеев Ю.Н.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Сотникова Н.С.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F7DD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работе садоводческих некоммерческих товариществ в весенне-летний период</w:t>
            </w:r>
          </w:p>
          <w:p w:rsidR="00BF4DA1" w:rsidRPr="00AA310A" w:rsidRDefault="00BF4DA1" w:rsidP="006F7DD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64D9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04.04.</w:t>
            </w:r>
          </w:p>
          <w:p w:rsidR="00BF4DA1" w:rsidRPr="00AA310A" w:rsidRDefault="00BF4DA1" w:rsidP="00C64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64D96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BF4DA1" w:rsidRPr="00AA310A" w:rsidRDefault="00BF4DA1" w:rsidP="00C64D96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Крылова Н.М.</w:t>
            </w:r>
          </w:p>
          <w:p w:rsidR="00BF4DA1" w:rsidRPr="00AA310A" w:rsidRDefault="00BF4DA1" w:rsidP="00C64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мерах по обеспечению работы и открытию парков, расположенных на территории района, о перспективных планах мероприятий в летний период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A310A">
              <w:rPr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BF4DA1" w:rsidRPr="00AA310A" w:rsidRDefault="00BF4DA1" w:rsidP="00EB1C70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65F81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итогах проведения районного конкурса «Лучший муниципальный служащий»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3690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12.04.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36907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A36907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благоустройстве прилегающих территорий промышленных предприятий по ул</w:t>
            </w:r>
            <w:proofErr w:type="gramStart"/>
            <w:r w:rsidRPr="00AA310A">
              <w:rPr>
                <w:sz w:val="28"/>
                <w:szCs w:val="28"/>
              </w:rPr>
              <w:t>.П</w:t>
            </w:r>
            <w:proofErr w:type="gramEnd"/>
            <w:r w:rsidRPr="00AA310A">
              <w:rPr>
                <w:sz w:val="28"/>
                <w:szCs w:val="28"/>
              </w:rPr>
              <w:t>опова (от ул.Власихинской до ул.Трактовой)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B55AD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17.04.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Асеев Ю.Н.</w:t>
            </w:r>
          </w:p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Крылова Н.М.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санитарном состоянии памятных мест</w:t>
            </w:r>
          </w:p>
          <w:p w:rsidR="00BF4DA1" w:rsidRPr="00AA310A" w:rsidRDefault="00BF4DA1" w:rsidP="00EB1C7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на территории района, их содержанию и наведении порядка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A310A">
              <w:rPr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BF4DA1" w:rsidRPr="00AA310A" w:rsidRDefault="00BF4DA1" w:rsidP="00EB1C70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777B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310A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 xml:space="preserve">и </w:t>
            </w:r>
            <w:r w:rsidRPr="00AA310A">
              <w:rPr>
                <w:sz w:val="28"/>
                <w:szCs w:val="28"/>
              </w:rPr>
              <w:t>с прокуратурой 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d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23.04.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плана по ремонту нестационарных торговых объектов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04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Ю.А.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проведении аттестации муниципальных служащих 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26.04.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04587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35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развития территории, подведомственной </w:t>
            </w:r>
            <w:proofErr w:type="spellStart"/>
            <w:r w:rsidRPr="00425C35">
              <w:rPr>
                <w:rFonts w:ascii="Times New Roman" w:hAnsi="Times New Roman" w:cs="Times New Roman"/>
                <w:sz w:val="28"/>
                <w:szCs w:val="28"/>
              </w:rPr>
              <w:t>Новосиликатному</w:t>
            </w:r>
            <w:proofErr w:type="spellEnd"/>
            <w:r w:rsidRPr="00425C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управлению, с участием органов ТОС микрорайона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04587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045877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091D1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35">
              <w:rPr>
                <w:rFonts w:ascii="Times New Roman" w:hAnsi="Times New Roman" w:cs="Times New Roman"/>
                <w:sz w:val="28"/>
                <w:szCs w:val="28"/>
              </w:rPr>
              <w:t>Выездное совещание:</w:t>
            </w:r>
          </w:p>
          <w:p w:rsidR="00BF4DA1" w:rsidRPr="00425C35" w:rsidRDefault="00BF4DA1" w:rsidP="00091D1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3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территориального общественного самоуправления на сельской территории </w:t>
            </w:r>
          </w:p>
          <w:p w:rsidR="00BF4DA1" w:rsidRPr="00425C35" w:rsidRDefault="00BF4DA1" w:rsidP="00091D1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35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проектов поддержки местных инициатив на пригородной территории в 2019 году</w:t>
            </w:r>
          </w:p>
          <w:p w:rsidR="00425C35" w:rsidRPr="00425C35" w:rsidRDefault="00425C35" w:rsidP="00091D1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4E6E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4E6E6F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sz w:val="24"/>
                <w:szCs w:val="24"/>
              </w:rPr>
              <w:t>Брыткова Н.Ю.</w:t>
            </w:r>
          </w:p>
          <w:p w:rsidR="00BF4DA1" w:rsidRPr="00425C35" w:rsidRDefault="00BF4DA1" w:rsidP="00091D1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готовности спортивных сооружений к работе в летний период и перспективах организации проекта «Дворовый инструктор»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65F81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Выездное совещание по строительству </w:t>
            </w:r>
            <w:r w:rsidRPr="00AA310A">
              <w:rPr>
                <w:sz w:val="28"/>
                <w:szCs w:val="28"/>
              </w:rPr>
              <w:lastRenderedPageBreak/>
              <w:t>особо значимых социальных объектов на территории 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961C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Асеев Ю.Н.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widowControl w:val="0"/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Совещание по вопросам взаимодействия</w:t>
            </w:r>
          </w:p>
          <w:p w:rsidR="00BF4DA1" w:rsidRPr="00AA310A" w:rsidRDefault="00BF4DA1" w:rsidP="00045877">
            <w:pPr>
              <w:widowControl w:val="0"/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 службой судебных приставов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d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B63C0F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защите населенных пунктов от лесных пожаров (постановлени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 28.02.2019 №293</w:t>
            </w: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Асеев Ю.Н.</w:t>
            </w:r>
          </w:p>
          <w:p w:rsidR="00BF4DA1" w:rsidRPr="00AA310A" w:rsidRDefault="00BF4DA1" w:rsidP="00045877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 xml:space="preserve">О мерах по ликвидации </w:t>
            </w:r>
            <w:proofErr w:type="spellStart"/>
            <w:proofErr w:type="gramStart"/>
            <w:r w:rsidRPr="00AA310A">
              <w:rPr>
                <w:color w:val="000000"/>
                <w:sz w:val="28"/>
                <w:szCs w:val="28"/>
              </w:rPr>
              <w:t>несанкционирован-ной</w:t>
            </w:r>
            <w:proofErr w:type="spellEnd"/>
            <w:proofErr w:type="gramEnd"/>
            <w:r w:rsidRPr="00AA310A">
              <w:rPr>
                <w:color w:val="000000"/>
                <w:sz w:val="28"/>
                <w:szCs w:val="28"/>
              </w:rPr>
              <w:t xml:space="preserve"> торговли на территории 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23.05.</w:t>
            </w:r>
          </w:p>
          <w:p w:rsidR="00BF4DA1" w:rsidRPr="00AA310A" w:rsidRDefault="00BF4DA1" w:rsidP="0004587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Мосина С.В.</w:t>
            </w:r>
          </w:p>
          <w:p w:rsidR="00BF4DA1" w:rsidRPr="00AA310A" w:rsidRDefault="00BF4DA1" w:rsidP="0004587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  <w:r w:rsidRPr="00AA310A">
              <w:rPr>
                <w:color w:val="000000"/>
                <w:sz w:val="24"/>
                <w:szCs w:val="24"/>
              </w:rPr>
              <w:t xml:space="preserve"> </w:t>
            </w:r>
          </w:p>
          <w:p w:rsidR="00BF4DA1" w:rsidRPr="00AA310A" w:rsidRDefault="00BF4DA1" w:rsidP="0004587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Летягин Д.П.</w:t>
            </w:r>
          </w:p>
          <w:p w:rsidR="00BF4DA1" w:rsidRPr="00AA310A" w:rsidRDefault="00BF4DA1" w:rsidP="00045877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Цуканова Г.С.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Час контроля</w:t>
            </w:r>
          </w:p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ходе выполнения муниципальной программы «Совершенствование муниципального управления и развитие гражданского общества в городе Барнауле на 2015-2020 годы». Подпрограмма «Электронный муниципалитет </w:t>
            </w:r>
            <w:proofErr w:type="gramStart"/>
            <w:r w:rsidRPr="00AA310A">
              <w:rPr>
                <w:sz w:val="28"/>
                <w:szCs w:val="28"/>
              </w:rPr>
              <w:t>на</w:t>
            </w:r>
            <w:proofErr w:type="gramEnd"/>
          </w:p>
          <w:p w:rsidR="00BF4DA1" w:rsidRPr="00AA310A" w:rsidRDefault="00BF4DA1" w:rsidP="00045877">
            <w:pPr>
              <w:jc w:val="both"/>
              <w:rPr>
                <w:szCs w:val="28"/>
              </w:rPr>
            </w:pPr>
            <w:r w:rsidRPr="00AA310A">
              <w:rPr>
                <w:sz w:val="28"/>
                <w:szCs w:val="28"/>
              </w:rPr>
              <w:t>2015-2020 годы» (постановление администрации города от 05.08.2014 №1671)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22.05.</w:t>
            </w:r>
          </w:p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rPr>
                <w:b/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Юмашева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8671F">
            <w:pPr>
              <w:pStyle w:val="af7"/>
            </w:pPr>
            <w:r w:rsidRPr="00AA310A">
              <w:t>Час контроля</w:t>
            </w:r>
          </w:p>
          <w:p w:rsidR="00BF4DA1" w:rsidRPr="00AA310A" w:rsidRDefault="00BF4DA1" w:rsidP="0008671F">
            <w:pPr>
              <w:pStyle w:val="af7"/>
            </w:pPr>
            <w:r w:rsidRPr="00AA310A">
              <w:t>Об организации работы с критическими и недостоверными материалами в средствах массовой информации, о предоставлении ответов через программу «инцидент-Менеджмент»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29.05.</w:t>
            </w:r>
          </w:p>
          <w:p w:rsidR="00BF4DA1" w:rsidRPr="00AA310A" w:rsidRDefault="00BF4DA1" w:rsidP="00045877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BF4DA1" w:rsidRPr="00AA310A" w:rsidRDefault="00BF4DA1" w:rsidP="00045877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7"/>
              <w:jc w:val="left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pStyle w:val="af7"/>
              <w:jc w:val="left"/>
              <w:rPr>
                <w:b/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Кот Е.В.</w:t>
            </w:r>
          </w:p>
          <w:p w:rsidR="00BF4DA1" w:rsidRPr="00AA310A" w:rsidRDefault="00BF4DA1" w:rsidP="00045877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BF4DA1" w:rsidRPr="00AA310A" w:rsidRDefault="00BF4DA1" w:rsidP="00045877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045877">
            <w:pPr>
              <w:ind w:right="11"/>
              <w:jc w:val="both"/>
              <w:rPr>
                <w:sz w:val="24"/>
                <w:szCs w:val="28"/>
              </w:rPr>
            </w:pPr>
            <w:r w:rsidRPr="00AA310A">
              <w:rPr>
                <w:sz w:val="28"/>
                <w:szCs w:val="28"/>
              </w:rPr>
              <w:t>О выполнении индикативных показателей муниципальной программы «Развитие дорожно-транспортной системы г</w:t>
            </w:r>
            <w:proofErr w:type="gramStart"/>
            <w:r w:rsidRPr="00AA310A">
              <w:rPr>
                <w:sz w:val="28"/>
                <w:szCs w:val="28"/>
              </w:rPr>
              <w:t>.Б</w:t>
            </w:r>
            <w:proofErr w:type="gramEnd"/>
            <w:r w:rsidRPr="00AA310A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05.06.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  <w:p w:rsidR="00BF4DA1" w:rsidRPr="00AA310A" w:rsidRDefault="00BF4DA1" w:rsidP="00045877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ind w:right="-108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045877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8"/>
                <w:szCs w:val="28"/>
              </w:rPr>
              <w:t>О восстановлении благоустройства на месте проведения земляных работ в рамках гарантийных обязательств по разрешениям (ордерам) выданным в осенне-зимний период 2019/2020 гг. (постановление администрации города от 22.11.2018 №1949)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17.06.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  <w:p w:rsidR="00BF4DA1" w:rsidRPr="00AA310A" w:rsidRDefault="00BF4DA1" w:rsidP="00045877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ходе выполнения плана благоустройства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19.06.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Другие мероприятия: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widowControl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Совещание по организации подготовки к празднованию Дня Победы в Великой Отечественной войне 1941-1945 годов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F7DD5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апрель-май</w:t>
            </w:r>
          </w:p>
          <w:p w:rsidR="00BF4DA1" w:rsidRPr="00AA310A" w:rsidRDefault="00BF4DA1" w:rsidP="006F7DD5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Мосина С.В.</w:t>
            </w:r>
          </w:p>
          <w:p w:rsidR="00BF4DA1" w:rsidRPr="00AA310A" w:rsidRDefault="00BF4DA1" w:rsidP="004E6E6F">
            <w:pPr>
              <w:rPr>
                <w:sz w:val="24"/>
                <w:szCs w:val="24"/>
              </w:rPr>
            </w:pPr>
            <w:r w:rsidRPr="00AA310A">
              <w:rPr>
                <w:color w:val="000000" w:themeColor="text1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36A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06.05.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045877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Pr="00AA310A">
              <w:rPr>
                <w:rFonts w:ascii="Times New Roman" w:hAnsi="Times New Roman" w:cs="Times New Roman"/>
              </w:rPr>
              <w:t>по подготовке и проведению мероприятий, посвященных 289-летию города Барнаула</w:t>
            </w:r>
          </w:p>
          <w:p w:rsidR="00BF4DA1" w:rsidRPr="00AA310A" w:rsidRDefault="00BF4DA1" w:rsidP="00EB1C70">
            <w:pPr>
              <w:pStyle w:val="21"/>
              <w:rPr>
                <w:rFonts w:ascii="Times New Roman" w:hAnsi="Times New Roman" w:cs="Times New Roman"/>
              </w:rPr>
            </w:pPr>
            <w:r w:rsidRPr="00AA310A">
              <w:rPr>
                <w:rFonts w:ascii="Times New Roman" w:hAnsi="Times New Roman" w:cs="Times New Roman"/>
              </w:rPr>
              <w:t>(</w:t>
            </w:r>
            <w:r w:rsidRPr="00AA310A">
              <w:rPr>
                <w:rFonts w:ascii="Times New Roman" w:hAnsi="Times New Roman" w:cs="Times New Roman"/>
                <w:i/>
              </w:rPr>
              <w:t>еженедельно, вторник, 10.00 час.)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3C0F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Мосина С.В.</w:t>
            </w:r>
          </w:p>
          <w:p w:rsidR="00BF4DA1" w:rsidRPr="00AA310A" w:rsidRDefault="00BF4DA1" w:rsidP="00B63C0F">
            <w:pPr>
              <w:ind w:right="-57"/>
              <w:rPr>
                <w:sz w:val="24"/>
                <w:szCs w:val="24"/>
              </w:rPr>
            </w:pPr>
            <w:r w:rsidRPr="00AA310A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7"/>
                <w:szCs w:val="27"/>
              </w:rPr>
            </w:pPr>
            <w:r w:rsidRPr="00AA310A">
              <w:rPr>
                <w:rFonts w:eastAsia="Calibri"/>
                <w:sz w:val="27"/>
                <w:szCs w:val="27"/>
                <w:lang w:eastAsia="en-US"/>
              </w:rPr>
              <w:t>О принятии решения о проведен</w:t>
            </w:r>
            <w:proofErr w:type="gramStart"/>
            <w:r w:rsidRPr="00AA310A">
              <w:rPr>
                <w:rFonts w:eastAsia="Calibri"/>
                <w:sz w:val="27"/>
                <w:szCs w:val="27"/>
                <w:lang w:eastAsia="en-US"/>
              </w:rPr>
              <w:t>ии ау</w:t>
            </w:r>
            <w:proofErr w:type="gramEnd"/>
            <w:r w:rsidRPr="00AA310A">
              <w:rPr>
                <w:rFonts w:eastAsia="Calibri"/>
                <w:sz w:val="27"/>
                <w:szCs w:val="27"/>
                <w:lang w:eastAsia="en-US"/>
              </w:rPr>
              <w:t xml:space="preserve">кциона на </w:t>
            </w:r>
            <w:r w:rsidRPr="00AA310A">
              <w:rPr>
                <w:sz w:val="27"/>
                <w:szCs w:val="27"/>
              </w:rPr>
              <w:t>размещение нестационарных торговых объектов</w:t>
            </w:r>
            <w:r w:rsidRPr="00AA310A">
              <w:rPr>
                <w:rFonts w:eastAsia="Calibri"/>
                <w:sz w:val="27"/>
                <w:szCs w:val="27"/>
                <w:lang w:eastAsia="en-US"/>
              </w:rPr>
              <w:t xml:space="preserve"> (постановление </w:t>
            </w:r>
            <w:r w:rsidRPr="00AA310A">
              <w:rPr>
                <w:bCs/>
                <w:color w:val="000000"/>
                <w:sz w:val="27"/>
                <w:szCs w:val="27"/>
              </w:rPr>
              <w:t>администрации города от 08.07.2015 №1082</w:t>
            </w:r>
            <w:r w:rsidRPr="00AA310A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F7DD5">
            <w:pPr>
              <w:ind w:right="-11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Мосина С.В.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3"/>
              <w:keepNext w:val="0"/>
              <w:widowControl w:val="0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F7DD5">
            <w:pPr>
              <w:keepNext/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AA310A">
              <w:rPr>
                <w:color w:val="000000"/>
                <w:sz w:val="27"/>
                <w:szCs w:val="27"/>
              </w:rPr>
              <w:t>Рассмотрение основных направлений   работы предприятий района и вопросов развития предпринимательства в ходе заседаний межведомственной рабочей</w:t>
            </w:r>
            <w:r w:rsidRPr="00AA310A">
              <w:rPr>
                <w:sz w:val="27"/>
                <w:szCs w:val="27"/>
              </w:rPr>
              <w:t xml:space="preserve"> группы по вопросу снижения недоимки и легализации объектов налогообложения, Совета руководителей юридических лиц и  предпринимателей 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F7DD5">
            <w:pPr>
              <w:ind w:right="-11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Мосина С.В.</w:t>
            </w:r>
          </w:p>
          <w:p w:rsidR="00BF4DA1" w:rsidRPr="00AA310A" w:rsidRDefault="00BF4DA1" w:rsidP="0004587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Крылова Н.М.</w:t>
            </w:r>
          </w:p>
        </w:tc>
      </w:tr>
      <w:tr w:rsidR="00BF4DA1" w:rsidRPr="009F2C78" w:rsidTr="00045877">
        <w:trPr>
          <w:cantSplit/>
          <w:trHeight w:val="51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>V. Вопросы для рассмотрения у первого заместителя</w:t>
            </w:r>
          </w:p>
          <w:p w:rsidR="00BF4DA1" w:rsidRPr="00AA310A" w:rsidRDefault="00BF4DA1" w:rsidP="00F420BE">
            <w:pPr>
              <w:widowControl w:val="0"/>
              <w:jc w:val="center"/>
              <w:rPr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 xml:space="preserve">главы администрации Ю.Н.Асеева </w:t>
            </w:r>
          </w:p>
        </w:tc>
      </w:tr>
      <w:tr w:rsidR="00BF4DA1" w:rsidRPr="009F2C78" w:rsidTr="00045877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31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widowControl w:val="0"/>
              <w:rPr>
                <w:sz w:val="24"/>
                <w:szCs w:val="24"/>
              </w:rPr>
            </w:pPr>
            <w:r w:rsidRPr="00AA310A">
              <w:rPr>
                <w:noProof/>
                <w:sz w:val="28"/>
                <w:szCs w:val="28"/>
              </w:rPr>
              <w:t xml:space="preserve">Проведение заседаний комиссий, рабочих групп в соотвествии с разделом I плана </w:t>
            </w:r>
          </w:p>
        </w:tc>
      </w:tr>
      <w:tr w:rsidR="00BF4DA1" w:rsidRPr="009F2C78" w:rsidTr="00045877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310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jc w:val="both"/>
              <w:rPr>
                <w:sz w:val="28"/>
              </w:rPr>
            </w:pPr>
            <w:r w:rsidRPr="00AA310A">
              <w:rPr>
                <w:sz w:val="28"/>
                <w:szCs w:val="28"/>
              </w:rPr>
              <w:t xml:space="preserve">О подготовке и оформлении района к празднованию </w:t>
            </w:r>
            <w:r w:rsidRPr="00AA310A">
              <w:rPr>
                <w:sz w:val="28"/>
              </w:rPr>
              <w:t>Дня Победы в Великой Отечественной войне 1941-1945 гг.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Default="00BF4DA1" w:rsidP="001A1B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(«дорожная карта»), направленных на внедрение в Алтайском крае целевой модели «Поставка на кадастровый учет земельных участков и объектов недвижимого имущества»</w:t>
            </w:r>
          </w:p>
          <w:p w:rsidR="00425C35" w:rsidRPr="00AA310A" w:rsidRDefault="00425C35" w:rsidP="001A1B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15.04.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BF4DA1" w:rsidRPr="00AA310A" w:rsidRDefault="00BF4DA1" w:rsidP="00045877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пожарной безопасности в весенне-летний период</w:t>
            </w:r>
          </w:p>
          <w:p w:rsidR="00BF4DA1" w:rsidRPr="00AA310A" w:rsidRDefault="00BF4DA1" w:rsidP="00B63C0F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2019 года (постановления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28.02.2019 №293</w:t>
            </w: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проведении месячника весенней санитарной очистки на территории района (постановления администрации города, района)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</w:rPr>
            </w:pPr>
            <w:r w:rsidRPr="00AA310A">
              <w:rPr>
                <w:sz w:val="24"/>
              </w:rPr>
              <w:t>23.04.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B43516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работе администрации района с обращениями граждан, находящимися на дополнительном контроле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300A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26.04.</w:t>
            </w:r>
          </w:p>
          <w:p w:rsidR="00BF4DA1" w:rsidRPr="00AA310A" w:rsidRDefault="00BF4DA1" w:rsidP="00411EC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300A51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  <w:p w:rsidR="00BF4DA1" w:rsidRPr="00AA310A" w:rsidRDefault="00BF4DA1" w:rsidP="00411EC1">
            <w:pPr>
              <w:ind w:right="-57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ходе выполнения распоряжения администрации города от 22.09.2016</w:t>
            </w:r>
          </w:p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№216-р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06.05.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93101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1A1B8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подготовке городского хозяйства к работе в зимний период 2019/2020 годов (постановление администрации города)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13.05.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045877">
            <w:pPr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ходе выполнения постановления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 – города Барнаула Алтайского края»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 20.05.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Воробьев Ю.А.</w:t>
            </w:r>
          </w:p>
          <w:p w:rsidR="00BF4DA1" w:rsidRPr="00AA310A" w:rsidRDefault="00BF4DA1" w:rsidP="00045877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Хозов</w:t>
            </w:r>
            <w:proofErr w:type="spellEnd"/>
            <w:r w:rsidRPr="00AA310A"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О состоянии защитных сооружений на территории района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Default="00BF4DA1" w:rsidP="00045877">
            <w:pPr>
              <w:pStyle w:val="1"/>
            </w:pPr>
            <w:r w:rsidRPr="00AA310A">
              <w:t>О реализации краевой программы «Капитальный ремонт общего имущества в многоквартирных домах, расположенных на территории Алтайского края» на 2014 - 2043 годы (постановление Администрации  Алтайского края от 27.03.2014 №146)</w:t>
            </w:r>
          </w:p>
          <w:p w:rsidR="00425C35" w:rsidRDefault="00425C35" w:rsidP="00425C35"/>
          <w:p w:rsidR="00425C35" w:rsidRPr="00425C35" w:rsidRDefault="00425C35" w:rsidP="00425C35"/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</w:rPr>
            </w:pPr>
            <w:r w:rsidRPr="00AA310A">
              <w:rPr>
                <w:sz w:val="24"/>
              </w:rPr>
              <w:t>22.05.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выполнении наказов избирателей, полученных в ходе избирательных кампаний 2016 -2018 годов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29.05.</w:t>
            </w:r>
          </w:p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  <w:p w:rsidR="00BF4DA1" w:rsidRPr="00AA310A" w:rsidRDefault="00BF4DA1" w:rsidP="00045877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Хозов</w:t>
            </w:r>
            <w:proofErr w:type="spellEnd"/>
            <w:r w:rsidRPr="00AA310A"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color w:val="000000"/>
                <w:sz w:val="28"/>
                <w:szCs w:val="28"/>
              </w:rPr>
              <w:t>5.3. Другие мероприятия:</w:t>
            </w:r>
          </w:p>
        </w:tc>
      </w:tr>
      <w:tr w:rsidR="00BF4DA1" w:rsidRPr="000357C9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BF4DA1" w:rsidRPr="00AA310A" w:rsidRDefault="00BF4DA1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AA310A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AA310A">
              <w:rPr>
                <w:color w:val="000000"/>
                <w:sz w:val="24"/>
                <w:szCs w:val="24"/>
              </w:rPr>
              <w:t xml:space="preserve"> В.Е..</w:t>
            </w:r>
          </w:p>
          <w:p w:rsidR="00BF4DA1" w:rsidRPr="00AA310A" w:rsidRDefault="00BF4DA1" w:rsidP="00F420BE">
            <w:pPr>
              <w:ind w:right="-108"/>
              <w:rPr>
                <w:color w:val="000000"/>
                <w:sz w:val="24"/>
                <w:szCs w:val="24"/>
              </w:rPr>
            </w:pPr>
            <w:r w:rsidRPr="00AA310A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BF4DA1" w:rsidRPr="000357C9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rPr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Совещание о погашении задолженности управляющими организациями за потребленные энергоресурсы перед поставщиками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widowControl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25.04.</w:t>
            </w:r>
          </w:p>
          <w:p w:rsidR="00BF4DA1" w:rsidRPr="00AA310A" w:rsidRDefault="00BF4DA1" w:rsidP="004E6E6F">
            <w:pPr>
              <w:widowControl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23.05.</w:t>
            </w:r>
          </w:p>
          <w:p w:rsidR="00BF4DA1" w:rsidRPr="00AA310A" w:rsidRDefault="00BF4DA1" w:rsidP="004E6E6F">
            <w:pPr>
              <w:jc w:val="center"/>
              <w:rPr>
                <w:color w:val="FF0000"/>
                <w:sz w:val="24"/>
                <w:szCs w:val="28"/>
              </w:rPr>
            </w:pPr>
            <w:r w:rsidRPr="00AA310A">
              <w:rPr>
                <w:sz w:val="24"/>
                <w:szCs w:val="24"/>
              </w:rPr>
              <w:t>10.00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Асеев Ю.Н.</w:t>
            </w:r>
          </w:p>
          <w:p w:rsidR="00BF4DA1" w:rsidRPr="00AA310A" w:rsidRDefault="00BF4DA1" w:rsidP="004E6E6F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Хозов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  <w:p w:rsidR="00BF4DA1" w:rsidRPr="00AA310A" w:rsidRDefault="00BF4DA1" w:rsidP="004E6E6F">
            <w:pPr>
              <w:rPr>
                <w:sz w:val="24"/>
                <w:szCs w:val="28"/>
              </w:rPr>
            </w:pPr>
          </w:p>
        </w:tc>
      </w:tr>
      <w:tr w:rsidR="00BF4DA1" w:rsidRPr="000357C9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Совещание по благоустройству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AA310A">
              <w:t>еженедельно среда 14.00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Асеев Ю.Н.</w:t>
            </w:r>
          </w:p>
          <w:p w:rsidR="00BF4DA1" w:rsidRPr="00AA310A" w:rsidRDefault="00BF4DA1" w:rsidP="004E6E6F">
            <w:pPr>
              <w:rPr>
                <w:sz w:val="24"/>
                <w:szCs w:val="28"/>
              </w:rPr>
            </w:pPr>
            <w:r w:rsidRPr="00AA310A">
              <w:rPr>
                <w:color w:val="000000" w:themeColor="text1"/>
              </w:rPr>
              <w:t>Воробьев Ю.А.</w:t>
            </w:r>
          </w:p>
        </w:tc>
      </w:tr>
      <w:tr w:rsidR="00BF4DA1" w:rsidRPr="000357C9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C70E3" w:rsidRDefault="00BF4DA1" w:rsidP="00B63C0F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Совещание у первого заместителя главы администрации района Асеева Ю.Н. </w:t>
            </w:r>
            <w:r w:rsidRPr="00DC70E3">
              <w:rPr>
                <w:rFonts w:ascii="Times New Roman" w:hAnsi="Times New Roman" w:cs="Times New Roman"/>
              </w:rPr>
              <w:t>по газификации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EB1C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  <w:p w:rsidR="00BF4DA1" w:rsidRDefault="00BF4DA1" w:rsidP="00EB1C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  <w:p w:rsidR="00BF4DA1" w:rsidRPr="00DC70E3" w:rsidRDefault="00BF4DA1" w:rsidP="00EB1C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Pr="00DC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C70E3" w:rsidRDefault="00BF4DA1" w:rsidP="00EB1C7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</w:t>
            </w:r>
            <w:r w:rsidRPr="00DC70E3">
              <w:rPr>
                <w:sz w:val="24"/>
                <w:szCs w:val="24"/>
              </w:rPr>
              <w:t>.</w:t>
            </w:r>
          </w:p>
          <w:p w:rsidR="00BF4DA1" w:rsidRPr="00DC70E3" w:rsidRDefault="00BF4DA1" w:rsidP="00EB1C7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0357C9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3108A">
            <w:pPr>
              <w:widowControl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о</w:t>
            </w:r>
            <w:r w:rsidRPr="00AA310A">
              <w:rPr>
                <w:sz w:val="28"/>
                <w:szCs w:val="28"/>
              </w:rPr>
              <w:t xml:space="preserve"> подготовке жилого фонда района к зимнему периоду  2019/2020 гг. и запуску тепла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май-июнь</w:t>
            </w:r>
          </w:p>
          <w:p w:rsidR="00BF4DA1" w:rsidRPr="00AA310A" w:rsidRDefault="00BF4DA1" w:rsidP="004E6E6F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четверг 10.00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E6E6F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AA310A">
              <w:rPr>
                <w:color w:val="000000" w:themeColor="text1"/>
              </w:rPr>
              <w:t>Асеев Ю.Н.</w:t>
            </w:r>
          </w:p>
          <w:p w:rsidR="00BF4DA1" w:rsidRPr="00AA310A" w:rsidRDefault="00BF4DA1" w:rsidP="004E6E6F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proofErr w:type="spellStart"/>
            <w:r w:rsidRPr="00AA310A">
              <w:rPr>
                <w:color w:val="000000" w:themeColor="text1"/>
              </w:rPr>
              <w:t>Хозов</w:t>
            </w:r>
            <w:proofErr w:type="spellEnd"/>
            <w:r w:rsidRPr="00AA310A">
              <w:rPr>
                <w:color w:val="000000" w:themeColor="text1"/>
              </w:rPr>
              <w:t xml:space="preserve"> В.Е.</w:t>
            </w:r>
          </w:p>
        </w:tc>
      </w:tr>
      <w:tr w:rsidR="00BF4DA1" w:rsidRPr="009F2C78" w:rsidTr="00045877">
        <w:trPr>
          <w:cantSplit/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widowControl w:val="0"/>
              <w:jc w:val="center"/>
              <w:rPr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t xml:space="preserve">VI. Вопросы для рассмотрения у заместителя главы администрации </w:t>
            </w:r>
            <w:proofErr w:type="spellStart"/>
            <w:r w:rsidRPr="00AA310A">
              <w:rPr>
                <w:b/>
                <w:bCs/>
                <w:sz w:val="28"/>
                <w:szCs w:val="28"/>
              </w:rPr>
              <w:t>С.В.Мосиной</w:t>
            </w:r>
            <w:proofErr w:type="spellEnd"/>
          </w:p>
        </w:tc>
      </w:tr>
      <w:tr w:rsidR="00BF4DA1" w:rsidRPr="009F2C78" w:rsidTr="00045877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AA310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262CE">
            <w:pPr>
              <w:widowControl w:val="0"/>
              <w:rPr>
                <w:sz w:val="24"/>
                <w:szCs w:val="24"/>
              </w:rPr>
            </w:pPr>
            <w:r w:rsidRPr="00AA310A">
              <w:rPr>
                <w:noProof/>
                <w:sz w:val="28"/>
                <w:szCs w:val="28"/>
              </w:rPr>
              <w:t xml:space="preserve">Проведение заседаний комиссий, советов, рабочих групп в соотвествии с разделом II плана 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AA310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F3DB4" w:rsidRDefault="00BF4DA1" w:rsidP="000D24E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BF4DA1" w:rsidRPr="004F3DB4" w:rsidRDefault="00BF4DA1" w:rsidP="000D24E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Об администрировании бюджетн</w:t>
            </w:r>
            <w:r>
              <w:rPr>
                <w:noProof/>
                <w:sz w:val="28"/>
                <w:szCs w:val="28"/>
              </w:rPr>
              <w:t xml:space="preserve">ых доходов в части поступлений </w:t>
            </w:r>
            <w:r w:rsidRPr="004F3DB4">
              <w:rPr>
                <w:noProof/>
                <w:sz w:val="28"/>
                <w:szCs w:val="28"/>
              </w:rPr>
              <w:t xml:space="preserve">от денежных взысканий и иных сумм возмещения ущерба (административные штрафы КДНиЗП) </w:t>
            </w:r>
            <w:r w:rsidRPr="004F3DB4">
              <w:rPr>
                <w:sz w:val="28"/>
                <w:szCs w:val="28"/>
              </w:rPr>
              <w:t xml:space="preserve">в </w:t>
            </w:r>
            <w:r w:rsidRPr="004F3DB4">
              <w:rPr>
                <w:sz w:val="28"/>
                <w:szCs w:val="28"/>
                <w:lang w:val="en-US"/>
              </w:rPr>
              <w:t>I</w:t>
            </w:r>
            <w:r w:rsidRPr="004F3DB4">
              <w:rPr>
                <w:sz w:val="28"/>
                <w:szCs w:val="28"/>
              </w:rPr>
              <w:t xml:space="preserve"> квартале 2019 года</w:t>
            </w:r>
            <w:r w:rsidRPr="004F3DB4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F3DB4" w:rsidRDefault="00BF4DA1" w:rsidP="000D24E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05.04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F3DB4" w:rsidRDefault="00BF4DA1" w:rsidP="000D24E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suppressAutoHyphens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BF4DA1" w:rsidRPr="00AA310A" w:rsidRDefault="00BF4DA1" w:rsidP="001A1B8E">
            <w:pPr>
              <w:suppressAutoHyphens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О ходе реализации Всероссийского физкультурно-спортивного комплекса «Готов к труду и обороне» (</w:t>
            </w:r>
            <w:r w:rsidRPr="00AA310A">
              <w:rPr>
                <w:sz w:val="28"/>
                <w:szCs w:val="28"/>
              </w:rPr>
              <w:t>Указ Президента Российской Федерации от 24.03.2014 №172</w:t>
            </w:r>
            <w:r w:rsidRPr="00AA310A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759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12.04.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tabs>
                <w:tab w:val="left" w:pos="1684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AA310A">
              <w:rPr>
                <w:sz w:val="24"/>
                <w:szCs w:val="24"/>
                <w:lang w:eastAsia="en-US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snapToGrid w:val="0"/>
              <w:ind w:right="7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BF4DA1" w:rsidRPr="00AA310A" w:rsidRDefault="00BF4DA1" w:rsidP="001A1B8E">
            <w:pPr>
              <w:snapToGrid w:val="0"/>
              <w:ind w:right="7"/>
              <w:jc w:val="both"/>
              <w:rPr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О соблюдении особых требований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19.04.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Летягин Д.П.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Цуканова Г.С.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63C0F">
            <w:pPr>
              <w:snapToGrid w:val="0"/>
              <w:ind w:right="14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реализации мероприятий </w:t>
            </w:r>
            <w:r w:rsidRPr="00AA310A">
              <w:rPr>
                <w:sz w:val="28"/>
                <w:szCs w:val="28"/>
              </w:rPr>
              <w:lastRenderedPageBreak/>
              <w:t>муниципальной программы «Комплексные меры по профилактике зависимых состояний и противодействию незаконному обороту наркотиков г</w:t>
            </w:r>
            <w:proofErr w:type="gramStart"/>
            <w:r w:rsidRPr="00AA310A">
              <w:rPr>
                <w:sz w:val="28"/>
                <w:szCs w:val="28"/>
              </w:rPr>
              <w:t>.Б</w:t>
            </w:r>
            <w:proofErr w:type="gramEnd"/>
            <w:r w:rsidRPr="00AA310A">
              <w:rPr>
                <w:sz w:val="28"/>
                <w:szCs w:val="28"/>
              </w:rPr>
              <w:t>арнаулу на 2015-20</w:t>
            </w:r>
            <w:r>
              <w:rPr>
                <w:sz w:val="28"/>
                <w:szCs w:val="28"/>
              </w:rPr>
              <w:t>20</w:t>
            </w:r>
            <w:r w:rsidRPr="00AA310A">
              <w:rPr>
                <w:sz w:val="28"/>
                <w:szCs w:val="28"/>
              </w:rPr>
              <w:t xml:space="preserve"> годы» (постановление администрации города </w:t>
            </w:r>
            <w:r w:rsidRPr="00AA310A">
              <w:rPr>
                <w:color w:val="222222"/>
                <w:sz w:val="28"/>
                <w:szCs w:val="28"/>
                <w:shd w:val="clear" w:color="auto" w:fill="FFFFFF"/>
              </w:rPr>
              <w:t>от 27.01.2015 №85</w:t>
            </w:r>
            <w:r w:rsidRPr="00AA310A">
              <w:rPr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26.04.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Черных О.А.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Летягин Д.П.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Цуканова Г.С.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lastRenderedPageBreak/>
              <w:t>Хозов</w:t>
            </w:r>
            <w:proofErr w:type="spellEnd"/>
            <w:r w:rsidRPr="00AA310A">
              <w:rPr>
                <w:sz w:val="24"/>
                <w:szCs w:val="24"/>
              </w:rPr>
              <w:t xml:space="preserve"> В.Е.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Миляев А.Н.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AA310A">
              <w:rPr>
                <w:sz w:val="28"/>
                <w:szCs w:val="28"/>
              </w:rPr>
              <w:t>О системе мониторинга по выявлению и жизнеустройству детей-сирот и детей, оставшихся без попечения родителей (Федеральный закон РФ от 24.04.2008</w:t>
            </w:r>
            <w:proofErr w:type="gramEnd"/>
          </w:p>
          <w:p w:rsidR="00BF4DA1" w:rsidRPr="00AA310A" w:rsidRDefault="00BF4DA1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AA310A">
              <w:rPr>
                <w:sz w:val="28"/>
                <w:szCs w:val="28"/>
              </w:rPr>
              <w:t>№48-ФЗ)</w:t>
            </w:r>
            <w:proofErr w:type="gramEnd"/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310A">
              <w:rPr>
                <w:sz w:val="24"/>
                <w:szCs w:val="24"/>
              </w:rPr>
              <w:t>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Клабукова А.А. 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О концепции подготовки и проведения выставки «Город мастеров», посвященной Дню города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A310A">
              <w:rPr>
                <w:sz w:val="24"/>
                <w:szCs w:val="24"/>
              </w:rPr>
              <w:t>.05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Крылова Н.М.</w:t>
            </w:r>
          </w:p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Найденова О.В.</w:t>
            </w:r>
          </w:p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934B9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C934B9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A310A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предоставления государственных и муниципальных услуг</w:t>
            </w:r>
            <w:r w:rsidRPr="00AA310A">
              <w:rPr>
                <w:noProof/>
                <w:sz w:val="28"/>
                <w:szCs w:val="28"/>
              </w:rPr>
              <w:t xml:space="preserve"> органами администрации района, Власихинской сельской администрацией (</w:t>
            </w:r>
            <w:r w:rsidRPr="00AA310A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27.07.2010</w:t>
            </w:r>
            <w:proofErr w:type="gramEnd"/>
          </w:p>
          <w:p w:rsidR="00BF4DA1" w:rsidRPr="00AA310A" w:rsidRDefault="00BF4DA1" w:rsidP="00C934B9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A310A">
              <w:rPr>
                <w:color w:val="000000"/>
                <w:sz w:val="28"/>
                <w:szCs w:val="28"/>
                <w:shd w:val="clear" w:color="auto" w:fill="FFFFFF"/>
              </w:rPr>
              <w:t>№210-ФЗ)</w:t>
            </w:r>
            <w:proofErr w:type="gramEnd"/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24.05.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Крылова Н.М.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Клабукова А.А.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Летягин Д.П.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A1B8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1A1B8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AA310A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31.05.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jc w:val="both"/>
              <w:rPr>
                <w:sz w:val="28"/>
              </w:rPr>
            </w:pPr>
            <w:r w:rsidRPr="00AA310A">
              <w:rPr>
                <w:sz w:val="28"/>
              </w:rPr>
              <w:t xml:space="preserve">Час контроля </w:t>
            </w:r>
          </w:p>
          <w:p w:rsidR="00BF4DA1" w:rsidRPr="00AA310A" w:rsidRDefault="00BF4DA1" w:rsidP="00EB1C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развитии предпринимательства в Индустриальном районе города Барнаула (постановления Администрации Алтайского края от 24.01.2014 №20, администрации города от 10.07.2014 №1774)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21.06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Крылова Н.М.</w:t>
            </w:r>
          </w:p>
          <w:p w:rsidR="00BF4DA1" w:rsidRPr="00AA310A" w:rsidRDefault="00BF4DA1" w:rsidP="00EB1C70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EB1C70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934B9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BF4DA1" w:rsidRPr="00AA310A" w:rsidRDefault="00BF4DA1" w:rsidP="00C934B9">
            <w:pPr>
              <w:tabs>
                <w:tab w:val="left" w:pos="292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777BA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A310A">
              <w:rPr>
                <w:sz w:val="24"/>
                <w:szCs w:val="24"/>
              </w:rPr>
              <w:t>.06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9F2C78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934B9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BF4DA1" w:rsidRPr="00AA310A" w:rsidRDefault="00BF4DA1" w:rsidP="00C934B9">
            <w:pPr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выполнении в первом полугодии 2019 года индикативных показателей социально-экономического развития района </w:t>
            </w:r>
            <w:r w:rsidRPr="00AA310A">
              <w:rPr>
                <w:noProof/>
                <w:sz w:val="28"/>
                <w:szCs w:val="28"/>
              </w:rPr>
              <w:t xml:space="preserve">и </w:t>
            </w:r>
            <w:r w:rsidRPr="00AA310A">
              <w:rPr>
                <w:sz w:val="28"/>
                <w:szCs w:val="28"/>
              </w:rPr>
              <w:t xml:space="preserve">фактических показателях результативности деятельности администрации Индустриального района - </w:t>
            </w:r>
            <w:r w:rsidRPr="00AA310A">
              <w:rPr>
                <w:sz w:val="28"/>
                <w:szCs w:val="28"/>
              </w:rPr>
              <w:lastRenderedPageBreak/>
              <w:t xml:space="preserve">главного распорядителя средств бюджета города </w:t>
            </w:r>
            <w:r w:rsidRPr="00AA310A">
              <w:rPr>
                <w:noProof/>
                <w:sz w:val="28"/>
                <w:szCs w:val="28"/>
              </w:rPr>
              <w:t>(постановление администрации города от 09.07.2013 №2330)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28.06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Крылова Н.М.</w:t>
            </w:r>
          </w:p>
          <w:p w:rsidR="00BF4DA1" w:rsidRPr="00AA310A" w:rsidRDefault="00BF4DA1" w:rsidP="004275E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Найденова О.В.</w:t>
            </w:r>
          </w:p>
        </w:tc>
      </w:tr>
      <w:tr w:rsidR="00BF4DA1" w:rsidRPr="009F2C78" w:rsidTr="00045877">
        <w:trPr>
          <w:trHeight w:val="51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C17FE">
            <w:pPr>
              <w:widowControl w:val="0"/>
              <w:jc w:val="center"/>
              <w:rPr>
                <w:sz w:val="28"/>
                <w:szCs w:val="28"/>
              </w:rPr>
            </w:pPr>
            <w:r w:rsidRPr="00AA310A">
              <w:rPr>
                <w:b/>
                <w:bCs/>
                <w:sz w:val="28"/>
                <w:szCs w:val="28"/>
              </w:rPr>
              <w:lastRenderedPageBreak/>
              <w:t>VII. Вопросы для рассмотрения у заместителя главы администрации, руководителя аппарата Н.Ю.Брытковой</w:t>
            </w:r>
          </w:p>
        </w:tc>
      </w:tr>
      <w:tr w:rsidR="00BF4DA1" w:rsidRPr="009F2C78" w:rsidTr="00045877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AA310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777BA">
            <w:pPr>
              <w:widowControl w:val="0"/>
              <w:rPr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Проведение заседаний комиссий, рабочих групп в соотвествии с разделом I плана </w:t>
            </w:r>
          </w:p>
        </w:tc>
      </w:tr>
      <w:tr w:rsidR="00BF4DA1" w:rsidRPr="009F2C78" w:rsidTr="00045877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AA310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D3A00" w:rsidRDefault="00BF4DA1" w:rsidP="00EB1C70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Час контроля</w:t>
            </w:r>
          </w:p>
          <w:p w:rsidR="00BF4DA1" w:rsidRPr="002B4BA5" w:rsidRDefault="00BF4DA1" w:rsidP="00EB1C70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</w:t>
            </w:r>
            <w:r>
              <w:rPr>
                <w:sz w:val="28"/>
                <w:szCs w:val="28"/>
              </w:rPr>
              <w:t xml:space="preserve">да </w:t>
            </w:r>
            <w:r w:rsidRPr="006D3A00">
              <w:rPr>
                <w:sz w:val="28"/>
                <w:szCs w:val="28"/>
              </w:rPr>
              <w:t>от 31.08.2018 №1464)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C934B9" w:rsidRDefault="00BF4DA1" w:rsidP="00EB1C70">
            <w:pPr>
              <w:shd w:val="clear" w:color="auto" w:fill="FFFFFF"/>
              <w:ind w:right="24"/>
              <w:jc w:val="center"/>
              <w:rPr>
                <w:color w:val="000000"/>
                <w:sz w:val="24"/>
                <w:szCs w:val="24"/>
              </w:rPr>
            </w:pPr>
            <w:r w:rsidRPr="00C934B9">
              <w:rPr>
                <w:color w:val="000000"/>
                <w:sz w:val="24"/>
                <w:szCs w:val="24"/>
              </w:rPr>
              <w:t>03.04.</w:t>
            </w:r>
          </w:p>
          <w:p w:rsidR="00BF4DA1" w:rsidRDefault="00BF4DA1" w:rsidP="00EB1C70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C934B9" w:rsidRDefault="00BF4DA1" w:rsidP="00C934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934B9">
              <w:rPr>
                <w:color w:val="000000"/>
                <w:sz w:val="24"/>
                <w:szCs w:val="24"/>
              </w:rPr>
              <w:t>Фомина Е.В.</w:t>
            </w:r>
          </w:p>
          <w:p w:rsidR="00BF4DA1" w:rsidRPr="00C934B9" w:rsidRDefault="00BF4DA1" w:rsidP="00C934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934B9">
              <w:rPr>
                <w:color w:val="000000"/>
                <w:sz w:val="24"/>
                <w:szCs w:val="24"/>
              </w:rPr>
              <w:t>Жилина Т.В.</w:t>
            </w:r>
          </w:p>
          <w:p w:rsidR="00BF4DA1" w:rsidRPr="00C934B9" w:rsidRDefault="00BF4DA1" w:rsidP="00C934B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934B9">
              <w:rPr>
                <w:color w:val="000000"/>
                <w:sz w:val="24"/>
                <w:szCs w:val="24"/>
              </w:rPr>
              <w:t>Летягин Д.П.</w:t>
            </w:r>
          </w:p>
          <w:p w:rsidR="00BF4DA1" w:rsidRPr="00C934B9" w:rsidRDefault="00BF4DA1" w:rsidP="00C934B9">
            <w:pPr>
              <w:jc w:val="both"/>
              <w:rPr>
                <w:sz w:val="24"/>
                <w:szCs w:val="24"/>
              </w:rPr>
            </w:pPr>
            <w:r w:rsidRPr="00C934B9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 проведении конкурсных процедур по организации диспансеризации муниципальных служащих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A310A">
              <w:rPr>
                <w:sz w:val="24"/>
                <w:szCs w:val="24"/>
              </w:rPr>
              <w:t>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63C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ходе выполнения постановления администрации района </w:t>
            </w:r>
            <w:hyperlink r:id="rId8" w:history="1">
              <w:r w:rsidRPr="00AA310A">
                <w:rPr>
                  <w:sz w:val="28"/>
                  <w:szCs w:val="28"/>
                </w:rPr>
                <w:t xml:space="preserve">от 15.06.2018 №1053 </w:t>
              </w:r>
            </w:hyperlink>
            <w:r w:rsidRPr="00AA310A">
              <w:rPr>
                <w:sz w:val="28"/>
                <w:szCs w:val="28"/>
              </w:rPr>
              <w:t>«Об утверждении плана противодействию коррупции в администрации Индустриального района г</w:t>
            </w:r>
            <w:r>
              <w:rPr>
                <w:sz w:val="28"/>
                <w:szCs w:val="28"/>
              </w:rPr>
              <w:t xml:space="preserve">орода </w:t>
            </w:r>
            <w:r w:rsidRPr="00AA310A">
              <w:rPr>
                <w:sz w:val="28"/>
                <w:szCs w:val="28"/>
              </w:rPr>
              <w:t>Барнаула</w:t>
            </w:r>
            <w:r>
              <w:rPr>
                <w:sz w:val="28"/>
                <w:szCs w:val="28"/>
              </w:rPr>
              <w:t xml:space="preserve"> на 2018-2019 годы</w:t>
            </w:r>
            <w:r w:rsidRPr="00AA310A">
              <w:rPr>
                <w:sz w:val="28"/>
                <w:szCs w:val="28"/>
              </w:rPr>
              <w:t>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10.04.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78D0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  <w:p w:rsidR="00BF4DA1" w:rsidRPr="00AA310A" w:rsidRDefault="00BF4DA1" w:rsidP="007C78D0">
            <w:pPr>
              <w:rPr>
                <w:sz w:val="24"/>
                <w:szCs w:val="24"/>
              </w:rPr>
            </w:pP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B775BB">
            <w:pPr>
              <w:jc w:val="both"/>
              <w:rPr>
                <w:bCs/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выполнения </w:t>
            </w:r>
            <w:r w:rsidRPr="00AA310A">
              <w:rPr>
                <w:sz w:val="28"/>
                <w:szCs w:val="28"/>
              </w:rPr>
              <w:t xml:space="preserve">Комплексного плана мероприятий по </w:t>
            </w:r>
            <w:r w:rsidRPr="00AA310A">
              <w:rPr>
                <w:rStyle w:val="afd"/>
                <w:b w:val="0"/>
                <w:sz w:val="28"/>
                <w:szCs w:val="28"/>
              </w:rPr>
              <w:t xml:space="preserve">профилактике проявлений терроризма и экстремизма на территории Индустриального района </w:t>
            </w:r>
            <w:r w:rsidRPr="00AA310A">
              <w:rPr>
                <w:bCs/>
                <w:sz w:val="28"/>
                <w:szCs w:val="28"/>
              </w:rPr>
              <w:t>(постановлени</w:t>
            </w:r>
            <w:r>
              <w:rPr>
                <w:bCs/>
                <w:sz w:val="28"/>
                <w:szCs w:val="28"/>
              </w:rPr>
              <w:t>е</w:t>
            </w:r>
            <w:r w:rsidRPr="00AA310A">
              <w:rPr>
                <w:bCs/>
                <w:sz w:val="28"/>
                <w:szCs w:val="28"/>
              </w:rPr>
              <w:t xml:space="preserve"> администраций города          от </w:t>
            </w:r>
            <w:r>
              <w:rPr>
                <w:bCs/>
                <w:sz w:val="28"/>
                <w:szCs w:val="28"/>
              </w:rPr>
              <w:t>09.01.2019</w:t>
            </w:r>
            <w:r w:rsidRPr="00AA310A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12.04.</w:t>
            </w:r>
          </w:p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both"/>
              <w:rPr>
                <w:sz w:val="28"/>
              </w:rPr>
            </w:pPr>
            <w:r w:rsidRPr="00AA310A">
              <w:rPr>
                <w:sz w:val="28"/>
              </w:rPr>
              <w:t>Час контроля</w:t>
            </w:r>
          </w:p>
          <w:p w:rsidR="00BF4DA1" w:rsidRPr="00AA310A" w:rsidRDefault="00BF4DA1" w:rsidP="00045877">
            <w:pPr>
              <w:jc w:val="both"/>
              <w:rPr>
                <w:sz w:val="28"/>
              </w:rPr>
            </w:pPr>
            <w:r w:rsidRPr="00AA310A">
              <w:rPr>
                <w:sz w:val="28"/>
              </w:rPr>
              <w:t>О контрольной деятельности организационно-контрольного управления за I квартал 2019 года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17.04.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5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  <w:p w:rsidR="00BF4DA1" w:rsidRPr="00AA310A" w:rsidRDefault="00BF4DA1" w:rsidP="00045877">
            <w:pPr>
              <w:pStyle w:val="a5"/>
              <w:rPr>
                <w:sz w:val="24"/>
                <w:szCs w:val="24"/>
              </w:rPr>
            </w:pP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389B">
            <w:pPr>
              <w:pStyle w:val="af7"/>
            </w:pPr>
            <w:r w:rsidRPr="00AA310A">
              <w:t>Час контроля</w:t>
            </w:r>
          </w:p>
          <w:p w:rsidR="00BF4DA1" w:rsidRPr="00AA310A" w:rsidRDefault="00BF4DA1" w:rsidP="0008671F">
            <w:pPr>
              <w:pStyle w:val="af7"/>
            </w:pPr>
            <w:r w:rsidRPr="00AA310A">
              <w:t>Об организации работы с критическими и недостоверными материалами в средствах массовой информации, о предоставлении ответов через программу «инцидент-Менеджмент»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19.04.</w:t>
            </w:r>
          </w:p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1438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Кот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работе Народной инспекции (постановление администрации района  от </w:t>
            </w:r>
            <w:r w:rsidRPr="00AA310A">
              <w:rPr>
                <w:sz w:val="28"/>
                <w:szCs w:val="28"/>
              </w:rPr>
              <w:lastRenderedPageBreak/>
              <w:t>15.02.2010 №359)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B13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24.04.</w:t>
            </w:r>
          </w:p>
          <w:p w:rsidR="00BF4DA1" w:rsidRPr="00AA310A" w:rsidRDefault="00BF4DA1" w:rsidP="006B13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B1333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5B3B">
            <w:pPr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Час контроля</w:t>
            </w:r>
          </w:p>
          <w:p w:rsidR="00BF4DA1" w:rsidRPr="00AA310A" w:rsidRDefault="00BF4DA1" w:rsidP="000C5B3B">
            <w:pPr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ходе выполнения органами администрации района программных документов, принятых во исполнение Указов Президента, поручений Губернатора Алтайского края, главы администрации города (постановление администрации г</w:t>
            </w:r>
            <w:proofErr w:type="gramStart"/>
            <w:r w:rsidRPr="00AA310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A310A">
              <w:rPr>
                <w:color w:val="000000"/>
                <w:sz w:val="28"/>
                <w:szCs w:val="28"/>
              </w:rPr>
              <w:t>арнаула от 04.08.2017 №1600)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5B3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26.04.</w:t>
            </w:r>
          </w:p>
          <w:p w:rsidR="00BF4DA1" w:rsidRPr="00AA310A" w:rsidRDefault="00BF4DA1" w:rsidP="000C5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5B3B">
            <w:pPr>
              <w:pStyle w:val="a5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  <w:p w:rsidR="00BF4DA1" w:rsidRPr="00AA310A" w:rsidRDefault="00BF4DA1" w:rsidP="000C5B3B">
            <w:pPr>
              <w:pStyle w:val="a5"/>
              <w:rPr>
                <w:sz w:val="28"/>
                <w:szCs w:val="28"/>
              </w:rPr>
            </w:pPr>
            <w:r w:rsidRPr="00AA310A">
              <w:rPr>
                <w:sz w:val="24"/>
                <w:szCs w:val="24"/>
              </w:rPr>
              <w:t>Лукьянова Н.В.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5B3B">
            <w:pPr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0C5B3B">
            <w:pPr>
              <w:jc w:val="both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 xml:space="preserve">О ходе выполнения поручения с расширенного аппаратного совещания администрации города от 19.11.2018 об актуализации Положений и составов коллегиальных и совещательных органов, определению их эффективности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5B3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47E6C">
            <w:pPr>
              <w:pStyle w:val="a5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  <w:p w:rsidR="00BF4DA1" w:rsidRPr="00AA310A" w:rsidRDefault="00BF4DA1" w:rsidP="00747E6C">
            <w:pPr>
              <w:pStyle w:val="a5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389B">
            <w:pPr>
              <w:pStyle w:val="af7"/>
            </w:pPr>
            <w:r w:rsidRPr="00AA310A">
              <w:t>Час контроля</w:t>
            </w:r>
          </w:p>
          <w:p w:rsidR="00BF4DA1" w:rsidRPr="00AA310A" w:rsidRDefault="00BF4DA1" w:rsidP="000C389B">
            <w:pPr>
              <w:pStyle w:val="af7"/>
            </w:pPr>
            <w:r w:rsidRPr="00AA310A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15.05.</w:t>
            </w:r>
          </w:p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14388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Кот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F3902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ведении кадрового делопроизводства в </w:t>
            </w:r>
            <w:proofErr w:type="spellStart"/>
            <w:r w:rsidRPr="00AA310A">
              <w:rPr>
                <w:sz w:val="28"/>
                <w:szCs w:val="28"/>
              </w:rPr>
              <w:t>Новосиликатном</w:t>
            </w:r>
            <w:proofErr w:type="spellEnd"/>
            <w:r w:rsidRPr="00AA310A">
              <w:rPr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22.05.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535F92" w:rsidTr="00045877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Об исполнительской дисциплине органов администрации района по выполнению нормативно-правовых актов, служебных документов, рекомендаций, данных в ходе проверок </w:t>
            </w:r>
            <w:r w:rsidRPr="00AA310A">
              <w:rPr>
                <w:color w:val="000000" w:themeColor="text1"/>
                <w:sz w:val="28"/>
                <w:szCs w:val="28"/>
              </w:rPr>
              <w:t>(постановление администрации района от 13.06.2017 №983)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29.05.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  в городе Барнауле на 2015 - 2020 годы» </w:t>
            </w:r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(постановление администрации города от 05.08.2014  №1671)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C389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31.05.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AA310A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зданий органов местного самоуправления города Барнаула на 2014-2025 годы» </w:t>
            </w:r>
            <w:r w:rsidRPr="00AA310A">
              <w:rPr>
                <w:sz w:val="28"/>
                <w:szCs w:val="28"/>
              </w:rPr>
              <w:lastRenderedPageBreak/>
              <w:t>(постановление администрации города</w:t>
            </w:r>
            <w:proofErr w:type="gramEnd"/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от 14.05.2014 №965)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05.06.</w:t>
            </w:r>
          </w:p>
          <w:p w:rsidR="00BF4DA1" w:rsidRPr="00AA310A" w:rsidRDefault="00BF4DA1" w:rsidP="00FC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B775BB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утверждении муниципальной программы «Комплексные меры обеспечения охраны общественного порядка и общественной безопасности в городе Барнауле на 201</w:t>
            </w:r>
            <w:r>
              <w:rPr>
                <w:sz w:val="28"/>
                <w:szCs w:val="28"/>
              </w:rPr>
              <w:t>7</w:t>
            </w:r>
            <w:r w:rsidRPr="00AA310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A310A">
              <w:rPr>
                <w:sz w:val="28"/>
                <w:szCs w:val="28"/>
              </w:rPr>
              <w:t xml:space="preserve"> годы (постановления администраций города  от 19.04.2017 №764, района от 03.07.2017 №1101)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19.06.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44555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7"/>
            </w:pPr>
            <w:r w:rsidRPr="00AA310A">
              <w:t xml:space="preserve">Об актуализации информации и наполнении </w:t>
            </w:r>
            <w:proofErr w:type="spellStart"/>
            <w:proofErr w:type="gramStart"/>
            <w:r w:rsidRPr="00AA310A">
              <w:t>интернет-страницы</w:t>
            </w:r>
            <w:proofErr w:type="spellEnd"/>
            <w:proofErr w:type="gramEnd"/>
            <w:r w:rsidRPr="00AA310A">
              <w:t xml:space="preserve"> администрации Индустриального района на официальном сайте </w:t>
            </w:r>
            <w:hyperlink r:id="rId9" w:history="1">
              <w:r w:rsidRPr="00AA310A">
                <w:t>www.barnaul.org</w:t>
              </w:r>
            </w:hyperlink>
            <w:r w:rsidRPr="00AA310A">
              <w:t xml:space="preserve"> 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pStyle w:val="af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25.06.</w:t>
            </w:r>
          </w:p>
          <w:p w:rsidR="00BF4DA1" w:rsidRPr="00AA310A" w:rsidRDefault="00BF4DA1" w:rsidP="00045877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45877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Кот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Час контроля</w:t>
            </w:r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AA310A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</w:t>
            </w:r>
            <w:proofErr w:type="gramEnd"/>
          </w:p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от 31.08.2018 №1464)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26.06.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af7"/>
              <w:numPr>
                <w:ilvl w:val="0"/>
                <w:numId w:val="11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6023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B775BB">
            <w:pPr>
              <w:jc w:val="both"/>
              <w:rPr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выполнении муниципальной программы «Совершенствование муниципального управления и развитие гражданского общества в городе Барнауле на 2015-2020 годы»</w:t>
            </w:r>
            <w:r w:rsidRPr="00AA310A">
              <w:rPr>
                <w:sz w:val="28"/>
                <w:szCs w:val="28"/>
              </w:rPr>
              <w:t xml:space="preserve"> (постановлени</w:t>
            </w:r>
            <w:r>
              <w:rPr>
                <w:sz w:val="28"/>
                <w:szCs w:val="28"/>
              </w:rPr>
              <w:t>е</w:t>
            </w:r>
            <w:r w:rsidRPr="00AA310A">
              <w:rPr>
                <w:sz w:val="28"/>
                <w:szCs w:val="28"/>
              </w:rPr>
              <w:t xml:space="preserve"> администрац</w:t>
            </w:r>
            <w:r>
              <w:rPr>
                <w:sz w:val="28"/>
                <w:szCs w:val="28"/>
              </w:rPr>
              <w:t>ии города от 05.08.2014 №1671</w:t>
            </w:r>
            <w:r w:rsidRPr="00AA310A">
              <w:rPr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D34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28.06.</w:t>
            </w:r>
          </w:p>
          <w:p w:rsidR="00BF4DA1" w:rsidRPr="00AA310A" w:rsidRDefault="00BF4DA1" w:rsidP="00FC17F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D3424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535F92" w:rsidTr="00045877">
        <w:trPr>
          <w:trHeight w:val="149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7.3. Другие мероприятия: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7"/>
              <w:adjustRightInd/>
              <w:rPr>
                <w:color w:val="000000"/>
              </w:rPr>
            </w:pPr>
            <w:r w:rsidRPr="00AA310A">
              <w:rPr>
                <w:color w:val="000000"/>
              </w:rPr>
              <w:t>1.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C17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25.04., </w:t>
            </w:r>
          </w:p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30.05.</w:t>
            </w:r>
          </w:p>
          <w:p w:rsidR="00BF4DA1" w:rsidRPr="00AA310A" w:rsidRDefault="00BF4DA1" w:rsidP="00FC17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535F92" w:rsidTr="0004587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7"/>
              <w:adjustRightInd/>
              <w:rPr>
                <w:color w:val="000000"/>
              </w:rPr>
            </w:pPr>
            <w:r w:rsidRPr="00AA310A">
              <w:rPr>
                <w:color w:val="000000"/>
              </w:rPr>
              <w:t>2.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09.04.</w:t>
            </w:r>
          </w:p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08.05.</w:t>
            </w:r>
          </w:p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13.06.</w:t>
            </w:r>
          </w:p>
          <w:p w:rsidR="00BF4DA1" w:rsidRPr="00AA310A" w:rsidRDefault="00BF4DA1" w:rsidP="000458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10.00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</w:p>
        </w:tc>
      </w:tr>
    </w:tbl>
    <w:p w:rsidR="00425C35" w:rsidRDefault="00425C35">
      <w:r>
        <w:br w:type="page"/>
      </w:r>
    </w:p>
    <w:tbl>
      <w:tblPr>
        <w:tblW w:w="9923" w:type="dxa"/>
        <w:tblInd w:w="-176" w:type="dxa"/>
        <w:tblLayout w:type="fixed"/>
        <w:tblLook w:val="00A0"/>
      </w:tblPr>
      <w:tblGrid>
        <w:gridCol w:w="993"/>
        <w:gridCol w:w="5222"/>
        <w:gridCol w:w="1574"/>
        <w:gridCol w:w="2134"/>
      </w:tblGrid>
      <w:tr w:rsidR="00BF4DA1" w:rsidRPr="009F2C78" w:rsidTr="00045877">
        <w:trPr>
          <w:trHeight w:val="40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C17FE">
            <w:pPr>
              <w:widowControl w:val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AA310A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AA310A">
              <w:rPr>
                <w:b/>
                <w:bCs/>
                <w:color w:val="000000"/>
                <w:sz w:val="28"/>
                <w:szCs w:val="28"/>
              </w:rPr>
              <w:t>I. Контрольная деятельность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E4AA8" w:rsidRDefault="00BF4DA1" w:rsidP="00F420BE">
            <w:pPr>
              <w:rPr>
                <w:sz w:val="28"/>
                <w:szCs w:val="28"/>
              </w:rPr>
            </w:pPr>
            <w:r w:rsidRPr="00DE4AA8">
              <w:rPr>
                <w:sz w:val="28"/>
              </w:rPr>
              <w:t>Тематические проверки: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A310A">
              <w:rPr>
                <w:sz w:val="28"/>
              </w:rPr>
              <w:t>по организации дежурства в выходные и праздничные дни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  <w:lang w:val="en-US"/>
              </w:rPr>
              <w:t>26</w:t>
            </w:r>
            <w:r w:rsidRPr="00AA310A">
              <w:rPr>
                <w:sz w:val="24"/>
                <w:szCs w:val="24"/>
              </w:rPr>
              <w:t>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B5270">
            <w:pPr>
              <w:rPr>
                <w:sz w:val="28"/>
              </w:rPr>
            </w:pPr>
            <w:r w:rsidRPr="00AA310A">
              <w:rPr>
                <w:sz w:val="28"/>
              </w:rPr>
              <w:t>по готовности к работе спортивных сооружений в летний период времени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B5270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ведущий специалист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A310A">
              <w:rPr>
                <w:sz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июнь-июль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425C35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Pr="00AA310A">
              <w:rPr>
                <w:bCs/>
                <w:sz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B5270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Шушакова</w:t>
            </w:r>
            <w:proofErr w:type="spellEnd"/>
            <w:r w:rsidRPr="00AA310A">
              <w:rPr>
                <w:sz w:val="24"/>
                <w:szCs w:val="24"/>
              </w:rPr>
              <w:t xml:space="preserve"> В.В.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A310A">
              <w:rPr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5C35">
            <w:pPr>
              <w:ind w:right="-116" w:hanging="85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5B116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E4AA8" w:rsidRDefault="00BF4DA1" w:rsidP="00F420BE">
            <w:pPr>
              <w:rPr>
                <w:sz w:val="28"/>
              </w:rPr>
            </w:pPr>
            <w:r w:rsidRPr="00DE4AA8">
              <w:rPr>
                <w:sz w:val="28"/>
              </w:rPr>
              <w:t>По организации учебы в органах администрации района: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425C35" w:rsidP="00F420BE">
            <w:pPr>
              <w:rPr>
                <w:i/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 w:rsidRPr="00AA310A">
              <w:rPr>
                <w:sz w:val="28"/>
              </w:rPr>
              <w:t>- управление коммунального хозяйства, отдел по охране прав детства;</w:t>
            </w:r>
          </w:p>
          <w:p w:rsidR="00BF4DA1" w:rsidRPr="00AA310A" w:rsidRDefault="00BF4DA1" w:rsidP="00F420BE">
            <w:pPr>
              <w:rPr>
                <w:sz w:val="28"/>
              </w:rPr>
            </w:pPr>
            <w:r w:rsidRPr="00AA310A">
              <w:rPr>
                <w:sz w:val="28"/>
              </w:rPr>
              <w:t>- комитет по развитию предпринимательства и потребительскому рынку, правовой отдел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09.04.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B5270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14.05.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E4AA8" w:rsidRDefault="00BF4DA1" w:rsidP="00F420BE">
            <w:pPr>
              <w:rPr>
                <w:sz w:val="28"/>
              </w:rPr>
            </w:pPr>
            <w:r w:rsidRPr="00DE4AA8">
              <w:rPr>
                <w:sz w:val="28"/>
              </w:rPr>
              <w:t>Комплексные проверки: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5B1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специалисты ОКУ 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 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Юмашева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5B116C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767A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Комплексные проверки в органах администрации района:</w:t>
            </w:r>
          </w:p>
          <w:p w:rsidR="00BF4DA1" w:rsidRPr="00AA310A" w:rsidRDefault="00BF4DA1" w:rsidP="002767A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  <w:p w:rsidR="00BF4DA1" w:rsidRPr="00AA310A" w:rsidRDefault="00BF4DA1" w:rsidP="002767A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BF4DA1" w:rsidRPr="00AA310A" w:rsidRDefault="00BF4DA1" w:rsidP="002767A7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Власихинская сельская администрация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jc w:val="center"/>
              <w:rPr>
                <w:sz w:val="28"/>
                <w:szCs w:val="28"/>
              </w:rPr>
            </w:pPr>
          </w:p>
          <w:p w:rsidR="00BF4DA1" w:rsidRPr="00AA310A" w:rsidRDefault="00BF4DA1" w:rsidP="004275E8">
            <w:pPr>
              <w:jc w:val="center"/>
              <w:rPr>
                <w:sz w:val="28"/>
                <w:szCs w:val="28"/>
              </w:rPr>
            </w:pPr>
          </w:p>
          <w:p w:rsidR="00BF4DA1" w:rsidRPr="00F40586" w:rsidRDefault="00BF4DA1" w:rsidP="004275E8">
            <w:pPr>
              <w:jc w:val="center"/>
              <w:rPr>
                <w:sz w:val="24"/>
                <w:szCs w:val="24"/>
              </w:rPr>
            </w:pPr>
            <w:r w:rsidRPr="00F40586">
              <w:rPr>
                <w:sz w:val="24"/>
                <w:szCs w:val="24"/>
              </w:rPr>
              <w:t>15-19.04</w:t>
            </w:r>
          </w:p>
          <w:p w:rsidR="00BF4DA1" w:rsidRDefault="00BF4DA1" w:rsidP="004275E8">
            <w:pPr>
              <w:jc w:val="center"/>
              <w:rPr>
                <w:sz w:val="24"/>
                <w:szCs w:val="24"/>
              </w:rPr>
            </w:pPr>
          </w:p>
          <w:p w:rsidR="00BF4DA1" w:rsidRDefault="00BF4DA1" w:rsidP="004275E8">
            <w:pPr>
              <w:jc w:val="center"/>
              <w:rPr>
                <w:sz w:val="24"/>
                <w:szCs w:val="24"/>
              </w:rPr>
            </w:pPr>
          </w:p>
          <w:p w:rsidR="00BF4DA1" w:rsidRPr="00F40586" w:rsidRDefault="00BF4DA1" w:rsidP="004275E8">
            <w:pPr>
              <w:jc w:val="center"/>
              <w:rPr>
                <w:sz w:val="24"/>
                <w:szCs w:val="24"/>
              </w:rPr>
            </w:pPr>
          </w:p>
          <w:p w:rsidR="00BF4DA1" w:rsidRPr="00F40586" w:rsidRDefault="00BF4DA1" w:rsidP="004275E8">
            <w:pPr>
              <w:jc w:val="center"/>
              <w:rPr>
                <w:sz w:val="24"/>
                <w:szCs w:val="24"/>
              </w:rPr>
            </w:pPr>
            <w:r w:rsidRPr="00F40586">
              <w:rPr>
                <w:sz w:val="24"/>
                <w:szCs w:val="24"/>
              </w:rPr>
              <w:t>20-24.05</w:t>
            </w:r>
          </w:p>
          <w:p w:rsidR="00BF4DA1" w:rsidRPr="00F40586" w:rsidRDefault="00BF4DA1" w:rsidP="004275E8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4275E8">
            <w:pPr>
              <w:jc w:val="center"/>
              <w:rPr>
                <w:sz w:val="28"/>
                <w:szCs w:val="28"/>
              </w:rPr>
            </w:pPr>
            <w:r w:rsidRPr="00F40586">
              <w:rPr>
                <w:sz w:val="24"/>
                <w:szCs w:val="24"/>
              </w:rPr>
              <w:t>17-23.06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7A0598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E4AA8" w:rsidRDefault="00BF4DA1" w:rsidP="00F420BE">
            <w:pPr>
              <w:rPr>
                <w:bCs/>
                <w:sz w:val="28"/>
              </w:rPr>
            </w:pPr>
            <w:r w:rsidRPr="00DE4AA8">
              <w:rPr>
                <w:bCs/>
                <w:sz w:val="28"/>
              </w:rPr>
              <w:t>По работе управленческих формирований: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i/>
                <w:sz w:val="28"/>
              </w:rPr>
            </w:pPr>
          </w:p>
          <w:p w:rsidR="00BF4DA1" w:rsidRPr="00AA310A" w:rsidRDefault="00BF4DA1" w:rsidP="00F420BE">
            <w:pPr>
              <w:rPr>
                <w:i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специалисты ОКУ 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7A0598">
        <w:trPr>
          <w:trHeight w:val="14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3142B9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bCs/>
                <w:sz w:val="28"/>
              </w:rPr>
            </w:pPr>
            <w:r w:rsidRPr="00AA310A">
              <w:rPr>
                <w:bCs/>
                <w:sz w:val="28"/>
              </w:rPr>
              <w:t xml:space="preserve">- молодежный Совет; </w:t>
            </w:r>
          </w:p>
          <w:p w:rsidR="00BF4DA1" w:rsidRPr="00AA310A" w:rsidRDefault="00BF4DA1" w:rsidP="004A5399">
            <w:pPr>
              <w:rPr>
                <w:bCs/>
                <w:sz w:val="28"/>
              </w:rPr>
            </w:pPr>
            <w:r w:rsidRPr="00AA310A">
              <w:rPr>
                <w:b/>
                <w:bCs/>
                <w:sz w:val="28"/>
              </w:rPr>
              <w:t xml:space="preserve">- </w:t>
            </w:r>
            <w:r w:rsidRPr="00AA310A">
              <w:rPr>
                <w:bCs/>
                <w:sz w:val="28"/>
              </w:rPr>
              <w:t>Координационный совет уличных комитетов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апрель 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май</w:t>
            </w:r>
          </w:p>
          <w:p w:rsidR="00BF4DA1" w:rsidRPr="00AA310A" w:rsidRDefault="00BF4DA1" w:rsidP="004A539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DE4AA8" w:rsidRDefault="00BF4DA1" w:rsidP="004A5399">
            <w:pPr>
              <w:jc w:val="both"/>
              <w:rPr>
                <w:sz w:val="28"/>
              </w:rPr>
            </w:pPr>
            <w:r w:rsidRPr="00DE4AA8">
              <w:rPr>
                <w:sz w:val="28"/>
              </w:rPr>
              <w:t xml:space="preserve">По проведению отчетов по итогам работы за </w:t>
            </w:r>
            <w:r w:rsidRPr="00DE4AA8">
              <w:rPr>
                <w:sz w:val="28"/>
                <w:lang w:val="en-US"/>
              </w:rPr>
              <w:t>I</w:t>
            </w:r>
            <w:r w:rsidRPr="00DE4AA8">
              <w:rPr>
                <w:sz w:val="28"/>
              </w:rPr>
              <w:t xml:space="preserve"> квартал 2019 г. у заместителей главы администрации района: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16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Лукьянова Н.В.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 w:rsidRPr="00AA310A">
              <w:rPr>
                <w:sz w:val="28"/>
              </w:rPr>
              <w:t>- управление коммунального хозяйства</w:t>
            </w:r>
          </w:p>
          <w:p w:rsidR="00BF4DA1" w:rsidRDefault="00BF4DA1" w:rsidP="007A0598">
            <w:pPr>
              <w:rPr>
                <w:sz w:val="28"/>
              </w:rPr>
            </w:pPr>
            <w:r w:rsidRPr="00AA310A">
              <w:rPr>
                <w:sz w:val="28"/>
              </w:rPr>
              <w:t xml:space="preserve">- </w:t>
            </w:r>
            <w:r w:rsidR="007A0598">
              <w:rPr>
                <w:sz w:val="28"/>
              </w:rPr>
              <w:t>отдел по охране прав детства</w:t>
            </w:r>
          </w:p>
          <w:p w:rsidR="007A0598" w:rsidRPr="00BA296E" w:rsidRDefault="007A0598" w:rsidP="007A0598">
            <w:pPr>
              <w:rPr>
                <w:sz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rPr>
                <w:i/>
                <w:sz w:val="28"/>
              </w:rPr>
            </w:pPr>
            <w:r w:rsidRPr="00AA310A">
              <w:rPr>
                <w:sz w:val="28"/>
              </w:rPr>
              <w:t>По организации контрольной деятельности в органах администрации района в</w:t>
            </w:r>
            <w:r w:rsidRPr="00AA310A">
              <w:rPr>
                <w:i/>
                <w:sz w:val="28"/>
              </w:rPr>
              <w:t xml:space="preserve"> </w:t>
            </w:r>
            <w:r w:rsidRPr="00AA310A">
              <w:rPr>
                <w:sz w:val="28"/>
              </w:rPr>
              <w:t>управлении по строительству и архитектуре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Авдеева Н.А.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 w:rsidRPr="00AA310A">
              <w:rPr>
                <w:sz w:val="28"/>
              </w:rPr>
              <w:t>изуальный осмотр чердачных и подвальных помещений многоквартирных домов (МКД)                            на предмет ограничения доступа посторонних лиц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2"/>
                <w:szCs w:val="22"/>
              </w:rPr>
            </w:pPr>
            <w:r w:rsidRPr="00AA310A">
              <w:rPr>
                <w:sz w:val="22"/>
                <w:szCs w:val="22"/>
              </w:rPr>
              <w:t>июнь</w:t>
            </w:r>
          </w:p>
          <w:p w:rsidR="00BF4DA1" w:rsidRPr="00AA310A" w:rsidRDefault="00BF4DA1" w:rsidP="00F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2"/>
                <w:szCs w:val="22"/>
              </w:rPr>
            </w:pPr>
            <w:r w:rsidRPr="00AA310A">
              <w:rPr>
                <w:sz w:val="22"/>
                <w:szCs w:val="22"/>
              </w:rPr>
              <w:t>ведущий специалист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10A">
              <w:rPr>
                <w:sz w:val="28"/>
                <w:szCs w:val="28"/>
              </w:rPr>
              <w:t>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ежемесячно,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1, 3 четверг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13.00-15.00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2"/>
                <w:szCs w:val="22"/>
              </w:rPr>
              <w:t>ведущий специалист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AA310A">
              <w:rPr>
                <w:sz w:val="28"/>
              </w:rPr>
              <w:t>о организации работы с обращениями граждан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 раза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 месяц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Лукьянова Н.В.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AA31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AA310A">
              <w:rPr>
                <w:bCs/>
                <w:color w:val="000000"/>
                <w:sz w:val="28"/>
                <w:szCs w:val="28"/>
              </w:rPr>
              <w:t>о подготовке к «Часу контроля» на расширенных аппаратных совещаниях</w:t>
            </w:r>
            <w:r>
              <w:rPr>
                <w:bCs/>
                <w:color w:val="000000"/>
                <w:sz w:val="28"/>
                <w:szCs w:val="28"/>
              </w:rPr>
              <w:t>, коллегии администрации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</w:t>
            </w:r>
          </w:p>
          <w:p w:rsidR="00BF4DA1" w:rsidRPr="00BA296E" w:rsidRDefault="00BF4DA1" w:rsidP="00DE4AA8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совещаний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 Лукьянова Н.В.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A31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A539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AA310A">
              <w:rPr>
                <w:sz w:val="28"/>
              </w:rPr>
              <w:t>о организации проведения «Часов контроля» у заместителей главы администрации, руководителей органов администрации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F4C2C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по плану работы </w:t>
            </w:r>
            <w:proofErr w:type="spellStart"/>
            <w:proofErr w:type="gramStart"/>
            <w:r w:rsidRPr="00AA310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Лукьянова Н.В.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Ведущий специалист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A31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10A">
              <w:rPr>
                <w:sz w:val="28"/>
                <w:szCs w:val="28"/>
              </w:rPr>
              <w:t>о выполнению поручений главы города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85" w:right="-116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ОКУ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A296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A31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10A">
              <w:rPr>
                <w:sz w:val="28"/>
                <w:szCs w:val="28"/>
              </w:rPr>
              <w:t xml:space="preserve">о выполнению поручений, данных главой администрации района </w:t>
            </w:r>
            <w:proofErr w:type="gramStart"/>
            <w:r w:rsidRPr="00AA310A">
              <w:rPr>
                <w:sz w:val="28"/>
                <w:szCs w:val="28"/>
              </w:rPr>
              <w:t>на</w:t>
            </w:r>
            <w:proofErr w:type="gramEnd"/>
            <w:r w:rsidRPr="00AA310A">
              <w:rPr>
                <w:sz w:val="28"/>
                <w:szCs w:val="28"/>
              </w:rPr>
              <w:t>:</w:t>
            </w:r>
          </w:p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коллегии,</w:t>
            </w:r>
          </w:p>
          <w:p w:rsidR="00BF4DA1" w:rsidRPr="00BA296E" w:rsidRDefault="00BF4DA1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аппаратных совещаниях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85" w:right="-116" w:hanging="85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Лукьянова Н.В.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Воробьев Ю.А.</w:t>
            </w:r>
          </w:p>
        </w:tc>
      </w:tr>
      <w:tr w:rsidR="00BF4DA1" w:rsidRPr="003B37DF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10A">
              <w:rPr>
                <w:sz w:val="28"/>
                <w:szCs w:val="28"/>
              </w:rPr>
              <w:t>о содержанию рекламных конструкций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пятница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Черненко К.В.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10A">
              <w:rPr>
                <w:sz w:val="28"/>
                <w:szCs w:val="28"/>
              </w:rPr>
              <w:t>о санитарному состоянию прилегающих территорий: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1-й вторник месяца 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Дулин</w:t>
            </w:r>
            <w:proofErr w:type="spellEnd"/>
            <w:r w:rsidRPr="00AA310A">
              <w:rPr>
                <w:sz w:val="24"/>
                <w:szCs w:val="24"/>
              </w:rPr>
              <w:t xml:space="preserve"> М.А.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строительных площадок жилых домов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2-й вторник месяца 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Дулин</w:t>
            </w:r>
            <w:proofErr w:type="spellEnd"/>
            <w:r w:rsidRPr="00AA310A">
              <w:rPr>
                <w:sz w:val="24"/>
                <w:szCs w:val="24"/>
              </w:rPr>
              <w:t xml:space="preserve"> М.А.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временных торговых сооружений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3-й вторник месяца 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Дулин</w:t>
            </w:r>
            <w:proofErr w:type="spellEnd"/>
            <w:r w:rsidRPr="00AA310A">
              <w:rPr>
                <w:sz w:val="24"/>
                <w:szCs w:val="24"/>
              </w:rPr>
              <w:t xml:space="preserve"> М.А.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среда</w:t>
            </w:r>
          </w:p>
          <w:p w:rsidR="00BF4DA1" w:rsidRPr="00AA310A" w:rsidRDefault="00BF4DA1" w:rsidP="00436B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408DA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AA310A">
              <w:rPr>
                <w:sz w:val="24"/>
                <w:szCs w:val="24"/>
              </w:rPr>
              <w:t>УСиА</w:t>
            </w:r>
            <w:proofErr w:type="spellEnd"/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среда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Василов Ф.Д.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Хозов</w:t>
            </w:r>
            <w:proofErr w:type="spellEnd"/>
            <w:r w:rsidRPr="00AA310A">
              <w:rPr>
                <w:sz w:val="24"/>
                <w:szCs w:val="24"/>
              </w:rPr>
              <w:t xml:space="preserve"> В.Е.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d"/>
              <w:widowControl w:val="0"/>
              <w:rPr>
                <w:b/>
              </w:rPr>
            </w:pPr>
            <w:r w:rsidRPr="00AA310A">
              <w:t>по проверке санитарного состояния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ежемесячно</w:t>
            </w:r>
          </w:p>
          <w:p w:rsidR="00BF4DA1" w:rsidRPr="00AA310A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среда</w:t>
            </w:r>
          </w:p>
          <w:p w:rsidR="00BF4DA1" w:rsidRPr="00AA310A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13.00-14.00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Сенин В.И.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за ходом ведения земляных работ в районе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 четверг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13.00-14.00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Беккер О.А.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ind w:right="-1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мониторинг заготовки и расходования топлива на ведомственных котельных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 четверг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Долинин</w:t>
            </w:r>
            <w:proofErr w:type="spellEnd"/>
            <w:r w:rsidRPr="00AA310A">
              <w:rPr>
                <w:sz w:val="24"/>
                <w:szCs w:val="28"/>
              </w:rPr>
              <w:t xml:space="preserve"> В.Е.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 </w:t>
            </w:r>
            <w:proofErr w:type="gramStart"/>
            <w:r w:rsidRPr="00AA310A">
              <w:rPr>
                <w:sz w:val="28"/>
                <w:szCs w:val="28"/>
              </w:rPr>
              <w:t>контролю за</w:t>
            </w:r>
            <w:proofErr w:type="gramEnd"/>
            <w:r w:rsidRPr="00AA310A">
              <w:rPr>
                <w:sz w:val="28"/>
                <w:szCs w:val="28"/>
              </w:rPr>
              <w:t xml:space="preserve">  санитарным состоянием территории района и проверке  качества устранения замечаний (совместно с организационно-контрольным управлением)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1,3 четверг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Сенин В.И.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за ходом подготовки к зиме в районе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Метальникова</w:t>
            </w:r>
            <w:proofErr w:type="spellEnd"/>
            <w:r w:rsidRPr="00AA310A">
              <w:rPr>
                <w:sz w:val="24"/>
                <w:szCs w:val="28"/>
              </w:rPr>
              <w:t xml:space="preserve"> Е.В.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36B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за ходом выполнения программы капитального ремонта многоквартирных домов в районе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85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Метальникова</w:t>
            </w:r>
            <w:proofErr w:type="spellEnd"/>
            <w:r w:rsidRPr="00AA310A">
              <w:rPr>
                <w:sz w:val="24"/>
                <w:szCs w:val="28"/>
              </w:rPr>
              <w:t xml:space="preserve"> Е.В.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08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за проведением работ по благоустройству и озеленению</w:t>
            </w:r>
          </w:p>
          <w:p w:rsidR="00BF4DA1" w:rsidRPr="00AA310A" w:rsidRDefault="00BF4DA1" w:rsidP="00F420B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май-июнь</w:t>
            </w:r>
          </w:p>
          <w:p w:rsidR="00BF4DA1" w:rsidRPr="00AA310A" w:rsidRDefault="00BF4DA1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</w:t>
            </w:r>
          </w:p>
          <w:p w:rsidR="00BF4DA1" w:rsidRPr="00AA310A" w:rsidRDefault="00BF4DA1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понедельник</w:t>
            </w:r>
          </w:p>
          <w:p w:rsidR="00BF4DA1" w:rsidRPr="00AA310A" w:rsidRDefault="00BF4DA1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13.00-14.00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8"/>
              </w:rPr>
            </w:pPr>
            <w:r w:rsidRPr="00AA310A">
              <w:rPr>
                <w:sz w:val="24"/>
                <w:szCs w:val="28"/>
              </w:rPr>
              <w:t>Беккер О.А.</w:t>
            </w:r>
          </w:p>
          <w:p w:rsidR="00BF4DA1" w:rsidRPr="00AA310A" w:rsidRDefault="00BF4DA1" w:rsidP="00F420BE">
            <w:pPr>
              <w:rPr>
                <w:sz w:val="24"/>
                <w:szCs w:val="28"/>
              </w:rPr>
            </w:pPr>
            <w:proofErr w:type="spellStart"/>
            <w:r w:rsidRPr="00AA310A">
              <w:rPr>
                <w:sz w:val="24"/>
                <w:szCs w:val="28"/>
              </w:rPr>
              <w:t>Коннова</w:t>
            </w:r>
            <w:proofErr w:type="spellEnd"/>
            <w:r w:rsidRPr="00AA310A">
              <w:rPr>
                <w:sz w:val="24"/>
                <w:szCs w:val="28"/>
              </w:rPr>
              <w:t xml:space="preserve"> М.В.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25C35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C35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приемка дворовых спортивных площадок, задействованных в проекте «Дворовый инструктор»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01-20.05.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Волкова Д.В.</w:t>
            </w:r>
          </w:p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организация работы площадок в рамках реализации проекта «Дворовый инструктор» в соответствии с графиком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01-30.06.</w:t>
            </w:r>
          </w:p>
          <w:p w:rsidR="00BF4DA1" w:rsidRPr="00AA310A" w:rsidRDefault="00BF4DA1" w:rsidP="00427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Волкова Д.В.</w:t>
            </w:r>
          </w:p>
          <w:p w:rsidR="00BF4DA1" w:rsidRPr="00AA310A" w:rsidRDefault="00BF4DA1" w:rsidP="004275E8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состояние памятных знаков, расположенных на территории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01-08.04.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Молявко</w:t>
            </w:r>
            <w:proofErr w:type="spellEnd"/>
            <w:r w:rsidRPr="00AA310A">
              <w:rPr>
                <w:sz w:val="24"/>
                <w:szCs w:val="24"/>
              </w:rPr>
              <w:t xml:space="preserve"> А.Г.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A30E2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подготовка спортивных сооружений к летнему и зимнему периоду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22-26.04.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Волкова Д.В.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A30E2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Визуальное обследование строительства особо важных объектов социального </w:t>
            </w:r>
            <w:r w:rsidRPr="00AA310A">
              <w:rPr>
                <w:sz w:val="28"/>
                <w:szCs w:val="28"/>
              </w:rPr>
              <w:lastRenderedPageBreak/>
              <w:t>назначения (учреждения спорта, культуры, здравоохранения)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19.04.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Миляев А.Н.</w:t>
            </w:r>
          </w:p>
          <w:p w:rsidR="00BF4DA1" w:rsidRPr="00AA310A" w:rsidRDefault="00BF4DA1" w:rsidP="00647759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Волкова Д.В.</w:t>
            </w:r>
          </w:p>
          <w:p w:rsidR="00BF4DA1" w:rsidRPr="00AA310A" w:rsidRDefault="00BF4DA1" w:rsidP="00647759">
            <w:pPr>
              <w:snapToGrid w:val="0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Молявко</w:t>
            </w:r>
            <w:proofErr w:type="spellEnd"/>
            <w:r w:rsidRPr="00AA310A">
              <w:rPr>
                <w:sz w:val="24"/>
                <w:szCs w:val="24"/>
              </w:rPr>
              <w:t xml:space="preserve"> А.Г.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Pr="00AA31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мониторинг качества проведения культурно-массовых и спортивно-оздоровительных мероприятий </w:t>
            </w:r>
          </w:p>
          <w:p w:rsidR="00BF4DA1" w:rsidRPr="00AA310A" w:rsidRDefault="00BF4DA1" w:rsidP="00F420BE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на пригородных территориях, учреждениях культуры и открытых площадках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Волкова Д.В.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Молявко</w:t>
            </w:r>
            <w:proofErr w:type="spellEnd"/>
            <w:r w:rsidRPr="00AA310A">
              <w:rPr>
                <w:sz w:val="24"/>
                <w:szCs w:val="24"/>
              </w:rPr>
              <w:t xml:space="preserve"> А.Г.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санитарному состоянию прилегающих территории предприятий (ул</w:t>
            </w:r>
            <w:proofErr w:type="gramStart"/>
            <w:r w:rsidRPr="00AA310A">
              <w:rPr>
                <w:sz w:val="28"/>
                <w:szCs w:val="28"/>
              </w:rPr>
              <w:t>.П</w:t>
            </w:r>
            <w:proofErr w:type="gramEnd"/>
            <w:r w:rsidRPr="00AA310A">
              <w:rPr>
                <w:sz w:val="28"/>
                <w:szCs w:val="28"/>
              </w:rPr>
              <w:t xml:space="preserve">опова, ул.Георгиева, Павловский тракт, ул.Трактовая), садовых некоммерческих товариществ, составление протоколов               </w:t>
            </w:r>
          </w:p>
          <w:p w:rsidR="00BF4DA1" w:rsidRPr="00AA310A" w:rsidRDefault="00BF4DA1" w:rsidP="00F420BE">
            <w:pPr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 административном правонарушении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еженедельновторник</w:t>
            </w:r>
            <w:proofErr w:type="spellEnd"/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09.00-12.00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Мамедов М.О.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Найденова О.В.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выявлению надписей экстремистского и террористического характера на фасадах, ограждениях предприятий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BF4DA1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50AF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Найденова О.В.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5516C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пресечению несанкционированной торговли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еженедельносреда</w:t>
            </w:r>
            <w:proofErr w:type="spellEnd"/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13.00-15.00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соблюдению законодательства        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ежемесячно </w:t>
            </w:r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2-й четверг</w:t>
            </w:r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21-00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санитарному состоянию прилегающих территории предприятий бытового обслуживания (</w:t>
            </w:r>
            <w:proofErr w:type="spellStart"/>
            <w:r w:rsidRPr="00AA310A">
              <w:rPr>
                <w:sz w:val="28"/>
                <w:szCs w:val="28"/>
              </w:rPr>
              <w:t>автомойки</w:t>
            </w:r>
            <w:proofErr w:type="spellEnd"/>
            <w:r w:rsidRPr="00AA310A">
              <w:rPr>
                <w:sz w:val="28"/>
                <w:szCs w:val="28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проверка органов администрации, оказывающих муниципальные услуги, по размещению информационных стендов, актуальности размещения информации об услугах на сайте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50AFD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Найденова О.В.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7"/>
                <w:szCs w:val="27"/>
                <w:shd w:val="clear" w:color="auto" w:fill="FFFFFF"/>
              </w:rPr>
            </w:pPr>
            <w:r w:rsidRPr="00AA310A">
              <w:rPr>
                <w:sz w:val="27"/>
                <w:szCs w:val="27"/>
                <w:shd w:val="clear" w:color="auto" w:fill="FFFFFF"/>
              </w:rPr>
              <w:t xml:space="preserve">по микрорайонам для оценки доступности социально-значимых объектов района - предприятий потребительского рынка (совместно с Союзом пенсионеров)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50AFD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соблюдению ограничения реализации алкогольной продукции в праздничные дни (День Победы)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09.05.</w:t>
            </w:r>
          </w:p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</w:t>
            </w:r>
            <w:r w:rsidRPr="00AA310A">
              <w:rPr>
                <w:sz w:val="28"/>
              </w:rPr>
              <w:t xml:space="preserve"> размещению передвижных нестационарных торговых объектов </w:t>
            </w:r>
            <w:r w:rsidRPr="00AA310A">
              <w:rPr>
                <w:sz w:val="28"/>
              </w:rPr>
              <w:lastRenderedPageBreak/>
              <w:t xml:space="preserve">мелкорозничной торговли в соответствии со Схемой размещения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AA310A">
              <w:rPr>
                <w:sz w:val="28"/>
                <w:szCs w:val="28"/>
                <w:shd w:val="clear" w:color="auto" w:fill="FFFFFF"/>
              </w:rPr>
              <w:t>по ликвидации несанкционированной торговли (совместно с членами добровольной Народной дружины)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Дубинина К.П.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Кравченко С.В.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keepNext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keepNext/>
              <w:snapToGrid w:val="0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F344A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23.05.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8F344A">
            <w:pPr>
              <w:jc w:val="both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Мурдасова</w:t>
            </w:r>
            <w:proofErr w:type="spellEnd"/>
            <w:r w:rsidRPr="00AA310A">
              <w:rPr>
                <w:sz w:val="24"/>
                <w:szCs w:val="24"/>
              </w:rPr>
              <w:t xml:space="preserve"> Г.А.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F4DA8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 ведению кадрового делопроизводства </w:t>
            </w:r>
          </w:p>
          <w:p w:rsidR="00BF4DA1" w:rsidRPr="00AA310A" w:rsidRDefault="00BF4DA1" w:rsidP="00AF4DA8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в </w:t>
            </w:r>
            <w:proofErr w:type="spellStart"/>
            <w:r w:rsidRPr="00AA310A">
              <w:rPr>
                <w:sz w:val="28"/>
                <w:szCs w:val="28"/>
              </w:rPr>
              <w:t>Новосиликатном</w:t>
            </w:r>
            <w:proofErr w:type="spellEnd"/>
            <w:r w:rsidRPr="00AA310A">
              <w:rPr>
                <w:sz w:val="28"/>
                <w:szCs w:val="28"/>
              </w:rPr>
              <w:t xml:space="preserve"> территориальном управлении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22.04.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F4DA8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Щербакова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организации уборки помещений администрации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11.04.</w:t>
            </w:r>
          </w:p>
          <w:p w:rsidR="00BF4DA1" w:rsidRPr="00AA310A" w:rsidRDefault="00BF4DA1" w:rsidP="007C3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both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Мурдасова</w:t>
            </w:r>
            <w:proofErr w:type="spellEnd"/>
            <w:r w:rsidRPr="00AA310A">
              <w:rPr>
                <w:sz w:val="24"/>
                <w:szCs w:val="24"/>
              </w:rPr>
              <w:t xml:space="preserve"> Г.А.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за соблюдением лимитов потребления топливно-энергетических ресурсов учреждениями, финансируемыми из городского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до 19.04.</w:t>
            </w:r>
          </w:p>
          <w:p w:rsidR="00BF4DA1" w:rsidRPr="00AA310A" w:rsidRDefault="00BF4DA1" w:rsidP="00025A5A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20.05.</w:t>
            </w:r>
          </w:p>
          <w:p w:rsidR="00BF4DA1" w:rsidRPr="00AA310A" w:rsidRDefault="00BF4DA1" w:rsidP="007C3C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20.06.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за выполнением работ по капитальному ремонту помещений с </w:t>
            </w:r>
            <w:proofErr w:type="spellStart"/>
            <w:r w:rsidRPr="00AA310A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 ходе ремонта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Е.В.</w:t>
            </w:r>
          </w:p>
          <w:p w:rsidR="00BF4DA1" w:rsidRPr="00AA310A" w:rsidRDefault="00BF4DA1" w:rsidP="00025A5A">
            <w:pPr>
              <w:jc w:val="both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Мурдасова</w:t>
            </w:r>
            <w:proofErr w:type="spellEnd"/>
            <w:r w:rsidRPr="00AA310A">
              <w:rPr>
                <w:sz w:val="24"/>
                <w:szCs w:val="24"/>
              </w:rPr>
              <w:t xml:space="preserve"> Г.А.</w:t>
            </w:r>
          </w:p>
        </w:tc>
      </w:tr>
      <w:tr w:rsidR="00BF4DA1" w:rsidRPr="009F2C78" w:rsidTr="00045877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keepNext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Пфаненштыль</w:t>
            </w:r>
            <w:proofErr w:type="spellEnd"/>
            <w:r w:rsidRPr="00AA310A">
              <w:rPr>
                <w:sz w:val="24"/>
                <w:szCs w:val="24"/>
              </w:rPr>
              <w:t xml:space="preserve"> Е.А.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санитарному состоянию частного сектора района, составление протоколов на административную комиссию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2,4-й четверг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Григорьева Т.В.</w:t>
            </w:r>
          </w:p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Кузнецова К.С.</w:t>
            </w:r>
          </w:p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Чубосова</w:t>
            </w:r>
            <w:proofErr w:type="spellEnd"/>
            <w:r w:rsidRPr="00AA310A">
              <w:rPr>
                <w:sz w:val="24"/>
                <w:szCs w:val="24"/>
              </w:rPr>
              <w:t xml:space="preserve"> С.Ю.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организации работы с обращениями граждан во Власихинской сельской администрации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июнь</w:t>
            </w:r>
          </w:p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A3A8C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Кузнецова К.С.</w:t>
            </w:r>
          </w:p>
          <w:p w:rsidR="00BF4DA1" w:rsidRPr="00AA310A" w:rsidRDefault="00BF4DA1" w:rsidP="00FA3A8C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Чубосова</w:t>
            </w:r>
            <w:proofErr w:type="spellEnd"/>
            <w:r w:rsidRPr="00AA310A">
              <w:rPr>
                <w:sz w:val="24"/>
                <w:szCs w:val="24"/>
              </w:rPr>
              <w:t xml:space="preserve"> С.Ю.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использованию помещений органами ТОС и общественными организациями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Григорьева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  <w:p w:rsidR="00BF4DA1" w:rsidRPr="00AA310A" w:rsidRDefault="00BF4DA1" w:rsidP="00025A5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Кузнецова К.С.</w:t>
            </w:r>
          </w:p>
          <w:p w:rsidR="00BF4DA1" w:rsidRPr="00AA310A" w:rsidRDefault="00BF4DA1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Кузнецова К.С.</w:t>
            </w:r>
          </w:p>
          <w:p w:rsidR="00BF4DA1" w:rsidRPr="00AA310A" w:rsidRDefault="00BF4DA1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Чубосова</w:t>
            </w:r>
            <w:proofErr w:type="spellEnd"/>
            <w:r w:rsidRPr="00AA310A">
              <w:rPr>
                <w:sz w:val="24"/>
                <w:szCs w:val="24"/>
              </w:rPr>
              <w:t xml:space="preserve"> С.Ю.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ежемесячно</w:t>
            </w:r>
          </w:p>
          <w:p w:rsidR="00BF4DA1" w:rsidRPr="00AA310A" w:rsidRDefault="00BF4DA1" w:rsidP="00025A5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025A5A">
            <w:pPr>
              <w:ind w:left="-57" w:right="-57"/>
              <w:rPr>
                <w:sz w:val="24"/>
                <w:szCs w:val="24"/>
              </w:rPr>
            </w:pPr>
          </w:p>
          <w:p w:rsidR="00BF4DA1" w:rsidRPr="00AA310A" w:rsidRDefault="00BF4DA1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Кузнецова К.С.</w:t>
            </w:r>
          </w:p>
          <w:p w:rsidR="00BF4DA1" w:rsidRPr="00AA310A" w:rsidRDefault="00BF4DA1" w:rsidP="00025A5A">
            <w:pPr>
              <w:ind w:right="-57"/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Клабукова А.А.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snapToGrid w:val="0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Посещение семей, воспитывающих усыновленных и приемных детей, и детей, находящихся </w:t>
            </w:r>
            <w:proofErr w:type="gramStart"/>
            <w:r w:rsidRPr="00AA310A">
              <w:rPr>
                <w:sz w:val="28"/>
                <w:szCs w:val="28"/>
              </w:rPr>
              <w:t>по</w:t>
            </w:r>
            <w:proofErr w:type="gramEnd"/>
            <w:r w:rsidRPr="00AA310A">
              <w:rPr>
                <w:sz w:val="28"/>
                <w:szCs w:val="28"/>
              </w:rPr>
              <w:t xml:space="preserve"> опекой (попечительством)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767A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еженедельно вторник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Специалисты отдела</w:t>
            </w:r>
          </w:p>
        </w:tc>
      </w:tr>
      <w:tr w:rsidR="00BF4DA1" w:rsidRPr="00110697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информатизации: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BF4DA1" w:rsidRPr="00110697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по сохранности баз в органах </w:t>
            </w:r>
          </w:p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отдел бухгалтерии</w:t>
            </w:r>
          </w:p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lastRenderedPageBreak/>
              <w:t>- комитет по развитию предпринимательства и потребительскому рынку</w:t>
            </w:r>
          </w:p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- административно-хозяйственный отдел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апрель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май</w:t>
            </w: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  <w:p w:rsidR="00BF4DA1" w:rsidRPr="00AA310A" w:rsidRDefault="00BF4DA1" w:rsidP="007C3C1B">
            <w:pPr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lastRenderedPageBreak/>
              <w:t>Старкова Л.А.</w:t>
            </w:r>
          </w:p>
        </w:tc>
      </w:tr>
      <w:tr w:rsidR="00BF4DA1" w:rsidRPr="00110697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08"/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Отдел бухгалтерии: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Жилина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правильность и полнота отражения на счетах бухгалтерского учета движения нефинансовых активов в </w:t>
            </w:r>
            <w:proofErr w:type="spellStart"/>
            <w:r w:rsidRPr="00AA310A">
              <w:rPr>
                <w:sz w:val="28"/>
                <w:szCs w:val="28"/>
              </w:rPr>
              <w:t>Новосиликатном</w:t>
            </w:r>
            <w:proofErr w:type="spellEnd"/>
            <w:r w:rsidRPr="00AA310A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  <w:p w:rsidR="00BF4DA1" w:rsidRPr="00AA310A" w:rsidRDefault="00BF4DA1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AA310A">
              <w:rPr>
                <w:sz w:val="24"/>
                <w:szCs w:val="24"/>
              </w:rPr>
              <w:t>май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26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Васильева Е.А.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оформление кассовых и банковских операций в </w:t>
            </w:r>
            <w:proofErr w:type="spellStart"/>
            <w:r w:rsidRPr="00AA310A">
              <w:rPr>
                <w:sz w:val="28"/>
                <w:szCs w:val="28"/>
              </w:rPr>
              <w:t>Новосиликатном</w:t>
            </w:r>
            <w:proofErr w:type="spellEnd"/>
            <w:r w:rsidRPr="00AA310A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AA310A">
              <w:rPr>
                <w:sz w:val="24"/>
                <w:szCs w:val="24"/>
              </w:rPr>
              <w:t>июнь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26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Друзь</w:t>
            </w:r>
            <w:proofErr w:type="spellEnd"/>
            <w:r w:rsidRPr="00AA310A">
              <w:rPr>
                <w:sz w:val="24"/>
                <w:szCs w:val="24"/>
              </w:rPr>
              <w:t xml:space="preserve"> О.Г.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внесение платежей в систему ГИС ГМП органами администрации района, Власихинской сельской администрацией</w:t>
            </w:r>
          </w:p>
          <w:p w:rsidR="00BF4DA1" w:rsidRPr="00AA310A" w:rsidRDefault="00BF4DA1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AA310A">
              <w:rPr>
                <w:sz w:val="24"/>
                <w:szCs w:val="24"/>
              </w:rPr>
              <w:t>ежемесячно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26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Фомина Н.В.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08"/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Правовой отдел: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Диденко Р.Г.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8"/>
              </w:rPr>
            </w:pPr>
            <w:r w:rsidRPr="00AA310A">
              <w:rPr>
                <w:sz w:val="28"/>
              </w:rPr>
              <w:t>по оказанию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AA310A">
              <w:rPr>
                <w:sz w:val="24"/>
                <w:szCs w:val="24"/>
              </w:rPr>
              <w:t>утвержден-ному</w:t>
            </w:r>
            <w:proofErr w:type="spellEnd"/>
            <w:proofErr w:type="gramEnd"/>
            <w:r w:rsidRPr="00AA310A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Пачковских</w:t>
            </w:r>
            <w:proofErr w:type="spellEnd"/>
            <w:r w:rsidRPr="00AA310A">
              <w:rPr>
                <w:sz w:val="24"/>
                <w:szCs w:val="24"/>
              </w:rPr>
              <w:t xml:space="preserve"> Д.С.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0586">
            <w:pPr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 xml:space="preserve">Комиссия по делам </w:t>
            </w:r>
            <w:proofErr w:type="spellStart"/>
            <w:proofErr w:type="gramStart"/>
            <w:r w:rsidRPr="00AA310A">
              <w:rPr>
                <w:b/>
                <w:sz w:val="28"/>
                <w:szCs w:val="28"/>
              </w:rPr>
              <w:t>несовершеннолет</w:t>
            </w:r>
            <w:r>
              <w:rPr>
                <w:b/>
                <w:sz w:val="28"/>
                <w:szCs w:val="28"/>
              </w:rPr>
              <w:t>-</w:t>
            </w:r>
            <w:r w:rsidRPr="00AA310A">
              <w:rPr>
                <w:b/>
                <w:sz w:val="28"/>
                <w:szCs w:val="28"/>
              </w:rPr>
              <w:t>них</w:t>
            </w:r>
            <w:proofErr w:type="spellEnd"/>
            <w:proofErr w:type="gramEnd"/>
            <w:r w:rsidRPr="00AA310A">
              <w:rPr>
                <w:b/>
                <w:sz w:val="28"/>
                <w:szCs w:val="28"/>
              </w:rPr>
              <w:t xml:space="preserve"> и защите их прав: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jc w:val="both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Черных О.А.</w:t>
            </w:r>
          </w:p>
        </w:tc>
      </w:tr>
      <w:tr w:rsidR="00BF4DA1" w:rsidRPr="009F2C78" w:rsidTr="00045877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531B9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выполнение закона Алтайского края                 от 07.12.2009 №99-ЗС «Об ограничении пребывания несовершеннолетних                                                    в общественных местах на территории Алтайского края»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A05D5">
            <w:pPr>
              <w:suppressAutoHyphens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ежемесячно</w:t>
            </w:r>
          </w:p>
          <w:p w:rsidR="00BF4DA1" w:rsidRPr="00AA310A" w:rsidRDefault="00BF4DA1" w:rsidP="00AA05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A05D5">
            <w:pPr>
              <w:jc w:val="both"/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Сутормина</w:t>
            </w:r>
            <w:proofErr w:type="spellEnd"/>
            <w:r w:rsidRPr="00AA310A">
              <w:rPr>
                <w:sz w:val="24"/>
                <w:szCs w:val="24"/>
              </w:rPr>
              <w:t xml:space="preserve"> С.В.</w:t>
            </w:r>
          </w:p>
          <w:p w:rsidR="00BF4DA1" w:rsidRPr="00AA310A" w:rsidRDefault="00BF4DA1" w:rsidP="00AA05D5">
            <w:pPr>
              <w:suppressAutoHyphens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Кузовкин М.Г.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531B9">
            <w:pPr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обследование жилищно-бытовых условий проживания несовершеннолетних и семей, находящихся в социально опасном положении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uppressAutoHyphens/>
              <w:rPr>
                <w:sz w:val="28"/>
                <w:szCs w:val="28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suppressAutoHyphens/>
              <w:ind w:right="-1"/>
              <w:rPr>
                <w:b/>
                <w:sz w:val="28"/>
                <w:szCs w:val="28"/>
              </w:rPr>
            </w:pPr>
            <w:r w:rsidRPr="00AA310A">
              <w:rPr>
                <w:b/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  <w:lang w:eastAsia="ar-SA"/>
              </w:rPr>
            </w:pPr>
            <w:r w:rsidRPr="00AA310A"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44CCC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формированию дел</w:t>
            </w:r>
            <w:r w:rsidRPr="00AA310A">
              <w:rPr>
                <w:rFonts w:ascii="Times New Roman" w:hAnsi="Times New Roman" w:cs="Times New Roman"/>
                <w:sz w:val="28"/>
              </w:rPr>
              <w:t xml:space="preserve"> в соответствии с номенклатурой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>по санитарному состоянию территории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 xml:space="preserve">по фактическому исполнению служебных </w:t>
            </w:r>
            <w:r w:rsidRPr="00AA310A">
              <w:rPr>
                <w:rFonts w:ascii="Times New Roman" w:hAnsi="Times New Roman" w:cs="Times New Roman"/>
                <w:sz w:val="28"/>
              </w:rPr>
              <w:lastRenderedPageBreak/>
              <w:t>документов, нормативно-правовых актов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>по исполнению обращений граждан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1482E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>по ведению личного 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21482E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310A">
              <w:rPr>
                <w:rFonts w:ascii="Times New Roman" w:hAnsi="Times New Roman" w:cs="Times New Roman"/>
                <w:sz w:val="28"/>
              </w:rPr>
              <w:t xml:space="preserve"> по состоянию рабочих мест</w:t>
            </w:r>
          </w:p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</w:rPr>
              <w:t>Власихинская сельская администрация: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рабочих мест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ведению личного 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7C3C1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60CF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соблюдению трудовой дисциплины муниципальными служащими сельской администрации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60CF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поручений, данных на «Часах контроля»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60CF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поручений, данных на аппаратных совещаниях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наполняемости и качества исполнения контрольных дел по правовым актам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rPr>
                <w:sz w:val="24"/>
                <w:szCs w:val="24"/>
              </w:rPr>
            </w:pPr>
            <w:proofErr w:type="spellStart"/>
            <w:r w:rsidRPr="00AA310A">
              <w:rPr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A31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F4DA1" w:rsidRPr="009F2C78" w:rsidTr="00BA296E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A310A">
              <w:rPr>
                <w:rFonts w:ascii="Times New Roman" w:hAnsi="Times New Roman" w:cs="Times New Roman"/>
                <w:color w:val="000000"/>
              </w:rPr>
              <w:t>.15.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AA310A">
              <w:rPr>
                <w:rFonts w:ascii="Times New Roman" w:hAnsi="Times New Roman" w:cs="Times New Roman"/>
                <w:b/>
                <w:sz w:val="28"/>
              </w:rPr>
              <w:t>Главный специалист – начальник штаба ГОЧС: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BF4DA1" w:rsidRPr="009F2C78" w:rsidTr="00BA296E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spacing w:line="240" w:lineRule="atLeast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проведение мероприятий по снижению негативных последствий паводка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январь - июль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spacing w:line="240" w:lineRule="atLeast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состояние гидротехнических сооружений, готовность их к прохождению паводка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spacing w:line="240" w:lineRule="atLeast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соблюдение правил пользования водными объектами на территории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spacing w:line="240" w:lineRule="atLeast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выполнение нормативных документов по пожарной безопасности с привлечением сотрудников пожарного надзора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spacing w:line="240" w:lineRule="atLeast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>соблюдение требований мер пожарной безопасности жителями района.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</w:pPr>
          </w:p>
        </w:tc>
      </w:tr>
    </w:tbl>
    <w:p w:rsidR="00425C35" w:rsidRDefault="00425C35">
      <w:r>
        <w:br w:type="page"/>
      </w:r>
    </w:p>
    <w:tbl>
      <w:tblPr>
        <w:tblW w:w="9923" w:type="dxa"/>
        <w:tblInd w:w="-176" w:type="dxa"/>
        <w:tblLayout w:type="fixed"/>
        <w:tblLook w:val="00A0"/>
      </w:tblPr>
      <w:tblGrid>
        <w:gridCol w:w="851"/>
        <w:gridCol w:w="68"/>
        <w:gridCol w:w="56"/>
        <w:gridCol w:w="18"/>
        <w:gridCol w:w="142"/>
        <w:gridCol w:w="5080"/>
        <w:gridCol w:w="16"/>
        <w:gridCol w:w="7"/>
        <w:gridCol w:w="1517"/>
        <w:gridCol w:w="34"/>
        <w:gridCol w:w="140"/>
        <w:gridCol w:w="10"/>
        <w:gridCol w:w="1984"/>
      </w:tblGrid>
      <w:tr w:rsidR="00BF4DA1" w:rsidRPr="009F2C78" w:rsidTr="00045877">
        <w:trPr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31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AA3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 w:rsidRPr="00AA310A">
              <w:rPr>
                <w:rFonts w:ascii="Times New Roman" w:hAnsi="Times New Roman" w:cs="Times New Roman"/>
                <w:b/>
                <w:sz w:val="28"/>
              </w:rPr>
              <w:t>Повышение эффективности финансово-хозяйственной деятельности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A310A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AA310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C4957">
            <w:pPr>
              <w:pStyle w:val="22"/>
              <w:ind w:right="34"/>
              <w:rPr>
                <w:color w:val="000000"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Час контроля</w:t>
            </w:r>
          </w:p>
          <w:p w:rsidR="00BF4DA1" w:rsidRPr="00AA310A" w:rsidRDefault="00BF4DA1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AA310A">
              <w:rPr>
                <w:color w:val="000000"/>
                <w:sz w:val="28"/>
                <w:szCs w:val="28"/>
              </w:rPr>
              <w:t>О выполнении плана мероприятий по разработке проекта бюджета города Барнаула на 2020 год и плановый период 2021 и 2022 годов (приказ комитета по финансам, налоговой и кредитной политике города Барнаула от 20.04.2010 №39 «Об утверждении порядка и методики планирования бюджетных ассигнований бюджета города»)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07.06.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Жилина Т.В.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pStyle w:val="22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 xml:space="preserve">Совещание о </w:t>
            </w:r>
            <w:r>
              <w:rPr>
                <w:bCs/>
                <w:sz w:val="28"/>
                <w:szCs w:val="28"/>
              </w:rPr>
              <w:t xml:space="preserve">ходе </w:t>
            </w:r>
            <w:r w:rsidRPr="00AA310A">
              <w:rPr>
                <w:bCs/>
                <w:sz w:val="28"/>
                <w:szCs w:val="28"/>
              </w:rPr>
              <w:t>выполнени</w:t>
            </w:r>
            <w:r>
              <w:rPr>
                <w:bCs/>
                <w:sz w:val="28"/>
                <w:szCs w:val="28"/>
              </w:rPr>
              <w:t>я</w:t>
            </w:r>
            <w:r w:rsidRPr="00AA310A">
              <w:rPr>
                <w:bCs/>
                <w:sz w:val="28"/>
                <w:szCs w:val="28"/>
              </w:rPr>
              <w:t xml:space="preserve"> плана поступлений </w:t>
            </w:r>
            <w:proofErr w:type="spellStart"/>
            <w:r w:rsidRPr="00AA310A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AA310A">
              <w:rPr>
                <w:bCs/>
                <w:sz w:val="28"/>
                <w:szCs w:val="28"/>
              </w:rPr>
              <w:t xml:space="preserve"> доходов</w:t>
            </w:r>
            <w:r w:rsidRPr="00AA310A">
              <w:rPr>
                <w:sz w:val="28"/>
                <w:szCs w:val="28"/>
              </w:rPr>
              <w:t xml:space="preserve"> и прогноза кассовых выплат за счет средств бюджета города за </w:t>
            </w:r>
            <w:r w:rsidRPr="00AA310A">
              <w:rPr>
                <w:sz w:val="28"/>
                <w:szCs w:val="28"/>
                <w:lang w:val="en-US"/>
              </w:rPr>
              <w:t>II</w:t>
            </w:r>
            <w:r w:rsidRPr="00AA310A"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ind w:right="-5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14.06.</w:t>
            </w:r>
          </w:p>
          <w:p w:rsidR="00BF4DA1" w:rsidRPr="00AA310A" w:rsidRDefault="00BF4DA1" w:rsidP="00EB1C70">
            <w:pPr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EB1C70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EB1C70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Жилина Т.В.</w:t>
            </w:r>
          </w:p>
          <w:p w:rsidR="00BF4DA1" w:rsidRPr="00AA310A" w:rsidRDefault="00BF4DA1" w:rsidP="00EB1C70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DE4AA8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 xml:space="preserve">Час контроля </w:t>
            </w:r>
          </w:p>
          <w:p w:rsidR="00BF4DA1" w:rsidRDefault="00BF4DA1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AA310A">
              <w:rPr>
                <w:bCs/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  <w:p w:rsidR="00425C35" w:rsidRPr="00AA310A" w:rsidRDefault="00425C35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21.06.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Брыткова Н.Ю.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Жилина Т.В.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A310A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AA310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1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058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BF4DA1" w:rsidRPr="00AA310A" w:rsidRDefault="00BF4DA1" w:rsidP="00F40586">
            <w:pPr>
              <w:pStyle w:val="22"/>
              <w:rPr>
                <w:bCs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>Об администрировании бюджетных доходов в части поступлений от денежных взысканий и иных сумм возмещения ущерба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0586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Ю.А.</w:t>
            </w:r>
          </w:p>
          <w:p w:rsidR="00BF4DA1" w:rsidRPr="00AA310A" w:rsidRDefault="00BF4DA1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Н.С.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A310A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10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BF4DA1" w:rsidRPr="00395707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AA310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BF4DA1" w:rsidRDefault="00BF4DA1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AA310A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</w:t>
            </w:r>
            <w:r w:rsidRPr="00AA310A">
              <w:rPr>
                <w:sz w:val="28"/>
                <w:szCs w:val="28"/>
              </w:rPr>
              <w:t xml:space="preserve">в </w:t>
            </w:r>
            <w:r w:rsidRPr="00AA310A">
              <w:rPr>
                <w:sz w:val="28"/>
                <w:szCs w:val="28"/>
                <w:lang w:val="en-US"/>
              </w:rPr>
              <w:t>I</w:t>
            </w:r>
            <w:r w:rsidRPr="00AA310A">
              <w:rPr>
                <w:sz w:val="28"/>
                <w:szCs w:val="28"/>
              </w:rPr>
              <w:t xml:space="preserve"> квартале 2019 года</w:t>
            </w:r>
            <w:r w:rsidRPr="00AA310A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  <w:p w:rsidR="00425C35" w:rsidRPr="00AA310A" w:rsidRDefault="00425C35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270F6">
            <w:pPr>
              <w:ind w:right="-1"/>
              <w:jc w:val="center"/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05.04.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AA310A" w:rsidRDefault="00BF4DA1" w:rsidP="001270F6">
            <w:pPr>
              <w:rPr>
                <w:sz w:val="24"/>
                <w:szCs w:val="24"/>
              </w:rPr>
            </w:pPr>
            <w:r w:rsidRPr="00AA310A">
              <w:rPr>
                <w:sz w:val="24"/>
                <w:szCs w:val="24"/>
              </w:rPr>
              <w:t>Черных О.А.</w:t>
            </w:r>
          </w:p>
        </w:tc>
      </w:tr>
      <w:tr w:rsidR="00BF4DA1" w:rsidRPr="00395707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372015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F40586" w:rsidRDefault="00BF4DA1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F40586">
              <w:rPr>
                <w:noProof/>
                <w:sz w:val="28"/>
                <w:szCs w:val="28"/>
              </w:rPr>
              <w:t>Час контроля</w:t>
            </w:r>
          </w:p>
          <w:p w:rsidR="00BF4DA1" w:rsidRPr="004F3DB4" w:rsidRDefault="00BF4DA1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F40586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</w:t>
            </w:r>
            <w:r w:rsidRPr="00F40586">
              <w:rPr>
                <w:sz w:val="28"/>
                <w:szCs w:val="28"/>
              </w:rPr>
              <w:t xml:space="preserve">в </w:t>
            </w:r>
            <w:r w:rsidRPr="00F40586">
              <w:rPr>
                <w:sz w:val="28"/>
                <w:szCs w:val="28"/>
                <w:lang w:val="en-US"/>
              </w:rPr>
              <w:t>I</w:t>
            </w:r>
            <w:r w:rsidRPr="00F40586">
              <w:rPr>
                <w:sz w:val="28"/>
                <w:szCs w:val="28"/>
              </w:rPr>
              <w:t xml:space="preserve"> полугодии 2019 года</w:t>
            </w:r>
            <w:r w:rsidRPr="00F40586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F3DB4" w:rsidRDefault="00BF4DA1" w:rsidP="001270F6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27.06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F3DB4" w:rsidRDefault="00BF4DA1" w:rsidP="001270F6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3D34C4" w:rsidRDefault="00BF4DA1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98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 у  заместителя главы администрации, руководителя аппарата: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2E">
              <w:rPr>
                <w:rFonts w:ascii="Times New Roman" w:hAnsi="Times New Roman" w:cs="Times New Roman"/>
                <w:sz w:val="28"/>
                <w:szCs w:val="28"/>
              </w:rPr>
              <w:t>О ведении Власихинской сельской администрацией финансово-хозяйственной деятельности по итогам</w:t>
            </w:r>
          </w:p>
          <w:p w:rsidR="00BF4DA1" w:rsidRPr="0021482E" w:rsidRDefault="00BF4DA1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48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2019 года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934AAE">
            <w:pPr>
              <w:widowControl w:val="0"/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21482E">
              <w:rPr>
                <w:sz w:val="24"/>
                <w:szCs w:val="24"/>
              </w:rPr>
              <w:t>Летягин Д.П.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934AA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2E">
              <w:rPr>
                <w:rFonts w:ascii="Times New Roman" w:hAnsi="Times New Roman" w:cs="Times New Roman"/>
                <w:sz w:val="28"/>
                <w:szCs w:val="28"/>
              </w:rPr>
              <w:t>О ведении Новосиликатным территориальным управлением финансово-хозяйственной деятельности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1482E" w:rsidRDefault="00BF4DA1" w:rsidP="00934AAE">
            <w:pPr>
              <w:rPr>
                <w:color w:val="000000"/>
                <w:sz w:val="24"/>
                <w:szCs w:val="24"/>
              </w:rPr>
            </w:pPr>
            <w:r w:rsidRPr="0021482E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994237" w:rsidRDefault="00BF4DA1" w:rsidP="00F420B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94237">
              <w:rPr>
                <w:color w:val="000000" w:themeColor="text1"/>
                <w:sz w:val="28"/>
                <w:szCs w:val="28"/>
              </w:rPr>
              <w:t>Другие мероприятия:</w:t>
            </w:r>
          </w:p>
        </w:tc>
      </w:tr>
      <w:tr w:rsidR="00BF4DA1" w:rsidRPr="009F2C78" w:rsidTr="00045877">
        <w:trPr>
          <w:trHeight w:val="149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4777BA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плана-графика закупок для муниципальных нужд администрации района, Власихинской сельской администрации на 2019 год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BF4DA1" w:rsidRDefault="00BF4DA1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F4DA1" w:rsidRPr="00567FE9" w:rsidTr="00045877">
        <w:trPr>
          <w:trHeight w:val="51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1" w:rsidRPr="00567FE9" w:rsidRDefault="00BF4DA1" w:rsidP="00BA296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r w:rsidRPr="00567FE9">
              <w:rPr>
                <w:b/>
                <w:bCs/>
                <w:sz w:val="28"/>
                <w:szCs w:val="28"/>
              </w:rPr>
              <w:t xml:space="preserve">. Работа с кадрами </w:t>
            </w:r>
            <w:r>
              <w:rPr>
                <w:b/>
                <w:bCs/>
                <w:sz w:val="28"/>
                <w:szCs w:val="28"/>
              </w:rPr>
              <w:t xml:space="preserve"> (у</w:t>
            </w:r>
            <w:r w:rsidRPr="00567FE9">
              <w:rPr>
                <w:b/>
                <w:bCs/>
                <w:sz w:val="28"/>
                <w:szCs w:val="28"/>
              </w:rPr>
              <w:t>чеба, методическая помощь, отчеты, семинары, конференции, круглые столы)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E974B3" w:rsidRDefault="00BF4DA1" w:rsidP="00F420BE">
            <w:pPr>
              <w:rPr>
                <w:sz w:val="28"/>
                <w:szCs w:val="28"/>
              </w:rPr>
            </w:pPr>
            <w:r w:rsidRPr="00E974B3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BF4DA1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  <w:p w:rsidR="00BF4DA1" w:rsidRPr="001F7678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  <w:p w:rsidR="00BF4DA1" w:rsidRPr="001F7678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jc w:val="both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Фомина Е.В.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pStyle w:val="21"/>
              <w:tabs>
                <w:tab w:val="num" w:pos="34"/>
                <w:tab w:val="left" w:pos="317"/>
              </w:tabs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BF4DA1" w:rsidRPr="001F7678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  <w:p w:rsidR="00BF4DA1" w:rsidRPr="001F7678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C20975" w:rsidRDefault="00BF4DA1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  <w:p w:rsidR="00BF4DA1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  <w:p w:rsidR="00BF4DA1" w:rsidRPr="001F7678" w:rsidRDefault="00BF4DA1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jc w:val="left"/>
            </w:pPr>
            <w:r w:rsidRPr="001F7678">
              <w:t>Учеба муниципальных служащих администрации района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</w:t>
            </w:r>
          </w:p>
          <w:p w:rsidR="00BF4DA1" w:rsidRPr="00584A22" w:rsidRDefault="00BF4DA1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</w:t>
            </w:r>
          </w:p>
          <w:p w:rsidR="00BF4DA1" w:rsidRPr="00584A22" w:rsidRDefault="00BF4DA1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584A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F7678" w:rsidRDefault="00BF4DA1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E974B3" w:rsidRDefault="00BF4DA1" w:rsidP="00F420BE">
            <w:pPr>
              <w:pStyle w:val="6"/>
              <w:tabs>
                <w:tab w:val="num" w:pos="34"/>
                <w:tab w:val="left" w:pos="317"/>
              </w:tabs>
            </w:pPr>
            <w:r w:rsidRPr="00E974B3"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BF4DA1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BF4DA1" w:rsidRPr="00C20975" w:rsidRDefault="00BF4DA1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C20975" w:rsidRDefault="00BF4DA1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29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лекторий для муниципальных служащих подлежащих аттестации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E6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  <w:p w:rsidR="00BF4DA1" w:rsidRPr="006620F8" w:rsidRDefault="00BF4DA1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Диденко Р.Г.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82717" w:rsidRDefault="00BF4DA1" w:rsidP="0051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выход отдела </w:t>
            </w:r>
            <w:r>
              <w:rPr>
                <w:sz w:val="28"/>
                <w:szCs w:val="28"/>
              </w:rPr>
              <w:lastRenderedPageBreak/>
              <w:t>информатизации</w:t>
            </w:r>
            <w:r w:rsidRPr="00482717">
              <w:rPr>
                <w:sz w:val="28"/>
                <w:szCs w:val="28"/>
              </w:rPr>
              <w:t xml:space="preserve"> 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BF4DA1" w:rsidRPr="00482717" w:rsidRDefault="00BF4DA1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отдел бухгалтерии</w:t>
            </w:r>
          </w:p>
          <w:p w:rsidR="00BF4DA1" w:rsidRPr="00482717" w:rsidRDefault="00BF4DA1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 xml:space="preserve">- комитет по развитию </w:t>
            </w:r>
            <w:proofErr w:type="spellStart"/>
            <w:proofErr w:type="gramStart"/>
            <w:r w:rsidRPr="00482717">
              <w:rPr>
                <w:sz w:val="28"/>
                <w:szCs w:val="28"/>
              </w:rPr>
              <w:t>предприни</w:t>
            </w:r>
            <w:r>
              <w:rPr>
                <w:sz w:val="28"/>
                <w:szCs w:val="28"/>
              </w:rPr>
              <w:t>-</w:t>
            </w:r>
            <w:r w:rsidRPr="00482717">
              <w:rPr>
                <w:sz w:val="28"/>
                <w:szCs w:val="28"/>
              </w:rPr>
              <w:t>мательства</w:t>
            </w:r>
            <w:proofErr w:type="spellEnd"/>
            <w:proofErr w:type="gramEnd"/>
            <w:r w:rsidRPr="00482717">
              <w:rPr>
                <w:sz w:val="28"/>
                <w:szCs w:val="28"/>
              </w:rPr>
              <w:t xml:space="preserve"> и потребительскому рынку</w:t>
            </w:r>
          </w:p>
          <w:p w:rsidR="00BF4DA1" w:rsidRPr="001916E6" w:rsidRDefault="00BF4DA1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адми</w:t>
            </w:r>
            <w:r>
              <w:rPr>
                <w:sz w:val="28"/>
                <w:szCs w:val="28"/>
              </w:rPr>
              <w:t>нистративно-хозяйственный отдел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jc w:val="center"/>
              <w:rPr>
                <w:sz w:val="24"/>
                <w:szCs w:val="24"/>
              </w:rPr>
            </w:pPr>
          </w:p>
          <w:p w:rsidR="00BF4DA1" w:rsidRPr="00482717" w:rsidRDefault="00BF4DA1" w:rsidP="005161AC">
            <w:pPr>
              <w:rPr>
                <w:sz w:val="24"/>
                <w:szCs w:val="24"/>
              </w:rPr>
            </w:pPr>
          </w:p>
          <w:p w:rsidR="00BF4DA1" w:rsidRPr="00297ACA" w:rsidRDefault="00BF4DA1" w:rsidP="005161AC">
            <w:pPr>
              <w:jc w:val="center"/>
              <w:rPr>
                <w:sz w:val="10"/>
                <w:szCs w:val="10"/>
              </w:rPr>
            </w:pPr>
          </w:p>
          <w:p w:rsidR="00BF4DA1" w:rsidRPr="006A014B" w:rsidRDefault="00BF4DA1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апрель</w:t>
            </w:r>
          </w:p>
          <w:p w:rsidR="00BF4DA1" w:rsidRPr="006A014B" w:rsidRDefault="00BF4DA1" w:rsidP="005161AC">
            <w:pPr>
              <w:jc w:val="center"/>
              <w:rPr>
                <w:sz w:val="10"/>
                <w:szCs w:val="10"/>
              </w:rPr>
            </w:pPr>
          </w:p>
          <w:p w:rsidR="00BF4DA1" w:rsidRPr="006A014B" w:rsidRDefault="00BF4DA1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май</w:t>
            </w:r>
          </w:p>
          <w:p w:rsidR="00BF4DA1" w:rsidRPr="006A014B" w:rsidRDefault="00BF4DA1" w:rsidP="005161AC">
            <w:pPr>
              <w:rPr>
                <w:sz w:val="24"/>
                <w:szCs w:val="24"/>
              </w:rPr>
            </w:pPr>
          </w:p>
          <w:p w:rsidR="00BF4DA1" w:rsidRPr="00482717" w:rsidRDefault="00BF4DA1" w:rsidP="00E60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482717" w:rsidRDefault="00BF4DA1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lastRenderedPageBreak/>
              <w:t>Юмашева Н.А.</w:t>
            </w:r>
          </w:p>
          <w:p w:rsidR="00BF4DA1" w:rsidRPr="00482717" w:rsidRDefault="00BF4DA1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t>Старкова Л.А.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386C1E" w:rsidRDefault="00BF4DA1" w:rsidP="00E60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по связям с общественностью по</w:t>
            </w:r>
            <w:r w:rsidRPr="00386C1E">
              <w:rPr>
                <w:sz w:val="28"/>
                <w:szCs w:val="28"/>
              </w:rPr>
              <w:t xml:space="preserve"> организации делопроизводства </w:t>
            </w:r>
            <w:r>
              <w:rPr>
                <w:sz w:val="28"/>
                <w:szCs w:val="28"/>
              </w:rPr>
              <w:t>и использования помещения в ТОС микрорайонов «Победный», «Водник», «Инициативный», «Новосиликатный»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5161AC" w:rsidRDefault="00BF4DA1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апрель</w:t>
            </w:r>
          </w:p>
          <w:p w:rsidR="00BF4DA1" w:rsidRPr="005161AC" w:rsidRDefault="00BF4DA1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482717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F4DA1" w:rsidRPr="005161AC" w:rsidRDefault="00BF4DA1" w:rsidP="00482717">
            <w:pPr>
              <w:ind w:right="-57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Григорьева Т.В.</w:t>
            </w:r>
          </w:p>
          <w:p w:rsidR="00BF4DA1" w:rsidRPr="005161AC" w:rsidRDefault="00BF4DA1" w:rsidP="00482717">
            <w:pPr>
              <w:ind w:right="-57"/>
              <w:rPr>
                <w:sz w:val="24"/>
                <w:szCs w:val="24"/>
              </w:rPr>
            </w:pP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выход отдела </w:t>
            </w:r>
            <w:proofErr w:type="gramStart"/>
            <w:r>
              <w:rPr>
                <w:sz w:val="28"/>
                <w:szCs w:val="28"/>
              </w:rPr>
              <w:t>по связям с общественностью по организации  работы с обращениями граждан в органах</w:t>
            </w:r>
            <w:proofErr w:type="gramEnd"/>
            <w:r>
              <w:rPr>
                <w:sz w:val="28"/>
                <w:szCs w:val="28"/>
              </w:rPr>
              <w:t xml:space="preserve"> ТОС в</w:t>
            </w:r>
            <w:r w:rsidRPr="00D668F9">
              <w:rPr>
                <w:sz w:val="28"/>
                <w:szCs w:val="28"/>
              </w:rPr>
              <w:t xml:space="preserve"> рамках Федерального закона от 02.05.2006 </w:t>
            </w:r>
            <w:r>
              <w:rPr>
                <w:sz w:val="28"/>
                <w:szCs w:val="28"/>
              </w:rPr>
              <w:t xml:space="preserve">                 </w:t>
            </w:r>
            <w:r w:rsidRPr="00D668F9">
              <w:rPr>
                <w:sz w:val="28"/>
                <w:szCs w:val="28"/>
              </w:rPr>
              <w:t>№59-ФЗ «О порядке рассмотрения обращений граждан</w:t>
            </w:r>
            <w:r>
              <w:rPr>
                <w:sz w:val="28"/>
                <w:szCs w:val="28"/>
              </w:rPr>
              <w:t xml:space="preserve"> </w:t>
            </w:r>
            <w:r w:rsidRPr="00D668F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>:</w:t>
            </w:r>
          </w:p>
          <w:p w:rsidR="00BF4DA1" w:rsidRDefault="00BF4DA1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«Мирный»,  «Урожайный», Юбилейного микрорайона»;</w:t>
            </w:r>
          </w:p>
          <w:p w:rsidR="00BF4DA1" w:rsidRPr="00D668F9" w:rsidRDefault="00BF4DA1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«Инициативный», «Победный», «Новосиликатный»,   «Водник»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апрель</w:t>
            </w: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июнь</w:t>
            </w:r>
          </w:p>
          <w:p w:rsidR="00BF4DA1" w:rsidRPr="00326D95" w:rsidRDefault="00BF4DA1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326D95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F4DA1" w:rsidRPr="00326D95" w:rsidRDefault="00BF4DA1" w:rsidP="00326D95">
            <w:pPr>
              <w:ind w:right="-57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Кузнецова К.С.</w:t>
            </w:r>
          </w:p>
          <w:p w:rsidR="00BF4DA1" w:rsidRPr="00326D95" w:rsidRDefault="00BF4DA1" w:rsidP="00326D95">
            <w:pPr>
              <w:ind w:right="-57"/>
              <w:rPr>
                <w:sz w:val="24"/>
                <w:szCs w:val="24"/>
              </w:rPr>
            </w:pPr>
            <w:proofErr w:type="spellStart"/>
            <w:r w:rsidRPr="00326D95">
              <w:rPr>
                <w:sz w:val="24"/>
                <w:szCs w:val="24"/>
              </w:rPr>
              <w:t>Чубосова</w:t>
            </w:r>
            <w:proofErr w:type="spellEnd"/>
            <w:r w:rsidRPr="00326D95">
              <w:rPr>
                <w:sz w:val="24"/>
                <w:szCs w:val="24"/>
              </w:rPr>
              <w:t xml:space="preserve"> С.Ю.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C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«Лучший муниципальный служащий»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DC0042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12.04.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DC0042">
            <w:pPr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3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о доходах, об имуществе и    обязательствах имущественного характера муниципальных служащих и членов их семей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F36E6D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до 30.04.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F36E6D">
            <w:pPr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</w:tc>
      </w:tr>
      <w:tr w:rsidR="00BF4DA1" w:rsidRPr="00567FE9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E058D3" w:rsidRDefault="00BF4DA1" w:rsidP="00F3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</w:t>
            </w:r>
            <w:r w:rsidRPr="00E058D3">
              <w:rPr>
                <w:sz w:val="28"/>
                <w:szCs w:val="28"/>
              </w:rPr>
              <w:t xml:space="preserve"> муниципальных служащих района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F36E6D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май - июнь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6620F8" w:rsidRDefault="00BF4DA1" w:rsidP="00F36E6D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Н.В.</w:t>
            </w:r>
          </w:p>
          <w:p w:rsidR="00BF4DA1" w:rsidRPr="006620F8" w:rsidRDefault="00BF4DA1" w:rsidP="00F36E6D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Щербакова И.А.</w:t>
            </w:r>
          </w:p>
        </w:tc>
      </w:tr>
      <w:tr w:rsidR="00BF4DA1" w:rsidRPr="009F2C78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DE4AA8">
            <w:pPr>
              <w:pStyle w:val="21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2E6318" w:rsidRDefault="00BF4DA1" w:rsidP="00F420BE">
            <w:pPr>
              <w:rPr>
                <w:b/>
                <w:sz w:val="28"/>
                <w:szCs w:val="28"/>
                <w:lang w:eastAsia="ar-SA"/>
              </w:rPr>
            </w:pPr>
            <w:r w:rsidRPr="002E6318">
              <w:rPr>
                <w:b/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Pr="00114215" w:rsidRDefault="00BF4DA1" w:rsidP="00F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A1" w:rsidRDefault="00BF4DA1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25C3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1E0EF2" w:rsidRDefault="00425C35" w:rsidP="00425C3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0EF2">
              <w:rPr>
                <w:sz w:val="28"/>
                <w:szCs w:val="28"/>
              </w:rPr>
              <w:t>ля членов БГОО «Народная дружина «Барнаульская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52FF7" w:rsidRDefault="00425C35" w:rsidP="00425C3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апрель</w:t>
            </w:r>
          </w:p>
          <w:p w:rsidR="00425C35" w:rsidRPr="00252FF7" w:rsidRDefault="00425C35" w:rsidP="00425C3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52FF7" w:rsidRDefault="00425C35" w:rsidP="00425C35">
            <w:pPr>
              <w:ind w:right="-57"/>
              <w:rPr>
                <w:sz w:val="24"/>
                <w:szCs w:val="24"/>
              </w:rPr>
            </w:pPr>
            <w:proofErr w:type="spellStart"/>
            <w:r w:rsidRPr="00252FF7">
              <w:rPr>
                <w:sz w:val="24"/>
                <w:szCs w:val="24"/>
              </w:rPr>
              <w:t>Пфаненштыль</w:t>
            </w:r>
            <w:proofErr w:type="spellEnd"/>
            <w:r w:rsidRPr="00252FF7">
              <w:rPr>
                <w:sz w:val="24"/>
                <w:szCs w:val="24"/>
              </w:rPr>
              <w:t xml:space="preserve"> Е.А.</w:t>
            </w:r>
          </w:p>
          <w:p w:rsidR="00425C35" w:rsidRPr="002D4D08" w:rsidRDefault="00425C35" w:rsidP="00425C35">
            <w:pPr>
              <w:ind w:right="-57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Григорьева Т.В.</w:t>
            </w:r>
          </w:p>
        </w:tc>
      </w:tr>
      <w:tr w:rsidR="00425C35" w:rsidRPr="009F2C78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13.2.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BA29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 xml:space="preserve">Для общественных инспекторов по охране прав детства образовательных организаций района по вопросам опеки   и попечительства «Об организации летней </w:t>
            </w:r>
            <w:r w:rsidRPr="00BA296E">
              <w:rPr>
                <w:sz w:val="28"/>
                <w:szCs w:val="28"/>
              </w:rPr>
              <w:lastRenderedPageBreak/>
              <w:t xml:space="preserve">занятости подопечных детей </w:t>
            </w:r>
            <w:r w:rsidRPr="00425C35">
              <w:rPr>
                <w:sz w:val="24"/>
                <w:szCs w:val="24"/>
              </w:rPr>
              <w:t>(Федеральный закон от 24.04.2008 №48-ФЗ «Об опеке и попечительстве»)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E60CF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Клабукова А.А.</w:t>
            </w:r>
          </w:p>
          <w:p w:rsidR="00425C35" w:rsidRPr="00BA296E" w:rsidRDefault="00425C35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Конева Т.Б.</w:t>
            </w:r>
          </w:p>
          <w:p w:rsidR="00425C35" w:rsidRPr="00BA296E" w:rsidRDefault="00425C35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Мезенцева Ю.А.</w:t>
            </w:r>
          </w:p>
        </w:tc>
      </w:tr>
      <w:tr w:rsidR="00425C35" w:rsidRPr="009F2C78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13.3.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BA296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Для председателей советов многоквартирных домов:</w:t>
            </w:r>
          </w:p>
          <w:p w:rsidR="00425C35" w:rsidRPr="00BA296E" w:rsidRDefault="00425C35" w:rsidP="00BA296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- о порядке выбора формы управления многоквартирным домом (Жилищный кодекс РФ)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E60CF2">
            <w:pPr>
              <w:jc w:val="center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21.06.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suppressAutoHyphens/>
              <w:rPr>
                <w:sz w:val="24"/>
                <w:szCs w:val="24"/>
              </w:rPr>
            </w:pPr>
            <w:proofErr w:type="spellStart"/>
            <w:r w:rsidRPr="00BA296E">
              <w:rPr>
                <w:sz w:val="24"/>
                <w:szCs w:val="24"/>
              </w:rPr>
              <w:t>Хозов</w:t>
            </w:r>
            <w:proofErr w:type="spellEnd"/>
            <w:r w:rsidRPr="00BA296E">
              <w:rPr>
                <w:sz w:val="24"/>
                <w:szCs w:val="24"/>
              </w:rPr>
              <w:t xml:space="preserve"> В.Е.</w:t>
            </w:r>
          </w:p>
          <w:p w:rsidR="00425C35" w:rsidRPr="00BA296E" w:rsidRDefault="00425C35" w:rsidP="00F420BE">
            <w:pPr>
              <w:suppressAutoHyphens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Артюхова М.Е.</w:t>
            </w:r>
          </w:p>
        </w:tc>
      </w:tr>
      <w:tr w:rsidR="00425C35" w:rsidRPr="009F2C78" w:rsidTr="0004587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13.4.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1E0EF2" w:rsidRDefault="00425C35" w:rsidP="0078230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0EF2">
              <w:rPr>
                <w:sz w:val="28"/>
                <w:szCs w:val="28"/>
              </w:rPr>
              <w:t>ля членов БГОО «Народная дружина «Барнаульская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52FF7" w:rsidRDefault="00425C35" w:rsidP="0078230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апрель</w:t>
            </w:r>
          </w:p>
          <w:p w:rsidR="00425C35" w:rsidRPr="00252FF7" w:rsidRDefault="00425C35" w:rsidP="0078230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52FF7" w:rsidRDefault="00425C35" w:rsidP="0078230F">
            <w:pPr>
              <w:ind w:right="-57"/>
              <w:rPr>
                <w:sz w:val="24"/>
                <w:szCs w:val="24"/>
              </w:rPr>
            </w:pPr>
            <w:proofErr w:type="spellStart"/>
            <w:r w:rsidRPr="00252FF7">
              <w:rPr>
                <w:sz w:val="24"/>
                <w:szCs w:val="24"/>
              </w:rPr>
              <w:t>Пфаненштыль</w:t>
            </w:r>
            <w:proofErr w:type="spellEnd"/>
            <w:r w:rsidRPr="00252FF7">
              <w:rPr>
                <w:sz w:val="24"/>
                <w:szCs w:val="24"/>
              </w:rPr>
              <w:t xml:space="preserve"> Е.А.</w:t>
            </w:r>
          </w:p>
          <w:p w:rsidR="00425C35" w:rsidRPr="002D4D08" w:rsidRDefault="00425C35" w:rsidP="0078230F">
            <w:pPr>
              <w:ind w:right="-57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Григорьева Т.В.</w:t>
            </w:r>
          </w:p>
        </w:tc>
      </w:tr>
      <w:tr w:rsidR="00425C35" w:rsidRPr="009F2C78" w:rsidTr="00045877">
        <w:trPr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I</w:t>
            </w:r>
            <w:r w:rsidRPr="009D481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Работа с общественностью, населением </w:t>
            </w:r>
          </w:p>
          <w:p w:rsidR="00425C35" w:rsidRPr="009D4810" w:rsidRDefault="00425C35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 прямого провода, встречи, «Дни открытый дверей»)</w:t>
            </w:r>
          </w:p>
        </w:tc>
      </w:tr>
      <w:tr w:rsidR="00425C35" w:rsidRPr="009F2C78" w:rsidTr="00045877">
        <w:trPr>
          <w:trHeight w:val="923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 xml:space="preserve">Личные приемы граждан </w:t>
            </w:r>
            <w:proofErr w:type="spellStart"/>
            <w:proofErr w:type="gramStart"/>
            <w:r w:rsidRPr="00514EF9">
              <w:rPr>
                <w:rFonts w:ascii="Times New Roman" w:hAnsi="Times New Roman" w:cs="Times New Roman"/>
                <w:color w:val="00000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14EF9">
              <w:rPr>
                <w:rFonts w:ascii="Times New Roman" w:hAnsi="Times New Roman" w:cs="Times New Roman"/>
                <w:color w:val="000000"/>
              </w:rPr>
              <w:t>ми</w:t>
            </w:r>
            <w:proofErr w:type="spellEnd"/>
            <w:proofErr w:type="gramEnd"/>
            <w:r w:rsidRPr="00514EF9">
              <w:rPr>
                <w:rFonts w:ascii="Times New Roman" w:hAnsi="Times New Roman" w:cs="Times New Roman"/>
                <w:color w:val="000000"/>
              </w:rPr>
              <w:t xml:space="preserve"> администрации района: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>органов администрации района</w:t>
            </w:r>
          </w:p>
        </w:tc>
      </w:tr>
      <w:tr w:rsidR="00425C35" w:rsidRPr="009F2C78" w:rsidTr="00045877">
        <w:trPr>
          <w:trHeight w:val="923"/>
        </w:trPr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95EB2" w:rsidRDefault="00425C35" w:rsidP="00DE4AA8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425C35" w:rsidRPr="00495EB2" w:rsidRDefault="00425C3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03,17.04.;</w:t>
            </w:r>
          </w:p>
          <w:p w:rsidR="00425C35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15.05.;</w:t>
            </w:r>
          </w:p>
          <w:p w:rsidR="00425C35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05, 19.06.</w:t>
            </w:r>
          </w:p>
          <w:p w:rsidR="00425C35" w:rsidRPr="00495EB2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95EB2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425C35" w:rsidRPr="009F2C78" w:rsidTr="00045877">
        <w:trPr>
          <w:trHeight w:val="529"/>
        </w:trPr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DE4AA8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 xml:space="preserve">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425C35" w:rsidRPr="00514EF9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14EF9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425C35" w:rsidRPr="009F2C78" w:rsidTr="00045877">
        <w:trPr>
          <w:trHeight w:val="529"/>
        </w:trPr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DE4AA8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</w:t>
            </w:r>
            <w:r>
              <w:rPr>
                <w:rFonts w:ascii="Times New Roman" w:hAnsi="Times New Roman" w:cs="Times New Roman"/>
                <w:color w:val="000000"/>
              </w:rPr>
              <w:t>лавы администрации, руководителя</w:t>
            </w:r>
            <w:r w:rsidRPr="007E6AE4">
              <w:rPr>
                <w:rFonts w:ascii="Times New Roman" w:hAnsi="Times New Roman" w:cs="Times New Roman"/>
                <w:color w:val="000000"/>
              </w:rPr>
              <w:t xml:space="preserve"> ап</w:t>
            </w:r>
            <w:r>
              <w:rPr>
                <w:rFonts w:ascii="Times New Roman" w:hAnsi="Times New Roman" w:cs="Times New Roman"/>
                <w:color w:val="000000"/>
              </w:rPr>
              <w:t>парата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425C35" w:rsidRPr="007E6AE4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425C35" w:rsidRPr="009F2C78" w:rsidTr="00045877">
        <w:trPr>
          <w:trHeight w:val="566"/>
        </w:trPr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DE4AA8">
            <w:pPr>
              <w:pStyle w:val="21"/>
              <w:widowControl w:val="0"/>
              <w:numPr>
                <w:ilvl w:val="0"/>
                <w:numId w:val="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глав</w:t>
            </w:r>
            <w:r>
              <w:rPr>
                <w:rFonts w:ascii="Times New Roman" w:hAnsi="Times New Roman" w:cs="Times New Roman"/>
                <w:color w:val="000000"/>
              </w:rPr>
              <w:t>ы администрации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425C35" w:rsidRPr="007E6AE4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425C35" w:rsidRPr="009F2C78" w:rsidTr="00045877">
        <w:trPr>
          <w:trHeight w:val="566"/>
        </w:trPr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0C5B3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 прямого провода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E6AE4" w:rsidRDefault="00425C35" w:rsidP="00F420BE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9605EC">
              <w:rPr>
                <w:sz w:val="24"/>
                <w:szCs w:val="24"/>
              </w:rPr>
              <w:t>Пфаненштыль</w:t>
            </w:r>
            <w:proofErr w:type="spellEnd"/>
            <w:r w:rsidRPr="009605EC">
              <w:rPr>
                <w:sz w:val="24"/>
                <w:szCs w:val="24"/>
              </w:rPr>
              <w:t xml:space="preserve"> Е.А.</w:t>
            </w:r>
          </w:p>
        </w:tc>
      </w:tr>
      <w:tr w:rsidR="00425C35" w:rsidRPr="0094277E" w:rsidTr="00045877">
        <w:trPr>
          <w:trHeight w:val="457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4277E" w:rsidRDefault="00425C35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4277E" w:rsidRDefault="00425C35" w:rsidP="00425C35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администрации в МБОУ «СОШ </w:t>
            </w:r>
            <w:r w:rsidRPr="009605E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135</w:t>
            </w:r>
            <w:r w:rsidRPr="009605EC">
              <w:rPr>
                <w:rFonts w:ascii="Times New Roman" w:hAnsi="Times New Roman" w:cs="Times New Roman"/>
              </w:rPr>
              <w:t>»</w:t>
            </w:r>
            <w:r w:rsidR="00684BF5">
              <w:rPr>
                <w:rFonts w:ascii="Times New Roman" w:hAnsi="Times New Roman" w:cs="Times New Roman"/>
              </w:rPr>
              <w:t xml:space="preserve"> (ул</w:t>
            </w:r>
            <w:proofErr w:type="gramStart"/>
            <w:r w:rsidR="00684BF5">
              <w:rPr>
                <w:rFonts w:ascii="Times New Roman" w:hAnsi="Times New Roman" w:cs="Times New Roman"/>
              </w:rPr>
              <w:t>.С</w:t>
            </w:r>
            <w:proofErr w:type="gramEnd"/>
            <w:r w:rsidR="00684BF5">
              <w:rPr>
                <w:rFonts w:ascii="Times New Roman" w:hAnsi="Times New Roman" w:cs="Times New Roman"/>
              </w:rPr>
              <w:t>иреневая, 16)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684BF5" w:rsidP="00140E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  <w:p w:rsidR="00684BF5" w:rsidRPr="009605EC" w:rsidRDefault="00684BF5" w:rsidP="00140E0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605EC" w:rsidRDefault="00425C35" w:rsidP="00F420B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605EC">
              <w:rPr>
                <w:sz w:val="24"/>
                <w:szCs w:val="24"/>
              </w:rPr>
              <w:t>Пфаненштыль</w:t>
            </w:r>
            <w:proofErr w:type="spellEnd"/>
            <w:r w:rsidRPr="009605EC">
              <w:rPr>
                <w:sz w:val="24"/>
                <w:szCs w:val="24"/>
              </w:rPr>
              <w:t xml:space="preserve"> Е.А.</w:t>
            </w:r>
          </w:p>
        </w:tc>
      </w:tr>
      <w:tr w:rsidR="00425C35" w:rsidRPr="0094277E" w:rsidTr="00045877">
        <w:trPr>
          <w:trHeight w:val="103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4277E" w:rsidRDefault="00425C35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пункт</w:t>
            </w:r>
          </w:p>
          <w:p w:rsidR="00425C35" w:rsidRPr="00254D74" w:rsidRDefault="00425C35" w:rsidP="00F420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«Рука помощи» с участием Алтайского регионального некоммерческого благотворительного фонда «Милосердие»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03,10.04;</w:t>
            </w:r>
          </w:p>
          <w:p w:rsidR="00425C35" w:rsidRDefault="00425C35" w:rsidP="00F420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08.05.;</w:t>
            </w:r>
          </w:p>
          <w:p w:rsidR="00425C35" w:rsidRPr="00DF32E0" w:rsidRDefault="00425C35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05.06</w:t>
            </w:r>
            <w:r w:rsidRPr="00DF3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F32E0" w:rsidRDefault="00425C35" w:rsidP="00F420B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425C35" w:rsidRPr="0094277E" w:rsidTr="00045877">
        <w:trPr>
          <w:trHeight w:val="923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4277E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54D74" w:rsidRDefault="00425C35" w:rsidP="00F42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родительская школа </w:t>
            </w:r>
            <w:r w:rsidRPr="00254D74">
              <w:rPr>
                <w:sz w:val="28"/>
                <w:szCs w:val="28"/>
              </w:rPr>
              <w:t>«Семейный очаг»</w:t>
            </w:r>
            <w:r>
              <w:rPr>
                <w:sz w:val="28"/>
                <w:szCs w:val="28"/>
              </w:rPr>
              <w:t xml:space="preserve"> с участием Алтайской региональной общественной организации «Мать и дитя»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25.04.,</w:t>
            </w:r>
          </w:p>
          <w:p w:rsidR="00425C35" w:rsidRDefault="00425C35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23.05.,</w:t>
            </w:r>
          </w:p>
          <w:p w:rsidR="00425C35" w:rsidRPr="00DF32E0" w:rsidRDefault="00425C35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F32E0" w:rsidRDefault="00425C35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425C35" w:rsidRPr="009F2C78" w:rsidTr="00045877">
        <w:trPr>
          <w:trHeight w:val="923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32292A" w:rsidRDefault="00425C35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открытых дверей», Дни комитетов по тематике: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535BD" w:rsidRDefault="00425C35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535BD" w:rsidRDefault="00425C35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425C35" w:rsidRPr="009F2C78" w:rsidTr="00045877">
        <w:trPr>
          <w:trHeight w:val="149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2B64A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425C35" w:rsidRDefault="00425C35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вывоза твердых коммунальных отходов</w:t>
            </w: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санитарной очистки сельской территории</w:t>
            </w:r>
          </w:p>
          <w:p w:rsidR="00425C35" w:rsidRDefault="00425C35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  <w:p w:rsidR="00425C35" w:rsidRPr="000D2E90" w:rsidRDefault="00425C35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91500" w:rsidRDefault="00425C35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</w:t>
            </w:r>
          </w:p>
          <w:p w:rsidR="00425C35" w:rsidRPr="00D91500" w:rsidRDefault="00425C35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91500" w:rsidRDefault="00425C35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425C35" w:rsidRPr="009F2C78" w:rsidTr="00045877">
        <w:trPr>
          <w:trHeight w:val="149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0D2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по вопросам защиты прав и законных интересов несовершеннолетних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F7AD3" w:rsidRDefault="00425C35" w:rsidP="000D24EE">
            <w:pPr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23.04.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F7AD3" w:rsidRDefault="00425C35" w:rsidP="000D24EE">
            <w:pPr>
              <w:suppressAutoHyphens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Мосина С.В.</w:t>
            </w:r>
          </w:p>
          <w:p w:rsidR="00425C35" w:rsidRPr="000F7AD3" w:rsidRDefault="00425C35" w:rsidP="000D24EE">
            <w:pPr>
              <w:suppressAutoHyphens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Черных О.А.</w:t>
            </w:r>
          </w:p>
        </w:tc>
      </w:tr>
      <w:tr w:rsidR="00425C35" w:rsidRPr="009F2C78" w:rsidTr="00045877">
        <w:trPr>
          <w:trHeight w:val="149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81215B">
            <w:pPr>
              <w:pStyle w:val="21"/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00D44" w:rsidRDefault="00425C35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</w:t>
            </w:r>
            <w:r w:rsidRPr="00C00D44">
              <w:rPr>
                <w:sz w:val="28"/>
                <w:szCs w:val="28"/>
              </w:rPr>
              <w:t xml:space="preserve"> с депутатами Алтайского краевого Законодательного Со</w:t>
            </w:r>
            <w:r>
              <w:rPr>
                <w:sz w:val="28"/>
                <w:szCs w:val="28"/>
              </w:rPr>
              <w:t>брания, Барнаульской городской Д</w:t>
            </w:r>
            <w:r w:rsidRPr="00C00D44">
              <w:rPr>
                <w:sz w:val="28"/>
                <w:szCs w:val="28"/>
              </w:rPr>
              <w:t xml:space="preserve">умы, молодежного парламента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70B49" w:rsidRDefault="00425C35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suppressAutoHyphens/>
              <w:rPr>
                <w:sz w:val="24"/>
                <w:szCs w:val="24"/>
              </w:rPr>
            </w:pPr>
            <w:r w:rsidRPr="00A70B49">
              <w:rPr>
                <w:sz w:val="24"/>
                <w:szCs w:val="24"/>
              </w:rPr>
              <w:t>Миляев А.Н.</w:t>
            </w:r>
          </w:p>
          <w:p w:rsidR="00425C35" w:rsidRPr="00A70B49" w:rsidRDefault="00425C35" w:rsidP="00DC4F2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25C35" w:rsidRPr="009F2C78" w:rsidTr="00045877">
        <w:trPr>
          <w:trHeight w:val="149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00619F">
            <w:pPr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Родительское собрание для замещающих родителей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140E01">
            <w:pPr>
              <w:jc w:val="center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24.04.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DC4F2C">
            <w:pPr>
              <w:suppressAutoHyphens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Мосина С.В.</w:t>
            </w:r>
          </w:p>
          <w:p w:rsidR="00425C35" w:rsidRPr="00BA296E" w:rsidRDefault="00425C35" w:rsidP="00DC4F2C">
            <w:pPr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Клабукова А.А.</w:t>
            </w: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F42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254D74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 в комиссии по делам несовершеннолетних и защите их прав по теме:</w:t>
            </w:r>
          </w:p>
          <w:p w:rsidR="00425C35" w:rsidRPr="00254D74" w:rsidRDefault="00425C35" w:rsidP="00F420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 обеспечении занятости несовершеннолетних в летний период </w:t>
            </w:r>
            <w:r w:rsidRPr="007D6D3C">
              <w:rPr>
                <w:sz w:val="24"/>
                <w:szCs w:val="24"/>
              </w:rPr>
              <w:t>(ул.Сухэ-Батора, 8)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2744" w:rsidRDefault="00425C35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A42744">
              <w:rPr>
                <w:sz w:val="24"/>
                <w:szCs w:val="24"/>
              </w:rPr>
              <w:t>17.05.</w:t>
            </w:r>
          </w:p>
          <w:p w:rsidR="00425C35" w:rsidRPr="00A42744" w:rsidRDefault="00425C35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2744" w:rsidRDefault="00425C35" w:rsidP="00F420BE">
            <w:pPr>
              <w:rPr>
                <w:sz w:val="24"/>
                <w:szCs w:val="24"/>
                <w:lang w:eastAsia="ar-SA"/>
              </w:rPr>
            </w:pPr>
            <w:r w:rsidRPr="00A42744">
              <w:rPr>
                <w:sz w:val="24"/>
                <w:szCs w:val="24"/>
              </w:rPr>
              <w:t>Черных О.А.</w:t>
            </w:r>
          </w:p>
          <w:p w:rsidR="00425C35" w:rsidRPr="00A42744" w:rsidRDefault="00425C35" w:rsidP="00F420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ind w:right="-108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«День открытых дверей» в управлении коммунального хозяйства по теме:</w:t>
            </w:r>
          </w:p>
          <w:p w:rsidR="00425C35" w:rsidRPr="00BA296E" w:rsidRDefault="00425C35" w:rsidP="00F420BE">
            <w:pPr>
              <w:ind w:right="-108"/>
              <w:rPr>
                <w:sz w:val="24"/>
                <w:szCs w:val="24"/>
              </w:rPr>
            </w:pPr>
            <w:r w:rsidRPr="00BA296E">
              <w:rPr>
                <w:bCs/>
                <w:noProof/>
                <w:sz w:val="28"/>
                <w:szCs w:val="28"/>
              </w:rPr>
              <w:t xml:space="preserve">О соблюдении </w:t>
            </w:r>
            <w:r w:rsidRPr="00BA296E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(решение Барнаульской городской Думы от 27.10.2017 №15) </w:t>
            </w:r>
            <w:r w:rsidRPr="00BA296E">
              <w:rPr>
                <w:sz w:val="24"/>
                <w:szCs w:val="24"/>
              </w:rPr>
              <w:t>(ул</w:t>
            </w:r>
            <w:proofErr w:type="gramStart"/>
            <w:r w:rsidRPr="00BA296E">
              <w:rPr>
                <w:sz w:val="24"/>
                <w:szCs w:val="24"/>
              </w:rPr>
              <w:t>.Г</w:t>
            </w:r>
            <w:proofErr w:type="gramEnd"/>
            <w:r w:rsidRPr="00BA296E">
              <w:rPr>
                <w:sz w:val="24"/>
                <w:szCs w:val="24"/>
              </w:rPr>
              <w:t xml:space="preserve">еоргиева, 32)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jc w:val="center"/>
              <w:rPr>
                <w:sz w:val="24"/>
                <w:szCs w:val="28"/>
              </w:rPr>
            </w:pPr>
            <w:r w:rsidRPr="00BA296E">
              <w:rPr>
                <w:sz w:val="24"/>
                <w:szCs w:val="28"/>
              </w:rPr>
              <w:t>24.05.</w:t>
            </w:r>
          </w:p>
          <w:p w:rsidR="00425C35" w:rsidRPr="00BA296E" w:rsidRDefault="00425C35" w:rsidP="00F420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rPr>
                <w:sz w:val="24"/>
                <w:szCs w:val="28"/>
              </w:rPr>
            </w:pPr>
            <w:proofErr w:type="spellStart"/>
            <w:r w:rsidRPr="00BA296E">
              <w:rPr>
                <w:sz w:val="24"/>
                <w:szCs w:val="28"/>
              </w:rPr>
              <w:t>Хозов</w:t>
            </w:r>
            <w:proofErr w:type="spellEnd"/>
            <w:r w:rsidRPr="00BA296E">
              <w:rPr>
                <w:sz w:val="24"/>
                <w:szCs w:val="28"/>
              </w:rPr>
              <w:t xml:space="preserve"> В.Е.</w:t>
            </w:r>
          </w:p>
          <w:p w:rsidR="00425C35" w:rsidRPr="00BA296E" w:rsidRDefault="00425C35" w:rsidP="00F420BE">
            <w:pPr>
              <w:rPr>
                <w:sz w:val="24"/>
                <w:szCs w:val="28"/>
              </w:rPr>
            </w:pP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84079" w:rsidRDefault="00425C35" w:rsidP="00425C35">
            <w:pPr>
              <w:jc w:val="both"/>
              <w:rPr>
                <w:sz w:val="28"/>
                <w:szCs w:val="28"/>
              </w:rPr>
            </w:pPr>
            <w:r w:rsidRPr="00F84079">
              <w:rPr>
                <w:sz w:val="28"/>
                <w:szCs w:val="28"/>
              </w:rPr>
              <w:t xml:space="preserve">Выездной семинар для председателей органов ТОС </w:t>
            </w:r>
            <w:r>
              <w:rPr>
                <w:sz w:val="28"/>
                <w:szCs w:val="28"/>
              </w:rPr>
              <w:t>на базе ТОС Юбилейного микрорайона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747D" w:rsidRDefault="00425C35" w:rsidP="00425C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24.05.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747D" w:rsidRDefault="00425C35" w:rsidP="00425C35">
            <w:pPr>
              <w:ind w:right="-57"/>
              <w:rPr>
                <w:sz w:val="24"/>
                <w:szCs w:val="24"/>
              </w:rPr>
            </w:pPr>
            <w:proofErr w:type="spellStart"/>
            <w:r w:rsidRPr="0024747D">
              <w:rPr>
                <w:sz w:val="24"/>
                <w:szCs w:val="24"/>
              </w:rPr>
              <w:t>Пфаненштыль</w:t>
            </w:r>
            <w:proofErr w:type="spellEnd"/>
            <w:r w:rsidRPr="0024747D">
              <w:rPr>
                <w:sz w:val="24"/>
                <w:szCs w:val="24"/>
              </w:rPr>
              <w:t xml:space="preserve"> Е.А.</w:t>
            </w:r>
          </w:p>
          <w:p w:rsidR="00425C35" w:rsidRPr="0024747D" w:rsidRDefault="00425C35" w:rsidP="00425C35">
            <w:pPr>
              <w:ind w:right="-57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Григорьева Т.В.</w:t>
            </w: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3131D4" w:rsidRDefault="00425C35" w:rsidP="00425C35">
            <w:pPr>
              <w:pStyle w:val="2"/>
              <w:keepNext w:val="0"/>
              <w:widowControl w:val="0"/>
              <w:tabs>
                <w:tab w:val="clear" w:pos="176"/>
                <w:tab w:val="left" w:pos="0"/>
              </w:tabs>
              <w:snapToGrid w:val="0"/>
              <w:ind w:left="34"/>
            </w:pPr>
            <w:r>
              <w:t>Районный этап краевой эстафеты родительского подвига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F7AD3" w:rsidRDefault="00425C35" w:rsidP="00425C3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май-ию</w:t>
            </w:r>
            <w:r>
              <w:rPr>
                <w:sz w:val="24"/>
                <w:szCs w:val="24"/>
              </w:rPr>
              <w:t>н</w:t>
            </w:r>
            <w:r w:rsidRPr="000F7AD3">
              <w:rPr>
                <w:sz w:val="24"/>
                <w:szCs w:val="24"/>
              </w:rPr>
              <w:t>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F7AD3" w:rsidRDefault="00425C35" w:rsidP="00425C3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F7AD3">
              <w:rPr>
                <w:rFonts w:ascii="Times New Roman" w:hAnsi="Times New Roman"/>
                <w:sz w:val="24"/>
                <w:szCs w:val="24"/>
              </w:rPr>
              <w:t>Мосина С.В.</w:t>
            </w:r>
          </w:p>
          <w:p w:rsidR="00425C35" w:rsidRPr="000F7AD3" w:rsidRDefault="00425C35" w:rsidP="00425C3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F7AD3">
              <w:rPr>
                <w:rFonts w:ascii="Times New Roman" w:hAnsi="Times New Roman"/>
                <w:sz w:val="24"/>
                <w:szCs w:val="24"/>
              </w:rPr>
              <w:t>Миляев А.Н.</w:t>
            </w: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20AD2" w:rsidRDefault="00425C35" w:rsidP="004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совещание с депутатами в медицинский центр «</w:t>
            </w:r>
            <w:proofErr w:type="spellStart"/>
            <w:r>
              <w:rPr>
                <w:sz w:val="28"/>
                <w:szCs w:val="28"/>
              </w:rPr>
              <w:t>Пигмалион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2AB8">
              <w:rPr>
                <w:sz w:val="24"/>
                <w:szCs w:val="24"/>
              </w:rPr>
              <w:t>(ул</w:t>
            </w:r>
            <w:proofErr w:type="gramStart"/>
            <w:r w:rsidRPr="00A22AB8">
              <w:rPr>
                <w:sz w:val="24"/>
                <w:szCs w:val="24"/>
              </w:rPr>
              <w:t>.М</w:t>
            </w:r>
            <w:proofErr w:type="gramEnd"/>
            <w:r w:rsidRPr="00A22AB8">
              <w:rPr>
                <w:sz w:val="24"/>
                <w:szCs w:val="24"/>
              </w:rPr>
              <w:t>алахова, 90)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C6686" w:rsidRDefault="00425C35" w:rsidP="00425C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C6686" w:rsidRDefault="00425C35" w:rsidP="00425C35">
            <w:pPr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Авдеева Н.А.</w:t>
            </w:r>
          </w:p>
          <w:p w:rsidR="00425C35" w:rsidRPr="009C6686" w:rsidRDefault="00425C35" w:rsidP="00425C35">
            <w:pPr>
              <w:rPr>
                <w:sz w:val="24"/>
                <w:szCs w:val="24"/>
              </w:rPr>
            </w:pPr>
            <w:proofErr w:type="spellStart"/>
            <w:r w:rsidRPr="009C6686">
              <w:rPr>
                <w:sz w:val="24"/>
                <w:szCs w:val="24"/>
              </w:rPr>
              <w:t>Шушакова</w:t>
            </w:r>
            <w:proofErr w:type="spellEnd"/>
            <w:r w:rsidRPr="009C6686">
              <w:rPr>
                <w:sz w:val="24"/>
                <w:szCs w:val="24"/>
              </w:rPr>
              <w:t xml:space="preserve"> В.В.</w:t>
            </w:r>
          </w:p>
        </w:tc>
      </w:tr>
      <w:tr w:rsidR="00425C35" w:rsidRPr="009F2C78" w:rsidTr="00045877">
        <w:trPr>
          <w:trHeight w:val="1236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25C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для пенсионеров администрации Индустриального района </w:t>
            </w:r>
          </w:p>
          <w:p w:rsidR="00425C35" w:rsidRPr="008370E5" w:rsidRDefault="00425C35" w:rsidP="00425C35">
            <w:pPr>
              <w:snapToGrid w:val="0"/>
              <w:rPr>
                <w:sz w:val="28"/>
                <w:szCs w:val="28"/>
              </w:rPr>
            </w:pPr>
            <w:r w:rsidRPr="007D1523">
              <w:rPr>
                <w:sz w:val="24"/>
                <w:szCs w:val="24"/>
              </w:rPr>
              <w:t>(ООО «Алтайские колбасы»</w:t>
            </w:r>
            <w:r>
              <w:rPr>
                <w:sz w:val="28"/>
                <w:szCs w:val="28"/>
              </w:rPr>
              <w:t xml:space="preserve">, </w:t>
            </w:r>
            <w:r w:rsidRPr="007D1523">
              <w:rPr>
                <w:sz w:val="24"/>
                <w:szCs w:val="24"/>
              </w:rPr>
              <w:t>ул</w:t>
            </w:r>
            <w:proofErr w:type="gramStart"/>
            <w:r w:rsidRPr="007D1523">
              <w:rPr>
                <w:sz w:val="24"/>
                <w:szCs w:val="24"/>
              </w:rPr>
              <w:t>.П</w:t>
            </w:r>
            <w:proofErr w:type="gramEnd"/>
            <w:r w:rsidRPr="007D1523">
              <w:rPr>
                <w:sz w:val="24"/>
                <w:szCs w:val="24"/>
              </w:rPr>
              <w:t>опова, 262а)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752A0A" w:rsidRDefault="00425C35" w:rsidP="00425C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25C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  <w:p w:rsidR="00425C35" w:rsidRPr="00752A0A" w:rsidRDefault="00425C35" w:rsidP="00425C35">
            <w:pPr>
              <w:rPr>
                <w:sz w:val="24"/>
                <w:szCs w:val="24"/>
              </w:rPr>
            </w:pPr>
            <w:proofErr w:type="spellStart"/>
            <w:r w:rsidRPr="00752A0A">
              <w:rPr>
                <w:sz w:val="24"/>
                <w:szCs w:val="24"/>
              </w:rPr>
              <w:t>Хорьякова</w:t>
            </w:r>
            <w:proofErr w:type="spellEnd"/>
            <w:r w:rsidRPr="00752A0A">
              <w:rPr>
                <w:sz w:val="24"/>
                <w:szCs w:val="24"/>
              </w:rPr>
              <w:t xml:space="preserve"> Л.Н.</w:t>
            </w:r>
          </w:p>
        </w:tc>
      </w:tr>
      <w:tr w:rsidR="00425C35" w:rsidRPr="009F2C78" w:rsidTr="00045877">
        <w:trPr>
          <w:trHeight w:val="924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25C35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A8369D">
            <w:pPr>
              <w:snapToGrid w:val="0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 xml:space="preserve">«День открытых дверей» в комитете по развитию предпринимательства и потребительскому рынку для </w:t>
            </w:r>
            <w:r w:rsidRPr="00BA296E">
              <w:rPr>
                <w:sz w:val="28"/>
                <w:szCs w:val="28"/>
              </w:rPr>
              <w:lastRenderedPageBreak/>
              <w:t>предпринимателей по теме:</w:t>
            </w:r>
          </w:p>
          <w:p w:rsidR="00425C35" w:rsidRPr="00BA296E" w:rsidRDefault="00425C35" w:rsidP="00A8369D">
            <w:pPr>
              <w:snapToGrid w:val="0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- о муниципальной поддержке малого и среднего предпринимательства;</w:t>
            </w:r>
          </w:p>
          <w:p w:rsidR="00425C35" w:rsidRPr="00BA296E" w:rsidRDefault="00425C35" w:rsidP="00A8369D">
            <w:pPr>
              <w:snapToGrid w:val="0"/>
              <w:jc w:val="both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- об участии в социальных ярмарках;</w:t>
            </w:r>
            <w:r w:rsidRPr="00BA296E">
              <w:rPr>
                <w:sz w:val="24"/>
                <w:szCs w:val="24"/>
              </w:rPr>
              <w:t xml:space="preserve"> (ул</w:t>
            </w:r>
            <w:proofErr w:type="gramStart"/>
            <w:r w:rsidRPr="00BA296E">
              <w:rPr>
                <w:sz w:val="24"/>
                <w:szCs w:val="24"/>
              </w:rPr>
              <w:t>.Г</w:t>
            </w:r>
            <w:proofErr w:type="gramEnd"/>
            <w:r w:rsidRPr="00BA296E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lastRenderedPageBreak/>
              <w:t>27.06.</w:t>
            </w:r>
          </w:p>
          <w:p w:rsidR="00425C35" w:rsidRPr="00BA296E" w:rsidRDefault="00425C35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25C35" w:rsidRPr="00BA296E" w:rsidRDefault="00425C35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snapToGrid w:val="0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Крылова Н.М.</w:t>
            </w:r>
          </w:p>
          <w:p w:rsidR="00425C35" w:rsidRPr="00BA296E" w:rsidRDefault="00425C35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70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25C35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snapToGrid w:val="0"/>
              <w:rPr>
                <w:sz w:val="28"/>
                <w:szCs w:val="28"/>
              </w:rPr>
            </w:pPr>
            <w:r w:rsidRPr="00BA296E">
              <w:rPr>
                <w:sz w:val="28"/>
                <w:szCs w:val="28"/>
              </w:rPr>
              <w:t>«День отдела по охране прав детства» по теме: О реализации государственных полномочий в сфере организации и осуществления деятельности по опеке и попечительству (закон Алтайского края от 25.12.2007 №149-ЗС)</w:t>
            </w:r>
          </w:p>
          <w:p w:rsidR="00425C35" w:rsidRPr="00BA296E" w:rsidRDefault="00425C35" w:rsidP="00F420BE">
            <w:pPr>
              <w:snapToGrid w:val="0"/>
              <w:rPr>
                <w:sz w:val="28"/>
                <w:szCs w:val="28"/>
              </w:rPr>
            </w:pPr>
            <w:r w:rsidRPr="00BA296E">
              <w:rPr>
                <w:sz w:val="24"/>
                <w:szCs w:val="24"/>
              </w:rPr>
              <w:t>(ул</w:t>
            </w:r>
            <w:proofErr w:type="gramStart"/>
            <w:r w:rsidRPr="00BA296E">
              <w:rPr>
                <w:sz w:val="24"/>
                <w:szCs w:val="24"/>
              </w:rPr>
              <w:t>.П</w:t>
            </w:r>
            <w:proofErr w:type="gramEnd"/>
            <w:r w:rsidRPr="00BA296E">
              <w:rPr>
                <w:sz w:val="24"/>
                <w:szCs w:val="24"/>
              </w:rPr>
              <w:t>анфиловцев, 20)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28.06.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A296E" w:rsidRDefault="00425C35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BA296E">
              <w:rPr>
                <w:sz w:val="24"/>
                <w:szCs w:val="24"/>
              </w:rPr>
              <w:t>Клабукова А.А.</w:t>
            </w:r>
          </w:p>
        </w:tc>
      </w:tr>
      <w:tr w:rsidR="00425C35" w:rsidRPr="009F2C78" w:rsidTr="00045877">
        <w:trPr>
          <w:trHeight w:val="149"/>
        </w:trPr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4277E" w:rsidRDefault="00425C35" w:rsidP="00DC4F2C">
            <w:pPr>
              <w:rPr>
                <w:sz w:val="28"/>
                <w:szCs w:val="28"/>
              </w:rPr>
            </w:pPr>
            <w:r w:rsidRPr="0094277E">
              <w:rPr>
                <w:sz w:val="28"/>
                <w:szCs w:val="28"/>
              </w:rPr>
              <w:t>Встречи с трудовыми коллективами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747D" w:rsidRDefault="00425C35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747D" w:rsidRDefault="00425C35" w:rsidP="00DC4F2C">
            <w:pPr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Руководители органов администрации района</w:t>
            </w:r>
          </w:p>
          <w:p w:rsidR="00425C35" w:rsidRDefault="00425C35" w:rsidP="00DC4F2C">
            <w:pPr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Летягин Д.П.</w:t>
            </w:r>
          </w:p>
          <w:p w:rsidR="00425C35" w:rsidRPr="007561B1" w:rsidRDefault="00425C35" w:rsidP="00DC4F2C">
            <w:pPr>
              <w:rPr>
                <w:sz w:val="16"/>
                <w:szCs w:val="16"/>
              </w:rPr>
            </w:pPr>
          </w:p>
        </w:tc>
      </w:tr>
      <w:tr w:rsidR="00425C35" w:rsidRPr="009F2C78" w:rsidTr="00045877">
        <w:trPr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815B76" w:rsidRDefault="00425C35" w:rsidP="00BA296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XII. Компьютеризация</w:t>
            </w:r>
            <w:r w:rsidRPr="0081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информатизация рабочего процесса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6"/>
            </w:pPr>
            <w:r w:rsidRPr="00F715A9">
              <w:t>Материально-техническое обеспечение процесса информатизации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22"/>
              <w:jc w:val="left"/>
              <w:rPr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Регистрация и настройка новых почтовых ящиков электронной почты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заявкам органов</w:t>
            </w:r>
          </w:p>
          <w:p w:rsidR="00425C35" w:rsidRPr="00F715A9" w:rsidRDefault="00425C35" w:rsidP="00DC4F2C">
            <w:pPr>
              <w:ind w:right="-118" w:hanging="8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  <w:p w:rsidR="00425C35" w:rsidRPr="007561B1" w:rsidRDefault="00425C35" w:rsidP="00DC4F2C">
            <w:pPr>
              <w:pStyle w:val="2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F715A9">
              <w:rPr>
                <w:bCs/>
                <w:sz w:val="28"/>
                <w:szCs w:val="28"/>
              </w:rPr>
              <w:t>:П</w:t>
            </w:r>
            <w:proofErr w:type="gramEnd"/>
            <w:r w:rsidRPr="00F715A9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A60FA" w:rsidRDefault="00425C35" w:rsidP="00DC4F2C">
            <w:pPr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 xml:space="preserve"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</w:t>
            </w:r>
            <w:r w:rsidRPr="00F715A9">
              <w:rPr>
                <w:sz w:val="28"/>
                <w:szCs w:val="28"/>
              </w:rPr>
              <w:lastRenderedPageBreak/>
              <w:t>текущих проблем в пределах полномочий отдела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lastRenderedPageBreak/>
              <w:t>ежемесячно</w:t>
            </w:r>
          </w:p>
          <w:p w:rsidR="00425C35" w:rsidRPr="00F715A9" w:rsidRDefault="00425C35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до 30 числа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425C35" w:rsidRPr="009F2C78" w:rsidTr="00045877">
        <w:trPr>
          <w:trHeight w:val="70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A60FA" w:rsidRDefault="00425C35" w:rsidP="00DC4F2C">
            <w:pPr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F715A9">
              <w:rPr>
                <w:sz w:val="28"/>
                <w:szCs w:val="28"/>
              </w:rPr>
              <w:t>.Б</w:t>
            </w:r>
            <w:proofErr w:type="gramEnd"/>
            <w:r w:rsidRPr="00F715A9">
              <w:rPr>
                <w:sz w:val="28"/>
                <w:szCs w:val="28"/>
              </w:rPr>
              <w:t>арнаула (</w:t>
            </w:r>
            <w:proofErr w:type="spellStart"/>
            <w:r w:rsidRPr="00F715A9">
              <w:rPr>
                <w:sz w:val="28"/>
                <w:szCs w:val="28"/>
              </w:rPr>
              <w:t>горСЭД</w:t>
            </w:r>
            <w:proofErr w:type="spellEnd"/>
            <w:r w:rsidRPr="00F715A9">
              <w:rPr>
                <w:sz w:val="28"/>
                <w:szCs w:val="28"/>
              </w:rPr>
              <w:t>) и СЭД «Дело» администрации района с использованием подсистемы «Сервер Электронного Взаимодействия» (СЭВ)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  <w:p w:rsidR="00425C35" w:rsidRPr="00F715A9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70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DE4AA8">
            <w:pPr>
              <w:pStyle w:val="21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ind w:left="-8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F715A9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23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D103D" w:rsidRDefault="00425C35" w:rsidP="00123963">
            <w:pPr>
              <w:rPr>
                <w:sz w:val="28"/>
              </w:rPr>
            </w:pPr>
            <w:r>
              <w:rPr>
                <w:sz w:val="28"/>
              </w:rPr>
              <w:t>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386C1E" w:rsidRDefault="00425C35" w:rsidP="00123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поручений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86C1E">
              <w:rPr>
                <w:sz w:val="28"/>
                <w:szCs w:val="28"/>
              </w:rPr>
              <w:t>района, заместителей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Pr="00386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425C35" w:rsidRPr="0024311D" w:rsidRDefault="00425C35" w:rsidP="00123963">
            <w:pPr>
              <w:ind w:right="-57"/>
              <w:rPr>
                <w:sz w:val="24"/>
                <w:szCs w:val="24"/>
              </w:rPr>
            </w:pP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23963">
            <w:pPr>
              <w:rPr>
                <w:sz w:val="28"/>
              </w:rPr>
            </w:pPr>
            <w:r>
              <w:rPr>
                <w:sz w:val="28"/>
              </w:rPr>
              <w:t>- служебной корреспонденции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17598B" w:rsidRDefault="00425C35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123963">
            <w:pPr>
              <w:rPr>
                <w:sz w:val="24"/>
                <w:szCs w:val="24"/>
              </w:rPr>
            </w:pPr>
            <w:proofErr w:type="spellStart"/>
            <w:r w:rsidRPr="0017598B">
              <w:rPr>
                <w:sz w:val="24"/>
                <w:szCs w:val="24"/>
              </w:rPr>
              <w:t>Корнюшина</w:t>
            </w:r>
            <w:proofErr w:type="spellEnd"/>
            <w:r w:rsidRPr="0017598B">
              <w:rPr>
                <w:sz w:val="24"/>
                <w:szCs w:val="24"/>
              </w:rPr>
              <w:t xml:space="preserve"> Л.В.</w:t>
            </w:r>
          </w:p>
          <w:p w:rsidR="00425C35" w:rsidRDefault="00425C35" w:rsidP="001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386C1E" w:rsidRDefault="00425C35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письменных </w:t>
            </w:r>
            <w:r>
              <w:rPr>
                <w:sz w:val="28"/>
                <w:szCs w:val="28"/>
              </w:rPr>
              <w:t xml:space="preserve">и </w:t>
            </w:r>
            <w:r w:rsidRPr="00386C1E"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DC4F2C">
            <w:pPr>
              <w:ind w:right="-57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425C35" w:rsidRPr="0024311D" w:rsidRDefault="00425C35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311D">
              <w:rPr>
                <w:sz w:val="24"/>
                <w:szCs w:val="24"/>
              </w:rPr>
              <w:t>Чубосова</w:t>
            </w:r>
            <w:proofErr w:type="spellEnd"/>
            <w:r w:rsidRPr="0024311D">
              <w:rPr>
                <w:sz w:val="24"/>
                <w:szCs w:val="24"/>
              </w:rPr>
              <w:t xml:space="preserve"> С.Ю.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EE793B" w:rsidRDefault="00425C35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386C1E" w:rsidRDefault="00425C35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Pr="0024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045877">
        <w:trPr>
          <w:trHeight w:val="149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DD103D" w:rsidRDefault="00425C35" w:rsidP="00DD103D">
            <w:pPr>
              <w:rPr>
                <w:sz w:val="28"/>
              </w:rPr>
            </w:pPr>
            <w:r>
              <w:rPr>
                <w:sz w:val="28"/>
              </w:rPr>
              <w:t xml:space="preserve">- учета контрольно-аналитической деятельности 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4311D" w:rsidRDefault="00425C35" w:rsidP="000821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082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25C35" w:rsidRPr="009F2C78" w:rsidTr="00045877">
        <w:trPr>
          <w:cantSplit/>
          <w:trHeight w:val="2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9F2C78" w:rsidRDefault="00425C35" w:rsidP="00BA296E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XIII. Информационная деятельность</w:t>
            </w:r>
            <w:r w:rsidRPr="009F2C7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B514A0">
            <w:pPr>
              <w:pStyle w:val="af7"/>
            </w:pPr>
            <w:r>
              <w:t>Мониторинг</w:t>
            </w:r>
            <w:r w:rsidRPr="00C4379F">
              <w:t xml:space="preserve"> информационных материалов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D344BC">
            <w:pPr>
              <w:pStyle w:val="af7"/>
            </w:pPr>
            <w:r w:rsidRPr="00C4379F">
              <w:t xml:space="preserve">Подготовка </w:t>
            </w:r>
            <w:r>
              <w:t>и</w:t>
            </w:r>
            <w:r w:rsidRPr="00C4379F">
              <w:t xml:space="preserve">нформаций для пресс-центра </w:t>
            </w:r>
            <w:r>
              <w:t>а</w:t>
            </w:r>
            <w:r w:rsidRPr="00C4379F">
              <w:t>дминистрации</w:t>
            </w:r>
            <w:r>
              <w:t xml:space="preserve"> города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B514A0">
            <w:pPr>
              <w:pStyle w:val="af7"/>
            </w:pPr>
            <w:r w:rsidRPr="00C4379F">
              <w:t>Обновление информации на официальном сайте города Барнаула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ежемесячно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B514A0">
            <w:pPr>
              <w:pStyle w:val="af7"/>
            </w:pPr>
            <w:r w:rsidRPr="00C4379F">
              <w:t>Размещение информации по вопросам безопасности: во время паводка, пожароопасного периода, безопасность на водных объектах</w:t>
            </w:r>
            <w:r>
              <w:t>, гололеда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B514A0">
            <w:pPr>
              <w:pStyle w:val="af7"/>
            </w:pPr>
            <w:r w:rsidRPr="00C4379F">
              <w:t xml:space="preserve">Сбор </w:t>
            </w:r>
            <w:r>
              <w:t>фото</w:t>
            </w:r>
            <w:r w:rsidRPr="00C4379F">
              <w:t xml:space="preserve">материалов </w:t>
            </w:r>
            <w:r>
              <w:t>для подготовки сборника об итогах работы администрации Индустриального района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94356" w:rsidRDefault="00425C35" w:rsidP="00DE4AA8">
            <w:pPr>
              <w:pStyle w:val="21"/>
              <w:widowControl w:val="0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4379F" w:rsidRDefault="00425C35" w:rsidP="00B514A0">
            <w:pPr>
              <w:pStyle w:val="af7"/>
            </w:pPr>
            <w:r>
              <w:t>Опубликование</w:t>
            </w:r>
            <w:r w:rsidRPr="00C4379F">
              <w:t xml:space="preserve"> правовых актов</w:t>
            </w:r>
            <w:r>
              <w:t xml:space="preserve"> администрации района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Авдеева Н.А.</w:t>
            </w:r>
          </w:p>
          <w:p w:rsidR="00425C35" w:rsidRPr="00B514A0" w:rsidRDefault="00425C35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Диденко Р.Г.</w:t>
            </w:r>
          </w:p>
        </w:tc>
      </w:tr>
      <w:tr w:rsidR="00425C35" w:rsidRPr="009F2C78" w:rsidTr="00045877">
        <w:trPr>
          <w:cantSplit/>
          <w:trHeight w:val="2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A2AB5" w:rsidRDefault="00425C35" w:rsidP="00DC4F2C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D735F">
              <w:rPr>
                <w:b/>
                <w:bCs/>
                <w:sz w:val="28"/>
                <w:szCs w:val="28"/>
              </w:rPr>
              <w:t>.</w:t>
            </w:r>
            <w:r w:rsidRPr="002A2A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Районные мероприятия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5C469B" w:rsidRDefault="00425C35" w:rsidP="004275E8">
            <w:pPr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 xml:space="preserve">Организация районных ярмарок выходного дня «Продукция </w:t>
            </w:r>
            <w:proofErr w:type="gramStart"/>
            <w:r w:rsidRPr="005C469B">
              <w:rPr>
                <w:sz w:val="28"/>
                <w:szCs w:val="28"/>
              </w:rPr>
              <w:t>-г</w:t>
            </w:r>
            <w:proofErr w:type="gramEnd"/>
            <w:r w:rsidRPr="005C469B">
              <w:rPr>
                <w:sz w:val="28"/>
                <w:szCs w:val="28"/>
              </w:rPr>
              <w:t>орожанам»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4275E8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апрель-май</w:t>
            </w:r>
          </w:p>
          <w:p w:rsidR="00425C35" w:rsidRPr="004C4E01" w:rsidRDefault="00425C35" w:rsidP="004275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4275E8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Крылова Н.М.</w:t>
            </w:r>
          </w:p>
          <w:p w:rsidR="00425C35" w:rsidRPr="004C4E01" w:rsidRDefault="00425C35" w:rsidP="004275E8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Найденова О.В.</w:t>
            </w:r>
          </w:p>
          <w:p w:rsidR="00425C35" w:rsidRPr="004C4E01" w:rsidRDefault="00425C35" w:rsidP="004275E8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Дубинина К.П.</w:t>
            </w:r>
          </w:p>
        </w:tc>
      </w:tr>
      <w:tr w:rsidR="00425C35" w:rsidRPr="009F2C78" w:rsidTr="00045877">
        <w:trPr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6802A0" w:rsidRDefault="00425C35" w:rsidP="004275E8">
            <w:pPr>
              <w:jc w:val="center"/>
              <w:rPr>
                <w:sz w:val="24"/>
                <w:szCs w:val="24"/>
              </w:rPr>
            </w:pPr>
            <w:r w:rsidRPr="00C8304F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85C3F" w:rsidRDefault="00425C35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Молодежная акция «День розыгрыша»</w:t>
            </w:r>
            <w:r>
              <w:rPr>
                <w:bCs/>
                <w:sz w:val="24"/>
                <w:szCs w:val="24"/>
              </w:rPr>
              <w:t xml:space="preserve"> (У</w:t>
            </w:r>
            <w:r w:rsidRPr="006802A0">
              <w:rPr>
                <w:bCs/>
                <w:sz w:val="24"/>
                <w:szCs w:val="24"/>
              </w:rPr>
              <w:t>чреждения образования</w:t>
            </w:r>
            <w:r>
              <w:rPr>
                <w:bCs/>
                <w:sz w:val="24"/>
                <w:szCs w:val="24"/>
              </w:rPr>
              <w:t>)</w:t>
            </w:r>
          </w:p>
          <w:p w:rsidR="00425C35" w:rsidRPr="00C00D44" w:rsidRDefault="00425C35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C4E01">
              <w:rPr>
                <w:bCs/>
                <w:sz w:val="24"/>
                <w:szCs w:val="24"/>
              </w:rPr>
              <w:t>01.04.</w:t>
            </w:r>
          </w:p>
          <w:p w:rsidR="00425C35" w:rsidRPr="004C4E01" w:rsidRDefault="00425C35" w:rsidP="00DD4B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C4E01">
              <w:rPr>
                <w:bCs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Уроки с Чемпионами с участием детей из семей, находящихся в сложной жизненной ситуации, посвященные Всемирному Дню здоровья</w:t>
            </w:r>
          </w:p>
          <w:p w:rsidR="00425C35" w:rsidRPr="00A167CF" w:rsidRDefault="00425C35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6802A0">
              <w:rPr>
                <w:sz w:val="24"/>
                <w:szCs w:val="24"/>
              </w:rPr>
              <w:t>портивные залы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05.04.</w:t>
            </w:r>
          </w:p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DC4F2C">
            <w:pPr>
              <w:snapToGrid w:val="0"/>
              <w:rPr>
                <w:sz w:val="24"/>
                <w:szCs w:val="24"/>
              </w:rPr>
            </w:pPr>
          </w:p>
          <w:p w:rsidR="00425C35" w:rsidRPr="004C4E01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Мероприятия, посвященные Международному Дню детской книги</w:t>
            </w:r>
            <w:r>
              <w:rPr>
                <w:sz w:val="24"/>
                <w:szCs w:val="24"/>
              </w:rPr>
              <w:t xml:space="preserve"> (Б</w:t>
            </w:r>
            <w:r w:rsidRPr="006802A0">
              <w:rPr>
                <w:sz w:val="24"/>
                <w:szCs w:val="24"/>
              </w:rPr>
              <w:t>иблиотеки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13.04.</w:t>
            </w:r>
          </w:p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00D44" w:rsidRDefault="00425C35" w:rsidP="00DC4F2C">
            <w:pPr>
              <w:pStyle w:val="a5"/>
              <w:rPr>
                <w:noProof/>
                <w:sz w:val="28"/>
                <w:szCs w:val="28"/>
              </w:rPr>
            </w:pPr>
            <w:r w:rsidRPr="00C00D44">
              <w:rPr>
                <w:noProof/>
                <w:sz w:val="28"/>
                <w:szCs w:val="28"/>
              </w:rPr>
              <w:t>Мероприятия, посвященные Международному дню памятников и исторических мест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18.04.</w:t>
            </w:r>
          </w:p>
          <w:p w:rsidR="00425C35" w:rsidRPr="004C4E01" w:rsidRDefault="00425C35" w:rsidP="00DC4F2C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4C4E01">
              <w:rPr>
                <w:sz w:val="24"/>
                <w:szCs w:val="24"/>
              </w:rPr>
              <w:t>Ременюк</w:t>
            </w:r>
            <w:proofErr w:type="spellEnd"/>
            <w:r w:rsidRPr="004C4E01">
              <w:rPr>
                <w:sz w:val="24"/>
                <w:szCs w:val="24"/>
              </w:rPr>
              <w:t xml:space="preserve"> О.В.</w:t>
            </w:r>
          </w:p>
          <w:p w:rsidR="00425C35" w:rsidRPr="004C4E01" w:rsidRDefault="00425C35" w:rsidP="00DC4F2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sz w:val="28"/>
                <w:szCs w:val="28"/>
              </w:rPr>
            </w:pPr>
            <w:r w:rsidRPr="00BF71F1">
              <w:rPr>
                <w:sz w:val="28"/>
                <w:szCs w:val="28"/>
              </w:rPr>
              <w:t xml:space="preserve">Патриотическая операция «Дорога к обелиску» по очистке и благоустройству памятных знаков, посвященных событиям Великой Отечественной войны </w:t>
            </w:r>
            <w:r w:rsidRPr="0000619F">
              <w:rPr>
                <w:sz w:val="24"/>
                <w:szCs w:val="24"/>
              </w:rPr>
              <w:t>(памятные знаки с.Власиха,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есной, п.Новомихайловка)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501465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8050F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21482E" w:rsidRDefault="00425C35" w:rsidP="0021482E">
            <w:pPr>
              <w:snapToGrid w:val="0"/>
              <w:rPr>
                <w:sz w:val="28"/>
                <w:szCs w:val="28"/>
              </w:rPr>
            </w:pPr>
            <w:r w:rsidRPr="00DD3939">
              <w:rPr>
                <w:color w:val="000000"/>
                <w:sz w:val="28"/>
                <w:szCs w:val="28"/>
              </w:rPr>
              <w:t>Комбинированная игра-состязание «Кубок добра»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3939">
              <w:rPr>
                <w:color w:val="000000"/>
                <w:sz w:val="28"/>
                <w:szCs w:val="28"/>
              </w:rPr>
              <w:t>в рамках акции «Весенняя неделя добра»</w:t>
            </w:r>
            <w:r w:rsidRPr="001A0C4C">
              <w:rPr>
                <w:sz w:val="28"/>
                <w:szCs w:val="28"/>
              </w:rPr>
              <w:t xml:space="preserve"> </w:t>
            </w:r>
            <w:r w:rsidRPr="0021482E">
              <w:rPr>
                <w:sz w:val="24"/>
                <w:szCs w:val="24"/>
              </w:rPr>
              <w:t>(МБУК «ЦКД «Индустриальный»</w:t>
            </w:r>
            <w:r>
              <w:rPr>
                <w:sz w:val="28"/>
                <w:szCs w:val="28"/>
              </w:rPr>
              <w:t xml:space="preserve">, </w:t>
            </w:r>
            <w:r w:rsidRPr="0021482E">
              <w:rPr>
                <w:sz w:val="24"/>
                <w:szCs w:val="24"/>
              </w:rPr>
              <w:t>ул</w:t>
            </w:r>
            <w:proofErr w:type="gramStart"/>
            <w:r w:rsidRPr="0021482E">
              <w:rPr>
                <w:sz w:val="24"/>
                <w:szCs w:val="24"/>
              </w:rPr>
              <w:t>.Ф</w:t>
            </w:r>
            <w:proofErr w:type="gramEnd"/>
            <w:r w:rsidRPr="0021482E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18.04.</w:t>
            </w:r>
          </w:p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</w:t>
            </w:r>
          </w:p>
          <w:p w:rsidR="00425C35" w:rsidRPr="00375DD6" w:rsidRDefault="00425C35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6802A0">
              <w:rPr>
                <w:sz w:val="24"/>
                <w:szCs w:val="24"/>
              </w:rPr>
              <w:t>иблиотека №32</w:t>
            </w:r>
            <w:r>
              <w:rPr>
                <w:sz w:val="24"/>
                <w:szCs w:val="24"/>
              </w:rPr>
              <w:t xml:space="preserve">, </w:t>
            </w:r>
            <w:r w:rsidRPr="006802A0">
              <w:rPr>
                <w:sz w:val="24"/>
                <w:szCs w:val="24"/>
              </w:rPr>
              <w:t>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6802A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19.04.</w:t>
            </w:r>
          </w:p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pStyle w:val="ad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00619F">
            <w:pPr>
              <w:pStyle w:val="ad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sz w:val="28"/>
                <w:szCs w:val="28"/>
              </w:rPr>
            </w:pPr>
            <w:r w:rsidRPr="00BF71F1">
              <w:rPr>
                <w:sz w:val="28"/>
                <w:szCs w:val="28"/>
              </w:rPr>
              <w:t xml:space="preserve">Выставка творческих работ «Пасхальное чудо» </w:t>
            </w:r>
            <w:r w:rsidRPr="0021482E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21482E">
              <w:rPr>
                <w:sz w:val="24"/>
                <w:szCs w:val="24"/>
              </w:rPr>
              <w:t>.Л</w:t>
            </w:r>
            <w:proofErr w:type="gramEnd"/>
            <w:r w:rsidRPr="0021482E">
              <w:rPr>
                <w:sz w:val="24"/>
                <w:szCs w:val="24"/>
              </w:rPr>
              <w:t>есной,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25.04.</w:t>
            </w:r>
          </w:p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Районный турнир по мини-футболу среди подростков</w:t>
            </w:r>
          </w:p>
          <w:p w:rsidR="00425C35" w:rsidRPr="00375DD6" w:rsidRDefault="00425C35" w:rsidP="00DC4F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6802A0">
              <w:rPr>
                <w:sz w:val="24"/>
                <w:szCs w:val="24"/>
              </w:rPr>
              <w:t xml:space="preserve">СДЮШОР </w:t>
            </w:r>
            <w:proofErr w:type="spellStart"/>
            <w:r w:rsidRPr="006802A0">
              <w:rPr>
                <w:sz w:val="24"/>
                <w:szCs w:val="24"/>
              </w:rPr>
              <w:t>А.Смертина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802A0">
              <w:rPr>
                <w:sz w:val="24"/>
                <w:szCs w:val="24"/>
              </w:rPr>
              <w:t>ул</w:t>
            </w:r>
            <w:proofErr w:type="gramStart"/>
            <w:r w:rsidRPr="006802A0">
              <w:rPr>
                <w:sz w:val="24"/>
                <w:szCs w:val="24"/>
              </w:rPr>
              <w:t>.Э</w:t>
            </w:r>
            <w:proofErr w:type="gramEnd"/>
            <w:r w:rsidRPr="006802A0">
              <w:rPr>
                <w:sz w:val="24"/>
                <w:szCs w:val="24"/>
              </w:rPr>
              <w:t>нтузиастов,12б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26.04.</w:t>
            </w:r>
          </w:p>
          <w:p w:rsidR="00425C35" w:rsidRPr="004C4E01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00619F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Черных О.А.</w:t>
            </w:r>
          </w:p>
          <w:p w:rsidR="00425C35" w:rsidRPr="004C4E01" w:rsidRDefault="00425C35" w:rsidP="0000619F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sz w:val="28"/>
                <w:szCs w:val="28"/>
              </w:rPr>
            </w:pPr>
            <w:r w:rsidRPr="00BF71F1">
              <w:rPr>
                <w:sz w:val="28"/>
                <w:szCs w:val="28"/>
              </w:rPr>
              <w:t xml:space="preserve">Игровая программа «Как на Пасху куличи» </w:t>
            </w:r>
            <w:r w:rsidRPr="0021482E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21482E">
              <w:rPr>
                <w:sz w:val="24"/>
                <w:szCs w:val="24"/>
              </w:rPr>
              <w:t>.Л</w:t>
            </w:r>
            <w:proofErr w:type="gramEnd"/>
            <w:r w:rsidRPr="0021482E">
              <w:rPr>
                <w:sz w:val="24"/>
                <w:szCs w:val="24"/>
              </w:rPr>
              <w:t>есной,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26.04.</w:t>
            </w:r>
          </w:p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Турнир по волейболу среди коллективов предприятий и служб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425C35" w:rsidRDefault="00425C35" w:rsidP="0000619F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(МБОУ «СОШ №84», ул.50 лет СССР, </w:t>
            </w:r>
            <w:r>
              <w:rPr>
                <w:sz w:val="24"/>
                <w:szCs w:val="24"/>
              </w:rPr>
              <w:t>10а</w:t>
            </w:r>
            <w:r w:rsidRPr="0000619F">
              <w:rPr>
                <w:sz w:val="24"/>
                <w:szCs w:val="24"/>
              </w:rPr>
              <w:t>)</w:t>
            </w:r>
          </w:p>
          <w:p w:rsidR="00425C35" w:rsidRPr="00C00D44" w:rsidRDefault="00425C35" w:rsidP="000061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27.04.</w:t>
            </w:r>
          </w:p>
          <w:p w:rsidR="00425C35" w:rsidRPr="004C4E01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00619F">
            <w:pPr>
              <w:snapToGrid w:val="0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Крылова Н.М.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4E6E6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67F8">
              <w:rPr>
                <w:color w:val="000000"/>
                <w:sz w:val="28"/>
                <w:szCs w:val="28"/>
              </w:rPr>
              <w:t>Флеш-моб</w:t>
            </w:r>
            <w:proofErr w:type="spellEnd"/>
            <w:r w:rsidRPr="003E67F8">
              <w:rPr>
                <w:color w:val="000000"/>
                <w:sz w:val="28"/>
                <w:szCs w:val="28"/>
              </w:rPr>
              <w:t xml:space="preserve"> «Зарядка»</w:t>
            </w:r>
          </w:p>
          <w:p w:rsidR="00425C35" w:rsidRPr="0000619F" w:rsidRDefault="00425C35" w:rsidP="004E6E6F">
            <w:pPr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(ул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овосибирская, 16в)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4E6E6F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апрель</w:t>
            </w:r>
          </w:p>
          <w:p w:rsidR="00425C35" w:rsidRPr="004C4E01" w:rsidRDefault="00425C35" w:rsidP="004E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21482E">
            <w:pPr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045877">
        <w:trPr>
          <w:cantSplit/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4C4E01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425C35" w:rsidRPr="009F2C78" w:rsidTr="0021482E">
        <w:trPr>
          <w:cantSplit/>
          <w:trHeight w:val="966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DC4F2C">
            <w:pPr>
              <w:rPr>
                <w:sz w:val="28"/>
                <w:szCs w:val="28"/>
              </w:rPr>
            </w:pPr>
            <w:r w:rsidRPr="00F41263">
              <w:rPr>
                <w:noProof/>
                <w:sz w:val="28"/>
                <w:szCs w:val="28"/>
              </w:rPr>
              <w:t>Открытие весенне-летнего сезона в парке отдыха и развлечений «Лесная сказка»</w:t>
            </w:r>
          </w:p>
          <w:p w:rsidR="00425C35" w:rsidRPr="00375DD6" w:rsidRDefault="00425C35" w:rsidP="00DC4F2C">
            <w:pPr>
              <w:rPr>
                <w:sz w:val="24"/>
                <w:szCs w:val="24"/>
              </w:rPr>
            </w:pPr>
            <w:r w:rsidRPr="00375DD6">
              <w:rPr>
                <w:sz w:val="24"/>
                <w:szCs w:val="24"/>
              </w:rPr>
              <w:t>(Парк «Лесная сказка», ул</w:t>
            </w:r>
            <w:proofErr w:type="gramStart"/>
            <w:r w:rsidRPr="00375DD6">
              <w:rPr>
                <w:sz w:val="24"/>
                <w:szCs w:val="24"/>
              </w:rPr>
              <w:t>.Э</w:t>
            </w:r>
            <w:proofErr w:type="gramEnd"/>
            <w:r w:rsidRPr="00375DD6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01.05.</w:t>
            </w:r>
          </w:p>
          <w:p w:rsidR="00425C35" w:rsidRPr="004C4E01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DC4F2C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  <w:p w:rsidR="00425C35" w:rsidRPr="004C4E01" w:rsidRDefault="00425C35" w:rsidP="00DC4F2C">
            <w:pPr>
              <w:ind w:right="-116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Участие в городской легкоатлетической эстафете на призы газеты «Алтайская правда» </w:t>
            </w:r>
            <w:r w:rsidRPr="0000619F">
              <w:rPr>
                <w:sz w:val="24"/>
                <w:szCs w:val="24"/>
              </w:rPr>
              <w:t>(пл</w:t>
            </w:r>
            <w:proofErr w:type="gramStart"/>
            <w:r w:rsidRPr="0000619F">
              <w:rPr>
                <w:sz w:val="24"/>
                <w:szCs w:val="24"/>
              </w:rPr>
              <w:t>.С</w:t>
            </w:r>
            <w:proofErr w:type="gramEnd"/>
            <w:r w:rsidRPr="0000619F">
              <w:rPr>
                <w:sz w:val="24"/>
                <w:szCs w:val="24"/>
              </w:rPr>
              <w:t>ахарова)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05.05.</w:t>
            </w:r>
          </w:p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Турнир по мини-футболу «Победе посвящается среди работающей молодежи района стадион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proofErr w:type="gramStart"/>
            <w:r w:rsidRPr="0000619F">
              <w:rPr>
                <w:sz w:val="24"/>
                <w:szCs w:val="24"/>
              </w:rPr>
              <w:t xml:space="preserve">(СДЮШОР по футболу </w:t>
            </w:r>
            <w:proofErr w:type="spellStart"/>
            <w:r w:rsidRPr="0000619F">
              <w:rPr>
                <w:sz w:val="24"/>
                <w:szCs w:val="24"/>
              </w:rPr>
              <w:t>А.Смертина</w:t>
            </w:r>
            <w:proofErr w:type="spellEnd"/>
            <w:r w:rsidRPr="0000619F">
              <w:rPr>
                <w:sz w:val="24"/>
                <w:szCs w:val="24"/>
              </w:rPr>
              <w:t>,</w:t>
            </w:r>
            <w:proofErr w:type="gramEnd"/>
          </w:p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4"/>
                <w:szCs w:val="24"/>
              </w:rPr>
              <w:t>ул</w:t>
            </w:r>
            <w:proofErr w:type="gramStart"/>
            <w:r w:rsidRPr="0000619F">
              <w:rPr>
                <w:sz w:val="24"/>
                <w:szCs w:val="24"/>
              </w:rPr>
              <w:t>.Э</w:t>
            </w:r>
            <w:proofErr w:type="gramEnd"/>
            <w:r w:rsidRPr="0000619F">
              <w:rPr>
                <w:sz w:val="24"/>
                <w:szCs w:val="24"/>
              </w:rPr>
              <w:t>нтузиастов,12б)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06.05. 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snapToGrid w:val="0"/>
              <w:rPr>
                <w:color w:val="000000"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Общественные организации</w:t>
            </w:r>
          </w:p>
        </w:tc>
      </w:tr>
      <w:tr w:rsidR="00425C35" w:rsidRPr="009F2C78" w:rsidTr="0021482E">
        <w:trPr>
          <w:cantSplit/>
          <w:trHeight w:val="966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</w:rPr>
            </w:pPr>
            <w:r w:rsidRPr="0000619F">
              <w:t>Концертная программа «Греми салютами, Победа!»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07.05. </w:t>
            </w:r>
          </w:p>
          <w:p w:rsidR="00425C35" w:rsidRPr="0000619F" w:rsidRDefault="00425C35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keepNext/>
              <w:keepLines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Клабукова А.А.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00619F">
            <w:pPr>
              <w:snapToGrid w:val="0"/>
              <w:jc w:val="both"/>
              <w:rPr>
                <w:sz w:val="28"/>
                <w:szCs w:val="28"/>
              </w:rPr>
            </w:pPr>
            <w:r w:rsidRPr="00DD3939">
              <w:rPr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color w:val="000000"/>
                <w:sz w:val="28"/>
                <w:szCs w:val="28"/>
              </w:rPr>
              <w:t xml:space="preserve"> «Весна 45-го года»</w:t>
            </w:r>
            <w:r w:rsidRPr="00DD3939">
              <w:rPr>
                <w:color w:val="000000"/>
                <w:sz w:val="28"/>
                <w:szCs w:val="28"/>
              </w:rPr>
              <w:t>, посвященный 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D39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D3939">
              <w:rPr>
                <w:color w:val="000000"/>
                <w:sz w:val="28"/>
                <w:szCs w:val="28"/>
              </w:rPr>
              <w:t>й годовщине со Дня Победы для тружеников тыла</w:t>
            </w:r>
            <w:r w:rsidRPr="001A0C4C">
              <w:rPr>
                <w:sz w:val="28"/>
                <w:szCs w:val="28"/>
              </w:rPr>
              <w:t xml:space="preserve"> </w:t>
            </w:r>
          </w:p>
          <w:p w:rsidR="00425C35" w:rsidRPr="0000619F" w:rsidRDefault="00425C35" w:rsidP="0000619F">
            <w:pPr>
              <w:snapToGrid w:val="0"/>
              <w:jc w:val="both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(МБУК «ЦКД «Индустриальный»</w:t>
            </w:r>
            <w:r>
              <w:rPr>
                <w:sz w:val="24"/>
                <w:szCs w:val="24"/>
              </w:rPr>
              <w:t xml:space="preserve">, </w:t>
            </w:r>
            <w:r w:rsidRPr="0000619F">
              <w:rPr>
                <w:sz w:val="24"/>
                <w:szCs w:val="24"/>
              </w:rPr>
              <w:t>ул</w:t>
            </w:r>
            <w:proofErr w:type="gramStart"/>
            <w:r w:rsidRPr="0000619F">
              <w:rPr>
                <w:sz w:val="24"/>
                <w:szCs w:val="24"/>
              </w:rPr>
              <w:t>.Ф</w:t>
            </w:r>
            <w:proofErr w:type="gramEnd"/>
            <w:r w:rsidRPr="0000619F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07.05.</w:t>
            </w:r>
          </w:p>
          <w:p w:rsidR="00425C35" w:rsidRPr="004C4E01" w:rsidRDefault="00425C35" w:rsidP="000C5B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C2497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both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BF71F1">
              <w:rPr>
                <w:bCs/>
                <w:sz w:val="28"/>
                <w:szCs w:val="28"/>
              </w:rPr>
              <w:t>Торжественный митинг у памятника участникам войны «Победная весна!»</w:t>
            </w:r>
            <w:r w:rsidRPr="00BF71F1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(п</w:t>
            </w:r>
            <w:proofErr w:type="gramStart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.Н</w:t>
            </w:r>
            <w:proofErr w:type="gramEnd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овомихайловка, ул.Центральная, 25)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08.05.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10.00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r w:rsidRPr="004C4E01">
              <w:rPr>
                <w:sz w:val="24"/>
                <w:szCs w:val="24"/>
                <w:lang w:eastAsia="en-US"/>
              </w:rPr>
              <w:t xml:space="preserve">Ермакова Л.Н. </w:t>
            </w:r>
          </w:p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</w:t>
            </w:r>
            <w:r w:rsidRPr="004C4E01">
              <w:rPr>
                <w:sz w:val="24"/>
                <w:szCs w:val="24"/>
                <w:lang w:eastAsia="en-US"/>
              </w:rPr>
              <w:t>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bCs/>
                <w:sz w:val="28"/>
                <w:szCs w:val="28"/>
              </w:rPr>
            </w:pPr>
            <w:r w:rsidRPr="00BF71F1">
              <w:rPr>
                <w:bCs/>
                <w:sz w:val="28"/>
                <w:szCs w:val="28"/>
              </w:rPr>
              <w:t xml:space="preserve">Торжественный митинг </w:t>
            </w:r>
          </w:p>
          <w:p w:rsidR="00425C35" w:rsidRPr="00BF71F1" w:rsidRDefault="00425C35" w:rsidP="000C5B3B">
            <w:pPr>
              <w:jc w:val="both"/>
              <w:rPr>
                <w:sz w:val="28"/>
                <w:szCs w:val="28"/>
              </w:rPr>
            </w:pPr>
            <w:r w:rsidRPr="00BF71F1">
              <w:rPr>
                <w:bCs/>
                <w:sz w:val="28"/>
                <w:szCs w:val="28"/>
              </w:rPr>
              <w:t>«Мы помним, мы гордимся»</w:t>
            </w:r>
            <w:r w:rsidRPr="00BF71F1">
              <w:rPr>
                <w:sz w:val="28"/>
                <w:szCs w:val="28"/>
              </w:rPr>
              <w:t xml:space="preserve"> </w:t>
            </w:r>
          </w:p>
          <w:p w:rsidR="00425C35" w:rsidRPr="0000619F" w:rsidRDefault="00425C35" w:rsidP="000C5B3B">
            <w:pPr>
              <w:jc w:val="both"/>
              <w:rPr>
                <w:bCs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(у памятного знака в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08.05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12.00</w:t>
            </w:r>
          </w:p>
          <w:p w:rsidR="00425C35" w:rsidRPr="004C4E01" w:rsidRDefault="00425C35" w:rsidP="000C5B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Бабак В.Д.</w:t>
            </w:r>
          </w:p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r w:rsidRPr="004C4E01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bCs/>
                <w:sz w:val="28"/>
                <w:szCs w:val="28"/>
              </w:rPr>
            </w:pPr>
            <w:r w:rsidRPr="00BF71F1">
              <w:rPr>
                <w:bCs/>
                <w:sz w:val="28"/>
                <w:szCs w:val="28"/>
              </w:rPr>
              <w:t>Праздничный концерт «И помнит мир спасенный»</w:t>
            </w:r>
            <w:r w:rsidRPr="00BF71F1">
              <w:rPr>
                <w:sz w:val="28"/>
                <w:szCs w:val="28"/>
              </w:rPr>
              <w:t xml:space="preserve"> </w:t>
            </w:r>
            <w:r w:rsidRPr="0000619F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08.05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12.00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 xml:space="preserve">Федотова О.А. </w:t>
            </w:r>
          </w:p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bCs/>
                <w:sz w:val="28"/>
                <w:szCs w:val="28"/>
              </w:rPr>
            </w:pPr>
            <w:r w:rsidRPr="00BF71F1">
              <w:rPr>
                <w:bCs/>
                <w:sz w:val="28"/>
                <w:szCs w:val="28"/>
              </w:rPr>
              <w:t>Митинг «Победа в сердце каждого живет»</w:t>
            </w:r>
            <w:r w:rsidRPr="00BF71F1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  <w:lang w:eastAsia="en-US"/>
              </w:rPr>
              <w:t>(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с.Власиха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, 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ул</w:t>
            </w:r>
            <w:proofErr w:type="gramStart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.П</w:t>
            </w:r>
            <w:proofErr w:type="gramEnd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ервомайская,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50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08.05.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14.00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r w:rsidRPr="004C4E01">
              <w:rPr>
                <w:sz w:val="24"/>
                <w:szCs w:val="24"/>
                <w:lang w:eastAsia="en-US"/>
              </w:rPr>
              <w:t>Летягин Д.П.</w:t>
            </w:r>
          </w:p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C4E01">
              <w:rPr>
                <w:sz w:val="24"/>
                <w:szCs w:val="24"/>
                <w:lang w:eastAsia="en-US"/>
              </w:rPr>
              <w:t>Ряполова</w:t>
            </w:r>
            <w:proofErr w:type="spellEnd"/>
            <w:r w:rsidRPr="004C4E01">
              <w:rPr>
                <w:sz w:val="24"/>
                <w:szCs w:val="24"/>
                <w:lang w:eastAsia="en-US"/>
              </w:rPr>
              <w:t xml:space="preserve"> Т.Г. </w:t>
            </w:r>
          </w:p>
          <w:p w:rsidR="00425C35" w:rsidRPr="004C4E01" w:rsidRDefault="00425C35" w:rsidP="000C5B3B">
            <w:pPr>
              <w:rPr>
                <w:sz w:val="24"/>
                <w:szCs w:val="24"/>
                <w:lang w:eastAsia="en-US"/>
              </w:rPr>
            </w:pPr>
            <w:r w:rsidRPr="004C4E0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0C5B3B">
            <w:pPr>
              <w:jc w:val="both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BF71F1">
              <w:rPr>
                <w:bCs/>
                <w:sz w:val="28"/>
                <w:szCs w:val="28"/>
              </w:rPr>
              <w:t>Городской фестиваль патриотической музыки «Солдатский привал»</w:t>
            </w:r>
            <w:r w:rsidRPr="00BF71F1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25C35" w:rsidRPr="0000619F" w:rsidRDefault="00425C35" w:rsidP="000C5B3B">
            <w:pPr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en-US"/>
              </w:rPr>
              <w:t>(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с.Власиха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, 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ул</w:t>
            </w:r>
            <w:proofErr w:type="gramStart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.П</w:t>
            </w:r>
            <w:proofErr w:type="gramEnd"/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ервомайская,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</w:t>
            </w: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50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08.05.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4C4E01">
              <w:rPr>
                <w:rFonts w:eastAsia="Andale Sans UI"/>
                <w:kern w:val="2"/>
                <w:sz w:val="24"/>
                <w:szCs w:val="24"/>
                <w:lang w:eastAsia="en-US"/>
              </w:rPr>
              <w:t>18.00</w:t>
            </w:r>
          </w:p>
          <w:p w:rsidR="00425C35" w:rsidRPr="004C4E01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501465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Летягин Д.П.</w:t>
            </w:r>
          </w:p>
          <w:p w:rsidR="00425C35" w:rsidRPr="004C4E01" w:rsidRDefault="00425C35" w:rsidP="000C5B3B">
            <w:pPr>
              <w:rPr>
                <w:sz w:val="24"/>
                <w:szCs w:val="24"/>
              </w:rPr>
            </w:pPr>
            <w:proofErr w:type="spellStart"/>
            <w:r w:rsidRPr="004C4E01">
              <w:rPr>
                <w:sz w:val="24"/>
                <w:szCs w:val="24"/>
              </w:rPr>
              <w:t>Белькова</w:t>
            </w:r>
            <w:proofErr w:type="spellEnd"/>
            <w:r w:rsidRPr="004C4E01">
              <w:rPr>
                <w:sz w:val="24"/>
                <w:szCs w:val="24"/>
              </w:rPr>
              <w:t xml:space="preserve"> Л.В.</w:t>
            </w:r>
          </w:p>
          <w:p w:rsidR="00425C35" w:rsidRPr="004C4E01" w:rsidRDefault="00425C35" w:rsidP="00501465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Default="00425C35" w:rsidP="000061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п</w:t>
            </w:r>
            <w:r w:rsidRPr="00DD3939">
              <w:rPr>
                <w:color w:val="000000"/>
                <w:sz w:val="28"/>
                <w:szCs w:val="28"/>
              </w:rPr>
              <w:t>рограмма, посвященная 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D39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D3939">
              <w:rPr>
                <w:color w:val="000000"/>
                <w:sz w:val="28"/>
                <w:szCs w:val="28"/>
              </w:rPr>
              <w:t>й годовщине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3939">
              <w:rPr>
                <w:color w:val="000000"/>
                <w:sz w:val="28"/>
                <w:szCs w:val="28"/>
              </w:rPr>
              <w:t>со Дня Победы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25C35" w:rsidRPr="0000619F" w:rsidRDefault="00425C35" w:rsidP="0000619F">
            <w:pPr>
              <w:jc w:val="both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(«Сквер Победы», 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овосибирская, 16в)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 xml:space="preserve">08.05. </w:t>
            </w:r>
          </w:p>
          <w:p w:rsidR="00425C35" w:rsidRPr="004C4E01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10.00</w:t>
            </w:r>
          </w:p>
          <w:p w:rsidR="00425C35" w:rsidRPr="004C4E01" w:rsidRDefault="00425C35" w:rsidP="00C24977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 xml:space="preserve"> </w:t>
            </w:r>
          </w:p>
          <w:p w:rsidR="00425C35" w:rsidRPr="004C4E01" w:rsidRDefault="00425C35" w:rsidP="000C5B3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Участие спортсменов и жителей района во Всероссийских соревнованиях по спортивному ориентированию «Российский Азимут»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14.05.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Праздничная программа «Семья – ключ к счастью»</w:t>
            </w:r>
            <w:r w:rsidRPr="0000619F">
              <w:rPr>
                <w:bCs/>
                <w:sz w:val="28"/>
                <w:szCs w:val="28"/>
              </w:rPr>
              <w:t xml:space="preserve"> </w:t>
            </w:r>
            <w:r w:rsidRPr="0000619F">
              <w:rPr>
                <w:bCs/>
                <w:sz w:val="24"/>
                <w:szCs w:val="24"/>
              </w:rPr>
              <w:t>(Библиотеки района)</w:t>
            </w:r>
          </w:p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14.05.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061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Развлекательная программа «Вместе дружная семья», посвященная  Дню семьи</w:t>
            </w:r>
            <w:r w:rsidRPr="001A0C4C">
              <w:rPr>
                <w:sz w:val="28"/>
                <w:szCs w:val="28"/>
              </w:rPr>
              <w:t xml:space="preserve"> </w:t>
            </w:r>
            <w:r w:rsidRPr="0000619F">
              <w:rPr>
                <w:sz w:val="24"/>
                <w:szCs w:val="24"/>
              </w:rPr>
              <w:t>(МБУК «ЦКД «Индустриальный»</w:t>
            </w:r>
            <w:proofErr w:type="gramEnd"/>
          </w:p>
          <w:p w:rsidR="00425C35" w:rsidRDefault="00425C35" w:rsidP="00C24977">
            <w:pPr>
              <w:rPr>
                <w:color w:val="000000"/>
                <w:sz w:val="28"/>
                <w:szCs w:val="28"/>
              </w:rPr>
            </w:pPr>
            <w:r w:rsidRPr="0000619F">
              <w:rPr>
                <w:sz w:val="24"/>
                <w:szCs w:val="24"/>
              </w:rPr>
              <w:t>ул</w:t>
            </w:r>
            <w:proofErr w:type="gramStart"/>
            <w:r w:rsidRPr="0000619F">
              <w:rPr>
                <w:sz w:val="24"/>
                <w:szCs w:val="24"/>
              </w:rPr>
              <w:t>.Ф</w:t>
            </w:r>
            <w:proofErr w:type="gramEnd"/>
            <w:r w:rsidRPr="0000619F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15.05.</w:t>
            </w:r>
          </w:p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0619F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BF71F1" w:rsidRDefault="00425C35" w:rsidP="000C5B3B">
            <w:pPr>
              <w:jc w:val="both"/>
              <w:rPr>
                <w:sz w:val="28"/>
                <w:szCs w:val="28"/>
              </w:rPr>
            </w:pPr>
            <w:r w:rsidRPr="00BF71F1">
              <w:rPr>
                <w:sz w:val="28"/>
                <w:szCs w:val="28"/>
              </w:rPr>
              <w:t xml:space="preserve">Игровая программа «Мы – за движение! Мы – за спорт»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16.05.</w:t>
            </w:r>
          </w:p>
          <w:p w:rsidR="00425C35" w:rsidRPr="004C4E01" w:rsidRDefault="00425C35" w:rsidP="000C5B3B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Федотова О.А.</w:t>
            </w:r>
          </w:p>
          <w:p w:rsidR="00425C35" w:rsidRPr="004C4E01" w:rsidRDefault="00425C35" w:rsidP="000C5B3B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bCs/>
                <w:sz w:val="28"/>
                <w:szCs w:val="28"/>
              </w:rPr>
              <w:t>Районный т</w:t>
            </w:r>
            <w:r w:rsidRPr="0000619F">
              <w:rPr>
                <w:sz w:val="28"/>
                <w:szCs w:val="28"/>
              </w:rPr>
              <w:t xml:space="preserve">урнир по футболу на призы клуба «Кожаный мяч» </w:t>
            </w:r>
          </w:p>
          <w:p w:rsidR="00425C35" w:rsidRPr="0000619F" w:rsidRDefault="00425C35" w:rsidP="00DC4F2C">
            <w:pPr>
              <w:pStyle w:val="3"/>
            </w:pPr>
            <w:r w:rsidRPr="0000619F">
              <w:t>(«Березовая роща», ул</w:t>
            </w:r>
            <w:proofErr w:type="gramStart"/>
            <w:r w:rsidRPr="0000619F">
              <w:t>.Д</w:t>
            </w:r>
            <w:proofErr w:type="gramEnd"/>
            <w:r w:rsidRPr="0000619F">
              <w:t>альняя, 37)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16-18.05.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 </w:t>
            </w:r>
          </w:p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pStyle w:val="a5"/>
              <w:rPr>
                <w:noProof/>
                <w:sz w:val="28"/>
                <w:szCs w:val="28"/>
              </w:rPr>
            </w:pPr>
            <w:r w:rsidRPr="0000619F">
              <w:rPr>
                <w:noProof/>
                <w:sz w:val="28"/>
                <w:szCs w:val="28"/>
              </w:rPr>
              <w:t>Участие во Всероссийской акции «Музейная ночь»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19.05.</w:t>
            </w:r>
          </w:p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275E8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Организация торжественного награждения ко Дню Российского предпринимателя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26.05.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Крылова Н.М.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Фестиваль театральных объединений района, посвященный Году театра в России </w:t>
            </w:r>
            <w:r w:rsidRPr="0000619F">
              <w:rPr>
                <w:sz w:val="24"/>
                <w:szCs w:val="24"/>
              </w:rPr>
              <w:t>(Образовательные организации)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26.05.</w:t>
            </w:r>
          </w:p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pStyle w:val="a5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Фестиваль творчества, посвященный Международному дню танца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31.05.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rPr>
                <w:sz w:val="24"/>
                <w:szCs w:val="24"/>
              </w:rPr>
            </w:pPr>
            <w:r w:rsidRPr="0000619F">
              <w:rPr>
                <w:color w:val="000000"/>
                <w:sz w:val="28"/>
                <w:szCs w:val="28"/>
              </w:rPr>
              <w:t>25 лет ООО «</w:t>
            </w:r>
            <w:proofErr w:type="spellStart"/>
            <w:r w:rsidRPr="0000619F">
              <w:rPr>
                <w:color w:val="000000"/>
                <w:sz w:val="28"/>
                <w:szCs w:val="28"/>
              </w:rPr>
              <w:t>Автоцентр</w:t>
            </w:r>
            <w:proofErr w:type="spellEnd"/>
            <w:r w:rsidRPr="0000619F">
              <w:rPr>
                <w:color w:val="000000"/>
                <w:sz w:val="28"/>
                <w:szCs w:val="28"/>
              </w:rPr>
              <w:t xml:space="preserve"> «АНТ» </w:t>
            </w:r>
            <w:r w:rsidRPr="0000619F">
              <w:rPr>
                <w:color w:val="000000"/>
                <w:sz w:val="24"/>
                <w:szCs w:val="24"/>
              </w:rPr>
              <w:t>(Павловский тракт, 251д)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21482E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24977" w:rsidRDefault="00425C35" w:rsidP="004C4E01">
            <w:pPr>
              <w:jc w:val="both"/>
              <w:rPr>
                <w:color w:val="000000"/>
                <w:sz w:val="28"/>
                <w:szCs w:val="28"/>
              </w:rPr>
            </w:pPr>
            <w:r w:rsidRPr="00BE3C50">
              <w:rPr>
                <w:sz w:val="28"/>
                <w:szCs w:val="28"/>
              </w:rPr>
              <w:t>Первенство Индустриального района по футболу на призы клуба «Кожаный мяч»</w:t>
            </w:r>
            <w:r w:rsidRPr="001A0C4C">
              <w:rPr>
                <w:color w:val="000000"/>
                <w:sz w:val="28"/>
                <w:szCs w:val="28"/>
              </w:rPr>
              <w:t xml:space="preserve"> </w:t>
            </w:r>
            <w:r w:rsidRPr="0000619F">
              <w:rPr>
                <w:color w:val="000000"/>
                <w:sz w:val="24"/>
                <w:szCs w:val="24"/>
              </w:rPr>
              <w:t>(футбольное поле, 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альняя, 37)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4E6E6F">
            <w:pPr>
              <w:jc w:val="center"/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май</w:t>
            </w:r>
          </w:p>
          <w:p w:rsidR="00425C35" w:rsidRPr="004C4E01" w:rsidRDefault="00425C35" w:rsidP="004E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21482E">
            <w:pPr>
              <w:rPr>
                <w:color w:val="000000"/>
                <w:sz w:val="24"/>
                <w:szCs w:val="24"/>
              </w:rPr>
            </w:pPr>
            <w:r w:rsidRPr="004C4E0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25C35" w:rsidRPr="009F2C78" w:rsidTr="00045877">
        <w:trPr>
          <w:trHeight w:val="14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4C4E01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Июнь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8"/>
                <w:szCs w:val="28"/>
              </w:rPr>
              <w:t xml:space="preserve">Мероприятия, посвященные Дню защиты детей </w:t>
            </w:r>
            <w:r w:rsidRPr="0000619F">
              <w:rPr>
                <w:sz w:val="24"/>
                <w:szCs w:val="24"/>
              </w:rPr>
              <w:t>(Площадки района)</w:t>
            </w:r>
          </w:p>
          <w:p w:rsidR="00425C35" w:rsidRPr="0000619F" w:rsidRDefault="00425C35" w:rsidP="00DC4F2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91A66">
            <w:pPr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Пфаненштыль</w:t>
            </w:r>
            <w:proofErr w:type="spellEnd"/>
            <w:r w:rsidRPr="0000619F">
              <w:rPr>
                <w:sz w:val="24"/>
                <w:szCs w:val="24"/>
              </w:rPr>
              <w:t xml:space="preserve"> Е.А.</w:t>
            </w:r>
          </w:p>
          <w:p w:rsidR="00425C35" w:rsidRPr="0000619F" w:rsidRDefault="00425C35" w:rsidP="00D91A66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Летягин Д.П.</w:t>
            </w:r>
          </w:p>
          <w:p w:rsidR="00425C35" w:rsidRPr="0000619F" w:rsidRDefault="00425C35" w:rsidP="00D91A66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Цуканова Г.С.</w:t>
            </w:r>
          </w:p>
          <w:p w:rsidR="00425C35" w:rsidRPr="0000619F" w:rsidRDefault="00425C35" w:rsidP="00D91A66">
            <w:pPr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Открытый личный шахматный турнир района, посвященный Дню защиты детей </w:t>
            </w:r>
            <w:r w:rsidRPr="0000619F">
              <w:rPr>
                <w:sz w:val="24"/>
                <w:szCs w:val="24"/>
              </w:rPr>
              <w:t>(Библиотека №32, ул.50 лет СССР, 16)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Миляев А.Н. </w:t>
            </w: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C24977">
            <w:pPr>
              <w:jc w:val="both"/>
              <w:rPr>
                <w:color w:val="000000"/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Развлекательная   программа «Так давайте устроим большой хоровод»  в рамках Десятилетия детства</w:t>
            </w:r>
            <w:r w:rsidRPr="0000619F">
              <w:rPr>
                <w:color w:val="000000"/>
                <w:sz w:val="28"/>
                <w:szCs w:val="28"/>
              </w:rPr>
              <w:t xml:space="preserve"> </w:t>
            </w:r>
          </w:p>
          <w:p w:rsidR="00425C35" w:rsidRPr="0000619F" w:rsidRDefault="00425C35" w:rsidP="00C24977">
            <w:pPr>
              <w:jc w:val="both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овосибирская,16в)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01.06.</w:t>
            </w:r>
          </w:p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21482E">
            <w:pPr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Цуканова Г.С.</w:t>
            </w:r>
          </w:p>
          <w:p w:rsidR="00425C35" w:rsidRPr="0000619F" w:rsidRDefault="00425C35" w:rsidP="00D91A66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both"/>
              <w:rPr>
                <w:sz w:val="28"/>
                <w:szCs w:val="28"/>
              </w:rPr>
            </w:pPr>
            <w:r w:rsidRPr="0000619F">
              <w:rPr>
                <w:color w:val="000000"/>
                <w:sz w:val="28"/>
                <w:szCs w:val="28"/>
                <w:shd w:val="clear" w:color="auto" w:fill="FFFFFF"/>
              </w:rPr>
              <w:t>Программа «Лукоморье», посвященная Пушкинскому дню России</w:t>
            </w:r>
            <w:r w:rsidRPr="0000619F">
              <w:rPr>
                <w:sz w:val="28"/>
                <w:szCs w:val="28"/>
              </w:rPr>
              <w:t xml:space="preserve"> </w:t>
            </w:r>
            <w:r w:rsidRPr="0000619F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06.06.</w:t>
            </w:r>
          </w:p>
          <w:p w:rsidR="00425C35" w:rsidRPr="0000619F" w:rsidRDefault="00425C35" w:rsidP="0000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Летягин Д.П.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Федотова О.А.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Вручение паспортов 14-летним гражданам РФ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07.06.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Соревнования по шахматам,</w:t>
            </w:r>
          </w:p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proofErr w:type="gramStart"/>
            <w:r w:rsidRPr="0000619F">
              <w:rPr>
                <w:sz w:val="28"/>
                <w:szCs w:val="28"/>
              </w:rPr>
              <w:t>посвященные</w:t>
            </w:r>
            <w:proofErr w:type="gramEnd"/>
            <w:r w:rsidRPr="0000619F">
              <w:rPr>
                <w:sz w:val="28"/>
                <w:szCs w:val="28"/>
              </w:rPr>
              <w:t xml:space="preserve"> Дню России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(Библиотека №32, ул.50 лет СССР,16)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10.06.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Мероприятия, посвященные Дню России </w:t>
            </w:r>
            <w:r w:rsidRPr="0000619F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01-12.06.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C24977">
            <w:pPr>
              <w:jc w:val="both"/>
              <w:rPr>
                <w:color w:val="000000"/>
                <w:sz w:val="28"/>
                <w:szCs w:val="28"/>
              </w:rPr>
            </w:pPr>
            <w:r w:rsidRPr="0000619F">
              <w:rPr>
                <w:color w:val="000000"/>
                <w:sz w:val="28"/>
                <w:szCs w:val="28"/>
              </w:rPr>
              <w:t xml:space="preserve">Концертная программа «Пою тебе, Россия!», посвященная Дню России </w:t>
            </w:r>
            <w:r w:rsidRPr="0000619F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овосибирская,16в)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12.06.</w:t>
            </w:r>
          </w:p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91A6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Цуканова Г.С.</w:t>
            </w:r>
          </w:p>
          <w:p w:rsidR="00425C35" w:rsidRPr="0000619F" w:rsidRDefault="00425C35" w:rsidP="00D91A66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Спартакиада среди подростков, состоящих на учете в органах и учреждениях системы профилактики </w:t>
            </w:r>
            <w:r w:rsidRPr="0000619F">
              <w:rPr>
                <w:sz w:val="24"/>
                <w:szCs w:val="24"/>
              </w:rPr>
              <w:t>(Спортивная площадка, Павловский тракт, 138)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13.06.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Наградное мероприятие, посвященное Дню медицинского работника </w:t>
            </w:r>
            <w:r w:rsidRPr="0000619F">
              <w:rPr>
                <w:sz w:val="24"/>
                <w:szCs w:val="24"/>
              </w:rPr>
              <w:t>(Администрация района, ул.50 лет СССР,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14.06. 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Фомина Е.В.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both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Литературная викторина «Светлый край берез – моя Россия!»</w:t>
            </w:r>
          </w:p>
          <w:p w:rsidR="00425C35" w:rsidRPr="0000619F" w:rsidRDefault="00425C35" w:rsidP="000C5B3B">
            <w:pPr>
              <w:jc w:val="both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есной, 12)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14.06.</w:t>
            </w:r>
          </w:p>
          <w:p w:rsidR="00425C35" w:rsidRPr="0000619F" w:rsidRDefault="00425C35" w:rsidP="000C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C24977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Летягин Д.П.</w:t>
            </w:r>
          </w:p>
          <w:p w:rsidR="00425C35" w:rsidRPr="0000619F" w:rsidRDefault="00425C35" w:rsidP="00C24977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Федотова О.А.</w:t>
            </w:r>
          </w:p>
          <w:p w:rsidR="00425C35" w:rsidRPr="0000619F" w:rsidRDefault="00425C35" w:rsidP="00C24977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Участие команд района в финале по футболу на призы клуба «Кожаный мяч» </w:t>
            </w:r>
            <w:r w:rsidRPr="0000619F">
              <w:rPr>
                <w:sz w:val="24"/>
                <w:szCs w:val="24"/>
              </w:rPr>
              <w:t>(Спортивные учреждения города)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01-17.06.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20 лет ООО «</w:t>
            </w:r>
            <w:proofErr w:type="spellStart"/>
            <w:r w:rsidRPr="0000619F">
              <w:rPr>
                <w:sz w:val="28"/>
                <w:szCs w:val="28"/>
              </w:rPr>
              <w:t>РядСервис</w:t>
            </w:r>
            <w:proofErr w:type="spellEnd"/>
            <w:r w:rsidRPr="0000619F">
              <w:rPr>
                <w:sz w:val="28"/>
                <w:szCs w:val="28"/>
              </w:rPr>
              <w:t>»</w:t>
            </w:r>
          </w:p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4"/>
                <w:szCs w:val="24"/>
              </w:rPr>
              <w:t>(ул</w:t>
            </w:r>
            <w:proofErr w:type="gramStart"/>
            <w:r w:rsidRPr="0000619F">
              <w:rPr>
                <w:sz w:val="24"/>
                <w:szCs w:val="24"/>
              </w:rPr>
              <w:t>.П</w:t>
            </w:r>
            <w:proofErr w:type="gramEnd"/>
            <w:r w:rsidRPr="0000619F">
              <w:rPr>
                <w:sz w:val="24"/>
                <w:szCs w:val="24"/>
              </w:rPr>
              <w:t>росторная, 137)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18.06.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8"/>
                <w:szCs w:val="28"/>
              </w:rPr>
              <w:t>Шахматно-шашечный турнир среди городских оздоровительных лагерей (</w:t>
            </w:r>
            <w:r w:rsidRPr="0000619F">
              <w:rPr>
                <w:sz w:val="24"/>
                <w:szCs w:val="24"/>
              </w:rPr>
              <w:t>МБОУ «СОШ №120», ул</w:t>
            </w:r>
            <w:proofErr w:type="gramStart"/>
            <w:r w:rsidRPr="0000619F">
              <w:rPr>
                <w:sz w:val="24"/>
                <w:szCs w:val="24"/>
              </w:rPr>
              <w:t>.С</w:t>
            </w:r>
            <w:proofErr w:type="gramEnd"/>
            <w:r w:rsidRPr="0000619F">
              <w:rPr>
                <w:sz w:val="24"/>
                <w:szCs w:val="24"/>
              </w:rPr>
              <w:t>олнечная поляна,51)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21.06.</w:t>
            </w:r>
          </w:p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C24977">
            <w:pPr>
              <w:jc w:val="both"/>
              <w:rPr>
                <w:color w:val="000000"/>
                <w:sz w:val="28"/>
                <w:szCs w:val="28"/>
              </w:rPr>
            </w:pPr>
            <w:r w:rsidRPr="0000619F">
              <w:rPr>
                <w:color w:val="000000"/>
                <w:sz w:val="28"/>
                <w:szCs w:val="28"/>
              </w:rPr>
              <w:t xml:space="preserve">Патриотическая акция «Помнить, чтобы жить» </w:t>
            </w:r>
          </w:p>
          <w:p w:rsidR="00425C35" w:rsidRPr="0000619F" w:rsidRDefault="00425C35" w:rsidP="00C24977">
            <w:pPr>
              <w:jc w:val="both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00619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619F">
              <w:rPr>
                <w:color w:val="000000"/>
                <w:sz w:val="24"/>
                <w:szCs w:val="24"/>
              </w:rPr>
              <w:t>овосибирская,16в)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21.06.</w:t>
            </w:r>
          </w:p>
          <w:p w:rsidR="00425C35" w:rsidRPr="0000619F" w:rsidRDefault="00425C35" w:rsidP="000C5B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91A66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Цуканова Г.С.</w:t>
            </w:r>
          </w:p>
          <w:p w:rsidR="00425C35" w:rsidRPr="0000619F" w:rsidRDefault="00425C35" w:rsidP="00D91A66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both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Час памяти и скорби «Когда стоим у вечного огня»</w:t>
            </w:r>
          </w:p>
          <w:p w:rsidR="00425C35" w:rsidRPr="0000619F" w:rsidRDefault="00425C35" w:rsidP="000C5B3B">
            <w:pPr>
              <w:jc w:val="both"/>
              <w:rPr>
                <w:bCs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(у памятных знаков с.Власиха, п</w:t>
            </w:r>
            <w:proofErr w:type="gramStart"/>
            <w:r w:rsidRPr="0000619F">
              <w:rPr>
                <w:sz w:val="24"/>
                <w:szCs w:val="24"/>
              </w:rPr>
              <w:t>.Л</w:t>
            </w:r>
            <w:proofErr w:type="gramEnd"/>
            <w:r w:rsidRPr="0000619F">
              <w:rPr>
                <w:sz w:val="24"/>
                <w:szCs w:val="24"/>
              </w:rPr>
              <w:t>есной, п.Новомихайловка)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00619F">
              <w:rPr>
                <w:rFonts w:eastAsia="Andale Sans UI"/>
                <w:kern w:val="2"/>
                <w:sz w:val="24"/>
                <w:szCs w:val="24"/>
                <w:lang w:eastAsia="en-US"/>
              </w:rPr>
              <w:t>22.06</w:t>
            </w:r>
          </w:p>
          <w:p w:rsidR="00425C35" w:rsidRPr="0000619F" w:rsidRDefault="00425C35" w:rsidP="0000619F">
            <w:pPr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Летягин Д.П.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Бабак В.Д.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Ермакова Л.Н.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Ряполова</w:t>
            </w:r>
            <w:proofErr w:type="spellEnd"/>
            <w:r w:rsidRPr="0000619F">
              <w:rPr>
                <w:sz w:val="24"/>
                <w:szCs w:val="24"/>
              </w:rPr>
              <w:t xml:space="preserve"> Т.Г.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(по согласованию)</w:t>
            </w:r>
          </w:p>
          <w:p w:rsidR="00425C35" w:rsidRPr="0000619F" w:rsidRDefault="00425C35" w:rsidP="000C5B3B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председатели ТОС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Спортивные эстафеты с участниками проекта «Летний дворовый инструктор», посвященные Дню молодежи России </w:t>
            </w:r>
            <w:r w:rsidRPr="0000619F">
              <w:rPr>
                <w:sz w:val="24"/>
                <w:szCs w:val="24"/>
              </w:rPr>
              <w:t>(Спортивная дворовая площадка)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27.06.</w:t>
            </w:r>
          </w:p>
          <w:p w:rsidR="00425C35" w:rsidRPr="0000619F" w:rsidRDefault="00425C35" w:rsidP="00DC4F2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DC4F2C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DC4F2C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 xml:space="preserve">Мероприятие для замечающих родителей «Семейный очаг» </w:t>
            </w:r>
          </w:p>
          <w:p w:rsidR="00425C35" w:rsidRPr="0000619F" w:rsidRDefault="00425C35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28.06. </w:t>
            </w:r>
          </w:p>
          <w:p w:rsidR="00425C35" w:rsidRPr="0000619F" w:rsidRDefault="00425C35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DC4F2C">
            <w:pPr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Клабукова А.А.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20 лет ООО «МК -1 Алтай»</w:t>
            </w:r>
          </w:p>
          <w:p w:rsidR="00425C35" w:rsidRPr="0000619F" w:rsidRDefault="00425C35" w:rsidP="004E6E6F">
            <w:pPr>
              <w:rPr>
                <w:sz w:val="28"/>
                <w:szCs w:val="28"/>
              </w:rPr>
            </w:pPr>
            <w:r w:rsidRPr="0000619F">
              <w:rPr>
                <w:sz w:val="24"/>
                <w:szCs w:val="24"/>
              </w:rPr>
              <w:t>(ул</w:t>
            </w:r>
            <w:proofErr w:type="gramStart"/>
            <w:r w:rsidRPr="0000619F">
              <w:rPr>
                <w:sz w:val="24"/>
                <w:szCs w:val="24"/>
              </w:rPr>
              <w:t>.З</w:t>
            </w:r>
            <w:proofErr w:type="gramEnd"/>
            <w:r w:rsidRPr="0000619F">
              <w:rPr>
                <w:sz w:val="24"/>
                <w:szCs w:val="24"/>
              </w:rPr>
              <w:t>вездная, 2/3)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0619F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00619F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мероприятия: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4E6E6F">
            <w:pPr>
              <w:rPr>
                <w:sz w:val="24"/>
                <w:szCs w:val="24"/>
              </w:rPr>
            </w:pP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00D44" w:rsidRDefault="00425C35" w:rsidP="000D24EE">
            <w:pPr>
              <w:pStyle w:val="a5"/>
              <w:ind w:right="-108"/>
              <w:rPr>
                <w:noProof/>
                <w:sz w:val="28"/>
                <w:szCs w:val="28"/>
              </w:rPr>
            </w:pPr>
            <w:r w:rsidRPr="00C00D44">
              <w:rPr>
                <w:noProof/>
                <w:sz w:val="28"/>
                <w:szCs w:val="28"/>
              </w:rPr>
              <w:t>Проект «По</w:t>
            </w:r>
            <w:r>
              <w:rPr>
                <w:noProof/>
                <w:sz w:val="28"/>
                <w:szCs w:val="28"/>
              </w:rPr>
              <w:t>беде посвящается</w:t>
            </w:r>
            <w:r w:rsidRPr="00C00D44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D24EE">
            <w:pPr>
              <w:jc w:val="center"/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02.04.-09.05.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4C4E01" w:rsidRDefault="00425C35" w:rsidP="000D24EE">
            <w:pPr>
              <w:rPr>
                <w:sz w:val="24"/>
                <w:szCs w:val="24"/>
              </w:rPr>
            </w:pPr>
            <w:r w:rsidRPr="004C4E01">
              <w:rPr>
                <w:sz w:val="24"/>
                <w:szCs w:val="24"/>
              </w:rPr>
              <w:t>Миляев А.Н.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D24EE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8"/>
                <w:szCs w:val="28"/>
              </w:rPr>
              <w:t>Реализация проекта «Дворовый инструктор»</w:t>
            </w:r>
          </w:p>
          <w:p w:rsidR="00425C35" w:rsidRPr="0000619F" w:rsidRDefault="00425C35" w:rsidP="000D24EE">
            <w:pPr>
              <w:snapToGrid w:val="0"/>
              <w:rPr>
                <w:sz w:val="28"/>
                <w:szCs w:val="28"/>
              </w:rPr>
            </w:pPr>
            <w:r w:rsidRPr="0000619F">
              <w:rPr>
                <w:sz w:val="24"/>
                <w:szCs w:val="24"/>
              </w:rPr>
              <w:t>(Дворовые спортивные площадки)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D24EE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01-30.06.</w:t>
            </w:r>
          </w:p>
          <w:p w:rsidR="00425C35" w:rsidRPr="0000619F" w:rsidRDefault="00425C35" w:rsidP="000D24EE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D24EE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Миляев А.Н.</w:t>
            </w:r>
          </w:p>
          <w:p w:rsidR="00425C35" w:rsidRPr="0000619F" w:rsidRDefault="00425C35" w:rsidP="000D24EE">
            <w:pPr>
              <w:pStyle w:val="ad"/>
              <w:rPr>
                <w:sz w:val="24"/>
                <w:szCs w:val="24"/>
              </w:rPr>
            </w:pPr>
            <w:proofErr w:type="spellStart"/>
            <w:r w:rsidRPr="0000619F">
              <w:rPr>
                <w:sz w:val="24"/>
                <w:szCs w:val="24"/>
              </w:rPr>
              <w:t>Ременюк</w:t>
            </w:r>
            <w:proofErr w:type="spellEnd"/>
            <w:r w:rsidRPr="0000619F">
              <w:rPr>
                <w:sz w:val="24"/>
                <w:szCs w:val="24"/>
              </w:rPr>
              <w:t xml:space="preserve"> О.В. </w:t>
            </w:r>
          </w:p>
          <w:p w:rsidR="00425C35" w:rsidRPr="0000619F" w:rsidRDefault="00425C35" w:rsidP="000D24EE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25C35" w:rsidRPr="009F2C78" w:rsidTr="0021482E">
        <w:trPr>
          <w:cantSplit/>
          <w:trHeight w:val="149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C8304F" w:rsidRDefault="00425C35" w:rsidP="00DE4AA8">
            <w:pPr>
              <w:pStyle w:val="21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D24EE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</w:rPr>
            </w:pPr>
            <w:r w:rsidRPr="0000619F">
              <w:t>Межведомственная комплексная профилактическая операция «Каникулы»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0619F">
            <w:pPr>
              <w:snapToGrid w:val="0"/>
              <w:jc w:val="center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01-30.06.</w:t>
            </w:r>
          </w:p>
          <w:p w:rsidR="00425C35" w:rsidRPr="0000619F" w:rsidRDefault="00425C35" w:rsidP="000D24E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00619F" w:rsidRDefault="00425C35" w:rsidP="000D24EE">
            <w:pPr>
              <w:snapToGrid w:val="0"/>
              <w:rPr>
                <w:sz w:val="24"/>
                <w:szCs w:val="24"/>
              </w:rPr>
            </w:pPr>
            <w:r w:rsidRPr="0000619F">
              <w:rPr>
                <w:sz w:val="24"/>
                <w:szCs w:val="24"/>
              </w:rPr>
              <w:t>Черных О.А.</w:t>
            </w:r>
          </w:p>
        </w:tc>
      </w:tr>
    </w:tbl>
    <w:p w:rsidR="00C03C77" w:rsidRDefault="00C03C77" w:rsidP="00EF7DE0">
      <w:pPr>
        <w:pStyle w:val="ad"/>
        <w:rPr>
          <w:color w:val="000000"/>
        </w:rPr>
      </w:pPr>
    </w:p>
    <w:sectPr w:rsidR="00C03C77" w:rsidSect="0081215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98" w:rsidRDefault="007A0598" w:rsidP="000A45C9">
      <w:r>
        <w:separator/>
      </w:r>
    </w:p>
  </w:endnote>
  <w:endnote w:type="continuationSeparator" w:id="0">
    <w:p w:rsidR="007A0598" w:rsidRDefault="007A0598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98" w:rsidRDefault="007A0598" w:rsidP="000A45C9">
      <w:r>
        <w:separator/>
      </w:r>
    </w:p>
  </w:footnote>
  <w:footnote w:type="continuationSeparator" w:id="0">
    <w:p w:rsidR="007A0598" w:rsidRDefault="007A0598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98" w:rsidRDefault="00535872">
    <w:pPr>
      <w:pStyle w:val="a5"/>
      <w:jc w:val="right"/>
    </w:pPr>
    <w:fldSimple w:instr=" PAGE   \* MERGEFORMAT ">
      <w:r w:rsidR="00EF7DE0">
        <w:rPr>
          <w:noProof/>
        </w:rPr>
        <w:t>33</w:t>
      </w:r>
    </w:fldSimple>
  </w:p>
  <w:p w:rsidR="007A0598" w:rsidRDefault="007A0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EAA"/>
    <w:multiLevelType w:val="hybridMultilevel"/>
    <w:tmpl w:val="D13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64D6"/>
    <w:multiLevelType w:val="hybridMultilevel"/>
    <w:tmpl w:val="240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D23"/>
    <w:multiLevelType w:val="hybridMultilevel"/>
    <w:tmpl w:val="C32E3AA4"/>
    <w:lvl w:ilvl="0" w:tplc="C5109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0CFE"/>
    <w:multiLevelType w:val="hybridMultilevel"/>
    <w:tmpl w:val="08340DA0"/>
    <w:lvl w:ilvl="0" w:tplc="4F86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2D2D"/>
    <w:multiLevelType w:val="hybridMultilevel"/>
    <w:tmpl w:val="7B168DD6"/>
    <w:lvl w:ilvl="0" w:tplc="E7BE2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23FC0"/>
    <w:multiLevelType w:val="hybridMultilevel"/>
    <w:tmpl w:val="F5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0552"/>
    <w:multiLevelType w:val="hybridMultilevel"/>
    <w:tmpl w:val="A8E8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1C9"/>
    <w:multiLevelType w:val="hybridMultilevel"/>
    <w:tmpl w:val="04D2443E"/>
    <w:lvl w:ilvl="0" w:tplc="1C9E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85E19"/>
    <w:multiLevelType w:val="hybridMultilevel"/>
    <w:tmpl w:val="DA102C7E"/>
    <w:lvl w:ilvl="0" w:tplc="2C6E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E077A"/>
    <w:multiLevelType w:val="hybridMultilevel"/>
    <w:tmpl w:val="F45AB1F2"/>
    <w:lvl w:ilvl="0" w:tplc="B314B9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FE57D3E"/>
    <w:multiLevelType w:val="hybridMultilevel"/>
    <w:tmpl w:val="C1A6A68A"/>
    <w:lvl w:ilvl="0" w:tplc="CBD2F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72A90"/>
    <w:multiLevelType w:val="hybridMultilevel"/>
    <w:tmpl w:val="1E588B22"/>
    <w:lvl w:ilvl="0" w:tplc="534A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19"/>
  </w:num>
  <w:num w:numId="17">
    <w:abstractNumId w:val="6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19F"/>
    <w:rsid w:val="00006304"/>
    <w:rsid w:val="000065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ADA"/>
    <w:rsid w:val="00014CD9"/>
    <w:rsid w:val="000158CB"/>
    <w:rsid w:val="00015E58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3A"/>
    <w:rsid w:val="00022E96"/>
    <w:rsid w:val="0002395A"/>
    <w:rsid w:val="00023D91"/>
    <w:rsid w:val="00024291"/>
    <w:rsid w:val="0002461B"/>
    <w:rsid w:val="0002543D"/>
    <w:rsid w:val="0002562F"/>
    <w:rsid w:val="000259C8"/>
    <w:rsid w:val="00025A5A"/>
    <w:rsid w:val="0002635F"/>
    <w:rsid w:val="000264D9"/>
    <w:rsid w:val="000266EE"/>
    <w:rsid w:val="00026EE8"/>
    <w:rsid w:val="0002779D"/>
    <w:rsid w:val="00027FA9"/>
    <w:rsid w:val="00030005"/>
    <w:rsid w:val="00030705"/>
    <w:rsid w:val="0003108A"/>
    <w:rsid w:val="00031175"/>
    <w:rsid w:val="00031B46"/>
    <w:rsid w:val="00032391"/>
    <w:rsid w:val="000324B3"/>
    <w:rsid w:val="00032DDA"/>
    <w:rsid w:val="00032FDE"/>
    <w:rsid w:val="0003319F"/>
    <w:rsid w:val="00033CC3"/>
    <w:rsid w:val="000346FA"/>
    <w:rsid w:val="0003486A"/>
    <w:rsid w:val="00035609"/>
    <w:rsid w:val="000357C9"/>
    <w:rsid w:val="0003631E"/>
    <w:rsid w:val="0003663F"/>
    <w:rsid w:val="00037169"/>
    <w:rsid w:val="00037430"/>
    <w:rsid w:val="00037E00"/>
    <w:rsid w:val="00040064"/>
    <w:rsid w:val="00040DA8"/>
    <w:rsid w:val="00041B10"/>
    <w:rsid w:val="00041D86"/>
    <w:rsid w:val="000425DD"/>
    <w:rsid w:val="00042A79"/>
    <w:rsid w:val="00042E60"/>
    <w:rsid w:val="000441F5"/>
    <w:rsid w:val="00045508"/>
    <w:rsid w:val="00045694"/>
    <w:rsid w:val="00045877"/>
    <w:rsid w:val="000503CD"/>
    <w:rsid w:val="0005073B"/>
    <w:rsid w:val="00051911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893"/>
    <w:rsid w:val="00064F4B"/>
    <w:rsid w:val="0006503F"/>
    <w:rsid w:val="000653F0"/>
    <w:rsid w:val="000658FF"/>
    <w:rsid w:val="00066BB7"/>
    <w:rsid w:val="00067342"/>
    <w:rsid w:val="0006746A"/>
    <w:rsid w:val="00067858"/>
    <w:rsid w:val="000679AB"/>
    <w:rsid w:val="00067F8D"/>
    <w:rsid w:val="00070BD9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8F5"/>
    <w:rsid w:val="00073AE9"/>
    <w:rsid w:val="00074144"/>
    <w:rsid w:val="0007424A"/>
    <w:rsid w:val="00074275"/>
    <w:rsid w:val="000743AF"/>
    <w:rsid w:val="00074446"/>
    <w:rsid w:val="00074752"/>
    <w:rsid w:val="00075C14"/>
    <w:rsid w:val="000760AD"/>
    <w:rsid w:val="000771BA"/>
    <w:rsid w:val="0007746A"/>
    <w:rsid w:val="000805AB"/>
    <w:rsid w:val="000810BF"/>
    <w:rsid w:val="0008122E"/>
    <w:rsid w:val="00081FBC"/>
    <w:rsid w:val="0008216B"/>
    <w:rsid w:val="000821AD"/>
    <w:rsid w:val="00084066"/>
    <w:rsid w:val="000840D5"/>
    <w:rsid w:val="000844DD"/>
    <w:rsid w:val="000852D8"/>
    <w:rsid w:val="000856B3"/>
    <w:rsid w:val="00085F8D"/>
    <w:rsid w:val="00086347"/>
    <w:rsid w:val="0008671F"/>
    <w:rsid w:val="00086A41"/>
    <w:rsid w:val="000875CC"/>
    <w:rsid w:val="00087DEA"/>
    <w:rsid w:val="000900AD"/>
    <w:rsid w:val="000900D0"/>
    <w:rsid w:val="00090216"/>
    <w:rsid w:val="00091291"/>
    <w:rsid w:val="00091447"/>
    <w:rsid w:val="0009177D"/>
    <w:rsid w:val="000918F5"/>
    <w:rsid w:val="00091D17"/>
    <w:rsid w:val="00091D24"/>
    <w:rsid w:val="00092C2D"/>
    <w:rsid w:val="00093101"/>
    <w:rsid w:val="000934A4"/>
    <w:rsid w:val="000935AD"/>
    <w:rsid w:val="0009445F"/>
    <w:rsid w:val="00094B71"/>
    <w:rsid w:val="00094B7D"/>
    <w:rsid w:val="00096D12"/>
    <w:rsid w:val="00097221"/>
    <w:rsid w:val="00097929"/>
    <w:rsid w:val="00097B22"/>
    <w:rsid w:val="000A00CE"/>
    <w:rsid w:val="000A0593"/>
    <w:rsid w:val="000A1351"/>
    <w:rsid w:val="000A16A9"/>
    <w:rsid w:val="000A17EB"/>
    <w:rsid w:val="000A1DFE"/>
    <w:rsid w:val="000A25FE"/>
    <w:rsid w:val="000A2609"/>
    <w:rsid w:val="000A2F90"/>
    <w:rsid w:val="000A3227"/>
    <w:rsid w:val="000A3FDF"/>
    <w:rsid w:val="000A45C9"/>
    <w:rsid w:val="000A4FC4"/>
    <w:rsid w:val="000A61D4"/>
    <w:rsid w:val="000B09C8"/>
    <w:rsid w:val="000B0A71"/>
    <w:rsid w:val="000B0C29"/>
    <w:rsid w:val="000B0F00"/>
    <w:rsid w:val="000B1015"/>
    <w:rsid w:val="000B17EC"/>
    <w:rsid w:val="000B1CA0"/>
    <w:rsid w:val="000B1DEE"/>
    <w:rsid w:val="000B20E7"/>
    <w:rsid w:val="000B240E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89B"/>
    <w:rsid w:val="000C3B06"/>
    <w:rsid w:val="000C418A"/>
    <w:rsid w:val="000C4951"/>
    <w:rsid w:val="000C53B7"/>
    <w:rsid w:val="000C54B6"/>
    <w:rsid w:val="000C5B3B"/>
    <w:rsid w:val="000C5FF4"/>
    <w:rsid w:val="000C64D5"/>
    <w:rsid w:val="000C6932"/>
    <w:rsid w:val="000C725C"/>
    <w:rsid w:val="000C74C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4EE"/>
    <w:rsid w:val="000D2E90"/>
    <w:rsid w:val="000D3A7C"/>
    <w:rsid w:val="000D3F76"/>
    <w:rsid w:val="000D42B5"/>
    <w:rsid w:val="000D42FD"/>
    <w:rsid w:val="000D4315"/>
    <w:rsid w:val="000D454F"/>
    <w:rsid w:val="000D5474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C5"/>
    <w:rsid w:val="000E513C"/>
    <w:rsid w:val="000E605C"/>
    <w:rsid w:val="000E6C2D"/>
    <w:rsid w:val="000E6E63"/>
    <w:rsid w:val="000F0312"/>
    <w:rsid w:val="000F15F7"/>
    <w:rsid w:val="000F1992"/>
    <w:rsid w:val="000F2028"/>
    <w:rsid w:val="000F2811"/>
    <w:rsid w:val="000F2868"/>
    <w:rsid w:val="000F29EB"/>
    <w:rsid w:val="000F2F63"/>
    <w:rsid w:val="000F4478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1A9C"/>
    <w:rsid w:val="00102958"/>
    <w:rsid w:val="001040C3"/>
    <w:rsid w:val="00104152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697"/>
    <w:rsid w:val="001106EF"/>
    <w:rsid w:val="0011093C"/>
    <w:rsid w:val="00110A06"/>
    <w:rsid w:val="00112067"/>
    <w:rsid w:val="001121B6"/>
    <w:rsid w:val="001124C7"/>
    <w:rsid w:val="00112844"/>
    <w:rsid w:val="00114215"/>
    <w:rsid w:val="0011447E"/>
    <w:rsid w:val="001147E8"/>
    <w:rsid w:val="001153F2"/>
    <w:rsid w:val="00115A3F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2AC8"/>
    <w:rsid w:val="001232FF"/>
    <w:rsid w:val="001237B8"/>
    <w:rsid w:val="00123963"/>
    <w:rsid w:val="00123CB2"/>
    <w:rsid w:val="00124091"/>
    <w:rsid w:val="0012475E"/>
    <w:rsid w:val="0012492D"/>
    <w:rsid w:val="00125063"/>
    <w:rsid w:val="00125C1E"/>
    <w:rsid w:val="00126729"/>
    <w:rsid w:val="001267BE"/>
    <w:rsid w:val="001268A1"/>
    <w:rsid w:val="001270F6"/>
    <w:rsid w:val="00127410"/>
    <w:rsid w:val="00127BC1"/>
    <w:rsid w:val="0013068B"/>
    <w:rsid w:val="0013089B"/>
    <w:rsid w:val="00131880"/>
    <w:rsid w:val="00131FE2"/>
    <w:rsid w:val="0013313F"/>
    <w:rsid w:val="001333E0"/>
    <w:rsid w:val="0013371F"/>
    <w:rsid w:val="00133D0A"/>
    <w:rsid w:val="0013417E"/>
    <w:rsid w:val="001344FF"/>
    <w:rsid w:val="00134943"/>
    <w:rsid w:val="00134CCD"/>
    <w:rsid w:val="001350A9"/>
    <w:rsid w:val="00135ACC"/>
    <w:rsid w:val="00135BC0"/>
    <w:rsid w:val="00135F1E"/>
    <w:rsid w:val="0013605C"/>
    <w:rsid w:val="00136714"/>
    <w:rsid w:val="00136913"/>
    <w:rsid w:val="00136DA4"/>
    <w:rsid w:val="00137056"/>
    <w:rsid w:val="0013739A"/>
    <w:rsid w:val="001378D2"/>
    <w:rsid w:val="00140298"/>
    <w:rsid w:val="001402FD"/>
    <w:rsid w:val="00140E01"/>
    <w:rsid w:val="00140EC7"/>
    <w:rsid w:val="0014135E"/>
    <w:rsid w:val="00141367"/>
    <w:rsid w:val="00141A03"/>
    <w:rsid w:val="00141D7A"/>
    <w:rsid w:val="00143B3D"/>
    <w:rsid w:val="00144F78"/>
    <w:rsid w:val="00145844"/>
    <w:rsid w:val="001458AF"/>
    <w:rsid w:val="001458C7"/>
    <w:rsid w:val="0014663C"/>
    <w:rsid w:val="00146FB9"/>
    <w:rsid w:val="0014784B"/>
    <w:rsid w:val="0015108B"/>
    <w:rsid w:val="00151EF0"/>
    <w:rsid w:val="001524DB"/>
    <w:rsid w:val="0015367F"/>
    <w:rsid w:val="0015370A"/>
    <w:rsid w:val="00153FB3"/>
    <w:rsid w:val="001547CF"/>
    <w:rsid w:val="00154929"/>
    <w:rsid w:val="00154E2C"/>
    <w:rsid w:val="0015506E"/>
    <w:rsid w:val="00155B8C"/>
    <w:rsid w:val="00155D93"/>
    <w:rsid w:val="001561B6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15CB"/>
    <w:rsid w:val="001635B9"/>
    <w:rsid w:val="001655D9"/>
    <w:rsid w:val="00166831"/>
    <w:rsid w:val="00166DCE"/>
    <w:rsid w:val="0016738C"/>
    <w:rsid w:val="0017048F"/>
    <w:rsid w:val="001707FA"/>
    <w:rsid w:val="001708C5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9F4"/>
    <w:rsid w:val="00182AC4"/>
    <w:rsid w:val="001831DC"/>
    <w:rsid w:val="00184917"/>
    <w:rsid w:val="00185257"/>
    <w:rsid w:val="00185849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74"/>
    <w:rsid w:val="00191DE8"/>
    <w:rsid w:val="001922FF"/>
    <w:rsid w:val="00192CB7"/>
    <w:rsid w:val="001933BE"/>
    <w:rsid w:val="0019397E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748"/>
    <w:rsid w:val="001A27A8"/>
    <w:rsid w:val="001A3056"/>
    <w:rsid w:val="001A3086"/>
    <w:rsid w:val="001A3366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5B8"/>
    <w:rsid w:val="001B4B0F"/>
    <w:rsid w:val="001B4DA4"/>
    <w:rsid w:val="001B4FD5"/>
    <w:rsid w:val="001B5147"/>
    <w:rsid w:val="001B5661"/>
    <w:rsid w:val="001B5B66"/>
    <w:rsid w:val="001B6191"/>
    <w:rsid w:val="001B6538"/>
    <w:rsid w:val="001B6C35"/>
    <w:rsid w:val="001B6CCB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7A63"/>
    <w:rsid w:val="001D7DF9"/>
    <w:rsid w:val="001D7F43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579"/>
    <w:rsid w:val="001E6983"/>
    <w:rsid w:val="001E6D51"/>
    <w:rsid w:val="001E71BD"/>
    <w:rsid w:val="001E72E4"/>
    <w:rsid w:val="001E7635"/>
    <w:rsid w:val="001F0858"/>
    <w:rsid w:val="001F09DA"/>
    <w:rsid w:val="001F0DDE"/>
    <w:rsid w:val="001F100C"/>
    <w:rsid w:val="001F2490"/>
    <w:rsid w:val="001F2713"/>
    <w:rsid w:val="001F29F2"/>
    <w:rsid w:val="001F2D93"/>
    <w:rsid w:val="001F3202"/>
    <w:rsid w:val="001F33F6"/>
    <w:rsid w:val="001F3878"/>
    <w:rsid w:val="001F3D5A"/>
    <w:rsid w:val="001F3EF6"/>
    <w:rsid w:val="001F4010"/>
    <w:rsid w:val="001F4617"/>
    <w:rsid w:val="001F4C2C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2085"/>
    <w:rsid w:val="002025FB"/>
    <w:rsid w:val="00202DDF"/>
    <w:rsid w:val="00203265"/>
    <w:rsid w:val="00203DD8"/>
    <w:rsid w:val="002041BC"/>
    <w:rsid w:val="002047F7"/>
    <w:rsid w:val="00204957"/>
    <w:rsid w:val="002049C7"/>
    <w:rsid w:val="00205342"/>
    <w:rsid w:val="002055B1"/>
    <w:rsid w:val="00205B7C"/>
    <w:rsid w:val="00205F1F"/>
    <w:rsid w:val="00206E4C"/>
    <w:rsid w:val="002076F6"/>
    <w:rsid w:val="00207755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82E"/>
    <w:rsid w:val="00215957"/>
    <w:rsid w:val="00215E33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19FB"/>
    <w:rsid w:val="00251A85"/>
    <w:rsid w:val="002523C9"/>
    <w:rsid w:val="00252595"/>
    <w:rsid w:val="00252C34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3DAC"/>
    <w:rsid w:val="002642D3"/>
    <w:rsid w:val="00264B30"/>
    <w:rsid w:val="0026527B"/>
    <w:rsid w:val="002654BC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31A"/>
    <w:rsid w:val="002707DE"/>
    <w:rsid w:val="002710F5"/>
    <w:rsid w:val="00271881"/>
    <w:rsid w:val="00271A9F"/>
    <w:rsid w:val="00272124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7A7"/>
    <w:rsid w:val="0027764E"/>
    <w:rsid w:val="002776B2"/>
    <w:rsid w:val="00277AFF"/>
    <w:rsid w:val="002804F1"/>
    <w:rsid w:val="00280D34"/>
    <w:rsid w:val="0028103C"/>
    <w:rsid w:val="00281288"/>
    <w:rsid w:val="00281D7A"/>
    <w:rsid w:val="00282EDB"/>
    <w:rsid w:val="00283BD2"/>
    <w:rsid w:val="00283DA4"/>
    <w:rsid w:val="00284593"/>
    <w:rsid w:val="002845E6"/>
    <w:rsid w:val="0028474C"/>
    <w:rsid w:val="00284B4E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4BCD"/>
    <w:rsid w:val="00294C04"/>
    <w:rsid w:val="00294FA9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CA"/>
    <w:rsid w:val="00297C95"/>
    <w:rsid w:val="002A003A"/>
    <w:rsid w:val="002A0107"/>
    <w:rsid w:val="002A023B"/>
    <w:rsid w:val="002A0271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500F"/>
    <w:rsid w:val="002B55F9"/>
    <w:rsid w:val="002B5DFF"/>
    <w:rsid w:val="002B64A7"/>
    <w:rsid w:val="002C040F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5A0E"/>
    <w:rsid w:val="002C5B54"/>
    <w:rsid w:val="002C5B92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3580"/>
    <w:rsid w:val="002D385A"/>
    <w:rsid w:val="002D3B11"/>
    <w:rsid w:val="002D3D9F"/>
    <w:rsid w:val="002D3F77"/>
    <w:rsid w:val="002D4789"/>
    <w:rsid w:val="002D48B8"/>
    <w:rsid w:val="002D4D08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F2F"/>
    <w:rsid w:val="002D711F"/>
    <w:rsid w:val="002D75C4"/>
    <w:rsid w:val="002D7755"/>
    <w:rsid w:val="002D7F3E"/>
    <w:rsid w:val="002E02C2"/>
    <w:rsid w:val="002E171F"/>
    <w:rsid w:val="002E1B7A"/>
    <w:rsid w:val="002E1BB3"/>
    <w:rsid w:val="002E257D"/>
    <w:rsid w:val="002E27A6"/>
    <w:rsid w:val="002E2AE9"/>
    <w:rsid w:val="002E3208"/>
    <w:rsid w:val="002E398C"/>
    <w:rsid w:val="002E3C33"/>
    <w:rsid w:val="002E3D07"/>
    <w:rsid w:val="002E400A"/>
    <w:rsid w:val="002E4AA5"/>
    <w:rsid w:val="002E6318"/>
    <w:rsid w:val="002E6927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267C"/>
    <w:rsid w:val="00303531"/>
    <w:rsid w:val="00303765"/>
    <w:rsid w:val="00305406"/>
    <w:rsid w:val="00305490"/>
    <w:rsid w:val="00305604"/>
    <w:rsid w:val="00305B2B"/>
    <w:rsid w:val="00306A7B"/>
    <w:rsid w:val="00306D8B"/>
    <w:rsid w:val="00306E83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865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3693"/>
    <w:rsid w:val="00333AFA"/>
    <w:rsid w:val="00333D88"/>
    <w:rsid w:val="00333F8B"/>
    <w:rsid w:val="0033435C"/>
    <w:rsid w:val="003346AA"/>
    <w:rsid w:val="00334B76"/>
    <w:rsid w:val="003354A7"/>
    <w:rsid w:val="003357D1"/>
    <w:rsid w:val="003360FD"/>
    <w:rsid w:val="0033645F"/>
    <w:rsid w:val="00337B47"/>
    <w:rsid w:val="0034005A"/>
    <w:rsid w:val="0034089C"/>
    <w:rsid w:val="00340D30"/>
    <w:rsid w:val="0034146A"/>
    <w:rsid w:val="0034185D"/>
    <w:rsid w:val="003419DF"/>
    <w:rsid w:val="00341C07"/>
    <w:rsid w:val="00341EF4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AFB"/>
    <w:rsid w:val="00346E44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B6"/>
    <w:rsid w:val="00357133"/>
    <w:rsid w:val="00357184"/>
    <w:rsid w:val="00357A6A"/>
    <w:rsid w:val="00360994"/>
    <w:rsid w:val="00360BFC"/>
    <w:rsid w:val="00360D50"/>
    <w:rsid w:val="00360FBA"/>
    <w:rsid w:val="003612F4"/>
    <w:rsid w:val="00361C5E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BF1"/>
    <w:rsid w:val="00391C9D"/>
    <w:rsid w:val="00391D48"/>
    <w:rsid w:val="00391EA6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16E7"/>
    <w:rsid w:val="003A1761"/>
    <w:rsid w:val="003A210C"/>
    <w:rsid w:val="003A22C6"/>
    <w:rsid w:val="003A28DB"/>
    <w:rsid w:val="003A2998"/>
    <w:rsid w:val="003A2A4A"/>
    <w:rsid w:val="003A430C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FE"/>
    <w:rsid w:val="003B3389"/>
    <w:rsid w:val="003B37DF"/>
    <w:rsid w:val="003B4DA3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534"/>
    <w:rsid w:val="003C0A44"/>
    <w:rsid w:val="003C0A91"/>
    <w:rsid w:val="003C0EA5"/>
    <w:rsid w:val="003C110E"/>
    <w:rsid w:val="003C1451"/>
    <w:rsid w:val="003C166F"/>
    <w:rsid w:val="003C1706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12B1"/>
    <w:rsid w:val="003D1404"/>
    <w:rsid w:val="003D20BE"/>
    <w:rsid w:val="003D229F"/>
    <w:rsid w:val="003D24CD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13B7"/>
    <w:rsid w:val="003E161A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D60"/>
    <w:rsid w:val="003F0AD1"/>
    <w:rsid w:val="003F0AE8"/>
    <w:rsid w:val="003F0D23"/>
    <w:rsid w:val="003F0F9E"/>
    <w:rsid w:val="003F138F"/>
    <w:rsid w:val="003F22F2"/>
    <w:rsid w:val="003F345A"/>
    <w:rsid w:val="003F39F6"/>
    <w:rsid w:val="003F3EC2"/>
    <w:rsid w:val="003F4112"/>
    <w:rsid w:val="003F4918"/>
    <w:rsid w:val="003F4FA9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E53"/>
    <w:rsid w:val="00417F9F"/>
    <w:rsid w:val="00420321"/>
    <w:rsid w:val="0042060F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C35"/>
    <w:rsid w:val="00425E7C"/>
    <w:rsid w:val="004266E0"/>
    <w:rsid w:val="00426C94"/>
    <w:rsid w:val="004275E8"/>
    <w:rsid w:val="00427670"/>
    <w:rsid w:val="00427706"/>
    <w:rsid w:val="0042794F"/>
    <w:rsid w:val="00427B9A"/>
    <w:rsid w:val="00427C49"/>
    <w:rsid w:val="00427FA5"/>
    <w:rsid w:val="00430712"/>
    <w:rsid w:val="004309EA"/>
    <w:rsid w:val="00430B11"/>
    <w:rsid w:val="00430F17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55B2"/>
    <w:rsid w:val="0043602B"/>
    <w:rsid w:val="00436B1B"/>
    <w:rsid w:val="00437330"/>
    <w:rsid w:val="00437457"/>
    <w:rsid w:val="004374EB"/>
    <w:rsid w:val="00437C27"/>
    <w:rsid w:val="00437F40"/>
    <w:rsid w:val="0044008E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DF"/>
    <w:rsid w:val="00453DDB"/>
    <w:rsid w:val="0045431D"/>
    <w:rsid w:val="00454322"/>
    <w:rsid w:val="00454AF8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7BA"/>
    <w:rsid w:val="0047788F"/>
    <w:rsid w:val="00477A10"/>
    <w:rsid w:val="00477C57"/>
    <w:rsid w:val="00477C8C"/>
    <w:rsid w:val="00477D3E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7217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E1C"/>
    <w:rsid w:val="00492925"/>
    <w:rsid w:val="00492D40"/>
    <w:rsid w:val="00493178"/>
    <w:rsid w:val="0049323E"/>
    <w:rsid w:val="00493F70"/>
    <w:rsid w:val="0049424D"/>
    <w:rsid w:val="004942B1"/>
    <w:rsid w:val="0049450D"/>
    <w:rsid w:val="004949EE"/>
    <w:rsid w:val="00495EB2"/>
    <w:rsid w:val="00496D38"/>
    <w:rsid w:val="00497085"/>
    <w:rsid w:val="004972C8"/>
    <w:rsid w:val="004974E9"/>
    <w:rsid w:val="00497B40"/>
    <w:rsid w:val="00497BE3"/>
    <w:rsid w:val="004A031D"/>
    <w:rsid w:val="004A10FA"/>
    <w:rsid w:val="004A1187"/>
    <w:rsid w:val="004A1509"/>
    <w:rsid w:val="004A19F5"/>
    <w:rsid w:val="004A279F"/>
    <w:rsid w:val="004A2A6E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399"/>
    <w:rsid w:val="004A560D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524"/>
    <w:rsid w:val="004B473F"/>
    <w:rsid w:val="004B571F"/>
    <w:rsid w:val="004B59B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3F40"/>
    <w:rsid w:val="004C4081"/>
    <w:rsid w:val="004C4C45"/>
    <w:rsid w:val="004C4CDB"/>
    <w:rsid w:val="004C4DF5"/>
    <w:rsid w:val="004C4E01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FB7"/>
    <w:rsid w:val="004D168C"/>
    <w:rsid w:val="004D1755"/>
    <w:rsid w:val="004D17FA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5468"/>
    <w:rsid w:val="004D54B6"/>
    <w:rsid w:val="004D5C69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410A"/>
    <w:rsid w:val="004E45C1"/>
    <w:rsid w:val="004E47DB"/>
    <w:rsid w:val="004E4EEA"/>
    <w:rsid w:val="004E58E9"/>
    <w:rsid w:val="004E5A4A"/>
    <w:rsid w:val="004E5C3A"/>
    <w:rsid w:val="004E642D"/>
    <w:rsid w:val="004E661D"/>
    <w:rsid w:val="004E6CF0"/>
    <w:rsid w:val="004E6E6F"/>
    <w:rsid w:val="004E7211"/>
    <w:rsid w:val="004E739A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902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465"/>
    <w:rsid w:val="00502404"/>
    <w:rsid w:val="005024DA"/>
    <w:rsid w:val="005026C7"/>
    <w:rsid w:val="0050288F"/>
    <w:rsid w:val="00502937"/>
    <w:rsid w:val="005029AA"/>
    <w:rsid w:val="00503380"/>
    <w:rsid w:val="00503C02"/>
    <w:rsid w:val="005049C1"/>
    <w:rsid w:val="00505452"/>
    <w:rsid w:val="00505565"/>
    <w:rsid w:val="00505E63"/>
    <w:rsid w:val="00506829"/>
    <w:rsid w:val="00506A8A"/>
    <w:rsid w:val="00506F5D"/>
    <w:rsid w:val="0050747F"/>
    <w:rsid w:val="00507568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F00"/>
    <w:rsid w:val="00515FBF"/>
    <w:rsid w:val="005161AC"/>
    <w:rsid w:val="005163C9"/>
    <w:rsid w:val="005165CE"/>
    <w:rsid w:val="0051664B"/>
    <w:rsid w:val="00516DA3"/>
    <w:rsid w:val="00516DFF"/>
    <w:rsid w:val="00517CE4"/>
    <w:rsid w:val="00521D58"/>
    <w:rsid w:val="0052220B"/>
    <w:rsid w:val="0052312D"/>
    <w:rsid w:val="0052518D"/>
    <w:rsid w:val="00525441"/>
    <w:rsid w:val="00526165"/>
    <w:rsid w:val="00526C7B"/>
    <w:rsid w:val="005273A7"/>
    <w:rsid w:val="005277C1"/>
    <w:rsid w:val="00527F4D"/>
    <w:rsid w:val="0053044E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872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DBA"/>
    <w:rsid w:val="00543337"/>
    <w:rsid w:val="00543425"/>
    <w:rsid w:val="00543572"/>
    <w:rsid w:val="00543B3E"/>
    <w:rsid w:val="00543B47"/>
    <w:rsid w:val="005444CE"/>
    <w:rsid w:val="00544795"/>
    <w:rsid w:val="00544F52"/>
    <w:rsid w:val="00545211"/>
    <w:rsid w:val="005453D1"/>
    <w:rsid w:val="00545795"/>
    <w:rsid w:val="005457ED"/>
    <w:rsid w:val="00545D0E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D7C"/>
    <w:rsid w:val="0055711C"/>
    <w:rsid w:val="00557A33"/>
    <w:rsid w:val="0056049C"/>
    <w:rsid w:val="00560695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DA8"/>
    <w:rsid w:val="005662E0"/>
    <w:rsid w:val="0056634D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146E"/>
    <w:rsid w:val="0059161D"/>
    <w:rsid w:val="00591D91"/>
    <w:rsid w:val="00592A0F"/>
    <w:rsid w:val="00592B63"/>
    <w:rsid w:val="005938D9"/>
    <w:rsid w:val="00594294"/>
    <w:rsid w:val="00594356"/>
    <w:rsid w:val="00594638"/>
    <w:rsid w:val="00594662"/>
    <w:rsid w:val="00594B6C"/>
    <w:rsid w:val="00595B9C"/>
    <w:rsid w:val="00595C9E"/>
    <w:rsid w:val="00596623"/>
    <w:rsid w:val="00597598"/>
    <w:rsid w:val="00597AA9"/>
    <w:rsid w:val="005A0922"/>
    <w:rsid w:val="005A0B71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EA8"/>
    <w:rsid w:val="005A3370"/>
    <w:rsid w:val="005A4657"/>
    <w:rsid w:val="005A4946"/>
    <w:rsid w:val="005A4A1A"/>
    <w:rsid w:val="005A4B23"/>
    <w:rsid w:val="005A5063"/>
    <w:rsid w:val="005A5572"/>
    <w:rsid w:val="005A6583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730"/>
    <w:rsid w:val="005B246F"/>
    <w:rsid w:val="005B2FC8"/>
    <w:rsid w:val="005B30B7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DAF"/>
    <w:rsid w:val="005B5EDA"/>
    <w:rsid w:val="005B606F"/>
    <w:rsid w:val="005B61E0"/>
    <w:rsid w:val="005B69F3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97A"/>
    <w:rsid w:val="005C5B33"/>
    <w:rsid w:val="005C5C10"/>
    <w:rsid w:val="005C605E"/>
    <w:rsid w:val="005C6597"/>
    <w:rsid w:val="005C6A7D"/>
    <w:rsid w:val="005C6B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F2"/>
    <w:rsid w:val="005D2614"/>
    <w:rsid w:val="005D28B8"/>
    <w:rsid w:val="005D3095"/>
    <w:rsid w:val="005D30CF"/>
    <w:rsid w:val="005D3531"/>
    <w:rsid w:val="005D418F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F32"/>
    <w:rsid w:val="005F0D25"/>
    <w:rsid w:val="005F2191"/>
    <w:rsid w:val="005F2557"/>
    <w:rsid w:val="005F2FD2"/>
    <w:rsid w:val="005F3366"/>
    <w:rsid w:val="005F35CB"/>
    <w:rsid w:val="005F46A4"/>
    <w:rsid w:val="005F4DC9"/>
    <w:rsid w:val="005F6091"/>
    <w:rsid w:val="005F66F4"/>
    <w:rsid w:val="005F7473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ABE"/>
    <w:rsid w:val="006061C9"/>
    <w:rsid w:val="00606525"/>
    <w:rsid w:val="00606566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86E"/>
    <w:rsid w:val="00612C87"/>
    <w:rsid w:val="00612D54"/>
    <w:rsid w:val="00612F2C"/>
    <w:rsid w:val="00613361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20EB"/>
    <w:rsid w:val="0062218A"/>
    <w:rsid w:val="0062268E"/>
    <w:rsid w:val="00622C5C"/>
    <w:rsid w:val="00622DB8"/>
    <w:rsid w:val="006239F2"/>
    <w:rsid w:val="00623CBE"/>
    <w:rsid w:val="00623CF6"/>
    <w:rsid w:val="00623E82"/>
    <w:rsid w:val="0062416E"/>
    <w:rsid w:val="006241E4"/>
    <w:rsid w:val="006243FB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1A21"/>
    <w:rsid w:val="00631A6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FB8"/>
    <w:rsid w:val="00640126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5361"/>
    <w:rsid w:val="0064699F"/>
    <w:rsid w:val="00646E31"/>
    <w:rsid w:val="0064714A"/>
    <w:rsid w:val="00647476"/>
    <w:rsid w:val="00647759"/>
    <w:rsid w:val="0064785F"/>
    <w:rsid w:val="00647D1F"/>
    <w:rsid w:val="00647EF6"/>
    <w:rsid w:val="00650350"/>
    <w:rsid w:val="006504B5"/>
    <w:rsid w:val="00650AFD"/>
    <w:rsid w:val="00650C47"/>
    <w:rsid w:val="006518E2"/>
    <w:rsid w:val="00651AC1"/>
    <w:rsid w:val="00651B2F"/>
    <w:rsid w:val="00652213"/>
    <w:rsid w:val="00652227"/>
    <w:rsid w:val="0065252C"/>
    <w:rsid w:val="00652780"/>
    <w:rsid w:val="00652ABD"/>
    <w:rsid w:val="006531B9"/>
    <w:rsid w:val="00653734"/>
    <w:rsid w:val="00653ED7"/>
    <w:rsid w:val="00654A25"/>
    <w:rsid w:val="00654DD6"/>
    <w:rsid w:val="006560B6"/>
    <w:rsid w:val="0065647D"/>
    <w:rsid w:val="00656A61"/>
    <w:rsid w:val="006570CF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781"/>
    <w:rsid w:val="00670A39"/>
    <w:rsid w:val="00670C96"/>
    <w:rsid w:val="00670E18"/>
    <w:rsid w:val="006723BE"/>
    <w:rsid w:val="00672C20"/>
    <w:rsid w:val="00672FE8"/>
    <w:rsid w:val="0067513E"/>
    <w:rsid w:val="00675365"/>
    <w:rsid w:val="0067540C"/>
    <w:rsid w:val="00675720"/>
    <w:rsid w:val="00675C1E"/>
    <w:rsid w:val="00676341"/>
    <w:rsid w:val="00676555"/>
    <w:rsid w:val="006768FC"/>
    <w:rsid w:val="0067709A"/>
    <w:rsid w:val="0067711A"/>
    <w:rsid w:val="0067724F"/>
    <w:rsid w:val="006773E9"/>
    <w:rsid w:val="0068025A"/>
    <w:rsid w:val="006802A0"/>
    <w:rsid w:val="006802CC"/>
    <w:rsid w:val="00680AE8"/>
    <w:rsid w:val="006814C2"/>
    <w:rsid w:val="00682123"/>
    <w:rsid w:val="00682130"/>
    <w:rsid w:val="006835C2"/>
    <w:rsid w:val="00683AB2"/>
    <w:rsid w:val="00684BF5"/>
    <w:rsid w:val="0068551A"/>
    <w:rsid w:val="0068593C"/>
    <w:rsid w:val="00685DEB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70BC"/>
    <w:rsid w:val="006A7826"/>
    <w:rsid w:val="006B1217"/>
    <w:rsid w:val="006B1333"/>
    <w:rsid w:val="006B158D"/>
    <w:rsid w:val="006B2A85"/>
    <w:rsid w:val="006B47AD"/>
    <w:rsid w:val="006B4CBE"/>
    <w:rsid w:val="006B4EC1"/>
    <w:rsid w:val="006B5438"/>
    <w:rsid w:val="006B6CCD"/>
    <w:rsid w:val="006B6E39"/>
    <w:rsid w:val="006C005D"/>
    <w:rsid w:val="006C067F"/>
    <w:rsid w:val="006C1265"/>
    <w:rsid w:val="006C1683"/>
    <w:rsid w:val="006C19AA"/>
    <w:rsid w:val="006C26C6"/>
    <w:rsid w:val="006C2A03"/>
    <w:rsid w:val="006C2D6C"/>
    <w:rsid w:val="006C3A3E"/>
    <w:rsid w:val="006C3BFC"/>
    <w:rsid w:val="006C3F2C"/>
    <w:rsid w:val="006C412D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C8F"/>
    <w:rsid w:val="006D1226"/>
    <w:rsid w:val="006D18E3"/>
    <w:rsid w:val="006D1A8F"/>
    <w:rsid w:val="006D254B"/>
    <w:rsid w:val="006D38DC"/>
    <w:rsid w:val="006D4388"/>
    <w:rsid w:val="006D4815"/>
    <w:rsid w:val="006D4D7E"/>
    <w:rsid w:val="006D586E"/>
    <w:rsid w:val="006D5E03"/>
    <w:rsid w:val="006D618F"/>
    <w:rsid w:val="006D6195"/>
    <w:rsid w:val="006D640C"/>
    <w:rsid w:val="006D78DB"/>
    <w:rsid w:val="006D7A7C"/>
    <w:rsid w:val="006D7C61"/>
    <w:rsid w:val="006D7CF3"/>
    <w:rsid w:val="006E072E"/>
    <w:rsid w:val="006E08A2"/>
    <w:rsid w:val="006E1297"/>
    <w:rsid w:val="006E140D"/>
    <w:rsid w:val="006E172D"/>
    <w:rsid w:val="006E1C9B"/>
    <w:rsid w:val="006E22C4"/>
    <w:rsid w:val="006E2B15"/>
    <w:rsid w:val="006E413B"/>
    <w:rsid w:val="006E432D"/>
    <w:rsid w:val="006E532B"/>
    <w:rsid w:val="006F0041"/>
    <w:rsid w:val="006F08F3"/>
    <w:rsid w:val="006F0F58"/>
    <w:rsid w:val="006F1112"/>
    <w:rsid w:val="006F1932"/>
    <w:rsid w:val="006F38BE"/>
    <w:rsid w:val="006F3FB6"/>
    <w:rsid w:val="006F548C"/>
    <w:rsid w:val="006F5AB7"/>
    <w:rsid w:val="006F5FB4"/>
    <w:rsid w:val="006F61DD"/>
    <w:rsid w:val="006F6E77"/>
    <w:rsid w:val="006F7B00"/>
    <w:rsid w:val="006F7CEA"/>
    <w:rsid w:val="006F7DD5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502D"/>
    <w:rsid w:val="00705AD5"/>
    <w:rsid w:val="0070643F"/>
    <w:rsid w:val="00707CD9"/>
    <w:rsid w:val="007107CD"/>
    <w:rsid w:val="0071083F"/>
    <w:rsid w:val="00710962"/>
    <w:rsid w:val="00711C9D"/>
    <w:rsid w:val="00712A5F"/>
    <w:rsid w:val="00714055"/>
    <w:rsid w:val="007144D4"/>
    <w:rsid w:val="00714CBE"/>
    <w:rsid w:val="00715110"/>
    <w:rsid w:val="0071513D"/>
    <w:rsid w:val="007154D2"/>
    <w:rsid w:val="007155CD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7A0"/>
    <w:rsid w:val="007278A0"/>
    <w:rsid w:val="007278C2"/>
    <w:rsid w:val="0073034E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A79"/>
    <w:rsid w:val="00736C6A"/>
    <w:rsid w:val="00736DAA"/>
    <w:rsid w:val="00737825"/>
    <w:rsid w:val="00737D11"/>
    <w:rsid w:val="00737D62"/>
    <w:rsid w:val="007408DA"/>
    <w:rsid w:val="007409E7"/>
    <w:rsid w:val="00740F16"/>
    <w:rsid w:val="00742106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E6C"/>
    <w:rsid w:val="00747F50"/>
    <w:rsid w:val="0075001A"/>
    <w:rsid w:val="00750487"/>
    <w:rsid w:val="0075057D"/>
    <w:rsid w:val="00750660"/>
    <w:rsid w:val="00750855"/>
    <w:rsid w:val="00751286"/>
    <w:rsid w:val="007519EC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C57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44B"/>
    <w:rsid w:val="00764EEB"/>
    <w:rsid w:val="0076519F"/>
    <w:rsid w:val="00766503"/>
    <w:rsid w:val="0076668D"/>
    <w:rsid w:val="007668A6"/>
    <w:rsid w:val="00767209"/>
    <w:rsid w:val="0076735D"/>
    <w:rsid w:val="00770242"/>
    <w:rsid w:val="00770553"/>
    <w:rsid w:val="00770593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76B8"/>
    <w:rsid w:val="00777921"/>
    <w:rsid w:val="00780000"/>
    <w:rsid w:val="007800F2"/>
    <w:rsid w:val="0078151E"/>
    <w:rsid w:val="00781FCC"/>
    <w:rsid w:val="0078230F"/>
    <w:rsid w:val="007827F7"/>
    <w:rsid w:val="00782886"/>
    <w:rsid w:val="00782BA7"/>
    <w:rsid w:val="0078337E"/>
    <w:rsid w:val="0078349C"/>
    <w:rsid w:val="00783A7C"/>
    <w:rsid w:val="0078487C"/>
    <w:rsid w:val="0078488D"/>
    <w:rsid w:val="0078515C"/>
    <w:rsid w:val="007857AB"/>
    <w:rsid w:val="00785B4A"/>
    <w:rsid w:val="007865C4"/>
    <w:rsid w:val="007870BA"/>
    <w:rsid w:val="00787133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D11"/>
    <w:rsid w:val="0079203C"/>
    <w:rsid w:val="0079214E"/>
    <w:rsid w:val="00792498"/>
    <w:rsid w:val="00792DC7"/>
    <w:rsid w:val="007937CC"/>
    <w:rsid w:val="00793C12"/>
    <w:rsid w:val="00793E5F"/>
    <w:rsid w:val="007941A9"/>
    <w:rsid w:val="007948CC"/>
    <w:rsid w:val="00794F6C"/>
    <w:rsid w:val="00795787"/>
    <w:rsid w:val="0079664C"/>
    <w:rsid w:val="00796971"/>
    <w:rsid w:val="007A0200"/>
    <w:rsid w:val="007A037F"/>
    <w:rsid w:val="007A0598"/>
    <w:rsid w:val="007A060A"/>
    <w:rsid w:val="007A0993"/>
    <w:rsid w:val="007A11F7"/>
    <w:rsid w:val="007A2AC8"/>
    <w:rsid w:val="007A2B06"/>
    <w:rsid w:val="007A36F2"/>
    <w:rsid w:val="007A3A21"/>
    <w:rsid w:val="007A43CD"/>
    <w:rsid w:val="007A4497"/>
    <w:rsid w:val="007A481A"/>
    <w:rsid w:val="007A487B"/>
    <w:rsid w:val="007A52C6"/>
    <w:rsid w:val="007A64AE"/>
    <w:rsid w:val="007A656D"/>
    <w:rsid w:val="007A67C6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3100"/>
    <w:rsid w:val="007B343F"/>
    <w:rsid w:val="007B348C"/>
    <w:rsid w:val="007B3C30"/>
    <w:rsid w:val="007B4B5C"/>
    <w:rsid w:val="007B54AC"/>
    <w:rsid w:val="007B5C0F"/>
    <w:rsid w:val="007B623A"/>
    <w:rsid w:val="007B6346"/>
    <w:rsid w:val="007B6F94"/>
    <w:rsid w:val="007B6FD4"/>
    <w:rsid w:val="007C044E"/>
    <w:rsid w:val="007C0605"/>
    <w:rsid w:val="007C09C5"/>
    <w:rsid w:val="007C09F2"/>
    <w:rsid w:val="007C17AC"/>
    <w:rsid w:val="007C189E"/>
    <w:rsid w:val="007C1AB2"/>
    <w:rsid w:val="007C209F"/>
    <w:rsid w:val="007C22C9"/>
    <w:rsid w:val="007C254B"/>
    <w:rsid w:val="007C2EC6"/>
    <w:rsid w:val="007C31FD"/>
    <w:rsid w:val="007C39E2"/>
    <w:rsid w:val="007C3BF0"/>
    <w:rsid w:val="007C3C1B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CDE"/>
    <w:rsid w:val="007D0274"/>
    <w:rsid w:val="007D02A8"/>
    <w:rsid w:val="007D0A12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4C"/>
    <w:rsid w:val="007D6D3C"/>
    <w:rsid w:val="007D7E3F"/>
    <w:rsid w:val="007E0052"/>
    <w:rsid w:val="007E0542"/>
    <w:rsid w:val="007E0FB8"/>
    <w:rsid w:val="007E1D7B"/>
    <w:rsid w:val="007E244A"/>
    <w:rsid w:val="007E333B"/>
    <w:rsid w:val="007E3658"/>
    <w:rsid w:val="007E473F"/>
    <w:rsid w:val="007E47F5"/>
    <w:rsid w:val="007E4972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4D2"/>
    <w:rsid w:val="007F1D98"/>
    <w:rsid w:val="007F2164"/>
    <w:rsid w:val="007F249F"/>
    <w:rsid w:val="007F2758"/>
    <w:rsid w:val="007F27CE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C9D"/>
    <w:rsid w:val="00800E7F"/>
    <w:rsid w:val="00801061"/>
    <w:rsid w:val="008018C1"/>
    <w:rsid w:val="00802428"/>
    <w:rsid w:val="00802B15"/>
    <w:rsid w:val="00802F42"/>
    <w:rsid w:val="00803B32"/>
    <w:rsid w:val="00804DD0"/>
    <w:rsid w:val="008050FC"/>
    <w:rsid w:val="0080527B"/>
    <w:rsid w:val="0080559E"/>
    <w:rsid w:val="00805D8D"/>
    <w:rsid w:val="00806C90"/>
    <w:rsid w:val="00806F5A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CFF"/>
    <w:rsid w:val="00822631"/>
    <w:rsid w:val="00822686"/>
    <w:rsid w:val="008241D9"/>
    <w:rsid w:val="008242B5"/>
    <w:rsid w:val="00825242"/>
    <w:rsid w:val="00825DC2"/>
    <w:rsid w:val="008262CE"/>
    <w:rsid w:val="00826809"/>
    <w:rsid w:val="00826BE6"/>
    <w:rsid w:val="008277D5"/>
    <w:rsid w:val="008300EA"/>
    <w:rsid w:val="0083096C"/>
    <w:rsid w:val="00830A3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5123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32A4"/>
    <w:rsid w:val="00843CC4"/>
    <w:rsid w:val="00845183"/>
    <w:rsid w:val="00845AC6"/>
    <w:rsid w:val="008463E2"/>
    <w:rsid w:val="00846407"/>
    <w:rsid w:val="00846722"/>
    <w:rsid w:val="0084682A"/>
    <w:rsid w:val="00846ABD"/>
    <w:rsid w:val="00846BFF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531"/>
    <w:rsid w:val="00852537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606FA"/>
    <w:rsid w:val="008606FF"/>
    <w:rsid w:val="00860AF6"/>
    <w:rsid w:val="00860E10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134E"/>
    <w:rsid w:val="00871666"/>
    <w:rsid w:val="00873AF8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71E"/>
    <w:rsid w:val="00880F6B"/>
    <w:rsid w:val="0088129B"/>
    <w:rsid w:val="008816D6"/>
    <w:rsid w:val="008819B7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2112"/>
    <w:rsid w:val="00892311"/>
    <w:rsid w:val="00892641"/>
    <w:rsid w:val="00892C7E"/>
    <w:rsid w:val="00892F30"/>
    <w:rsid w:val="0089343B"/>
    <w:rsid w:val="00893945"/>
    <w:rsid w:val="00893D73"/>
    <w:rsid w:val="00894182"/>
    <w:rsid w:val="00895397"/>
    <w:rsid w:val="0089588C"/>
    <w:rsid w:val="00895F44"/>
    <w:rsid w:val="008965C2"/>
    <w:rsid w:val="00896C79"/>
    <w:rsid w:val="00897805"/>
    <w:rsid w:val="00897BFD"/>
    <w:rsid w:val="00897E9B"/>
    <w:rsid w:val="008A0017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A1B"/>
    <w:rsid w:val="008A6B70"/>
    <w:rsid w:val="008B0E00"/>
    <w:rsid w:val="008B1482"/>
    <w:rsid w:val="008B167F"/>
    <w:rsid w:val="008B1715"/>
    <w:rsid w:val="008B1C29"/>
    <w:rsid w:val="008B231D"/>
    <w:rsid w:val="008B2B49"/>
    <w:rsid w:val="008B2C9E"/>
    <w:rsid w:val="008B2E95"/>
    <w:rsid w:val="008B4050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6223"/>
    <w:rsid w:val="008C626A"/>
    <w:rsid w:val="008C6B72"/>
    <w:rsid w:val="008C6E0C"/>
    <w:rsid w:val="008C7C0C"/>
    <w:rsid w:val="008C7DF9"/>
    <w:rsid w:val="008D090D"/>
    <w:rsid w:val="008D0C00"/>
    <w:rsid w:val="008D10D5"/>
    <w:rsid w:val="008D1365"/>
    <w:rsid w:val="008D1BD7"/>
    <w:rsid w:val="008D2736"/>
    <w:rsid w:val="008D2947"/>
    <w:rsid w:val="008D2AE4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9B8"/>
    <w:rsid w:val="008D7A44"/>
    <w:rsid w:val="008E0E7C"/>
    <w:rsid w:val="008E1439"/>
    <w:rsid w:val="008E24C2"/>
    <w:rsid w:val="008E27D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64E"/>
    <w:rsid w:val="008F46E8"/>
    <w:rsid w:val="008F4A8E"/>
    <w:rsid w:val="008F52E3"/>
    <w:rsid w:val="008F6620"/>
    <w:rsid w:val="008F730B"/>
    <w:rsid w:val="00900558"/>
    <w:rsid w:val="00900FCB"/>
    <w:rsid w:val="00902113"/>
    <w:rsid w:val="00902120"/>
    <w:rsid w:val="0090254A"/>
    <w:rsid w:val="009029A6"/>
    <w:rsid w:val="00903341"/>
    <w:rsid w:val="0090380F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BA5"/>
    <w:rsid w:val="009142C4"/>
    <w:rsid w:val="00915271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48DB"/>
    <w:rsid w:val="00924B26"/>
    <w:rsid w:val="009256B4"/>
    <w:rsid w:val="0092587D"/>
    <w:rsid w:val="009258CD"/>
    <w:rsid w:val="00926243"/>
    <w:rsid w:val="00926E30"/>
    <w:rsid w:val="00927194"/>
    <w:rsid w:val="009274C4"/>
    <w:rsid w:val="009300EE"/>
    <w:rsid w:val="00930373"/>
    <w:rsid w:val="0093089F"/>
    <w:rsid w:val="00931633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3C72"/>
    <w:rsid w:val="009442DF"/>
    <w:rsid w:val="0094430A"/>
    <w:rsid w:val="00944F46"/>
    <w:rsid w:val="00945EB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1CC0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D8A"/>
    <w:rsid w:val="0097715E"/>
    <w:rsid w:val="0098146A"/>
    <w:rsid w:val="009824A3"/>
    <w:rsid w:val="009829FE"/>
    <w:rsid w:val="00982DB4"/>
    <w:rsid w:val="00982EB4"/>
    <w:rsid w:val="00982EC2"/>
    <w:rsid w:val="00983DB5"/>
    <w:rsid w:val="0098522A"/>
    <w:rsid w:val="00985539"/>
    <w:rsid w:val="009856D1"/>
    <w:rsid w:val="00985A6D"/>
    <w:rsid w:val="009860F1"/>
    <w:rsid w:val="0098644A"/>
    <w:rsid w:val="00986961"/>
    <w:rsid w:val="00987592"/>
    <w:rsid w:val="00987EF6"/>
    <w:rsid w:val="00990029"/>
    <w:rsid w:val="009901D5"/>
    <w:rsid w:val="009907DA"/>
    <w:rsid w:val="009907DF"/>
    <w:rsid w:val="00990EDD"/>
    <w:rsid w:val="009919C1"/>
    <w:rsid w:val="00991F3E"/>
    <w:rsid w:val="009923F0"/>
    <w:rsid w:val="009929B9"/>
    <w:rsid w:val="00992EC6"/>
    <w:rsid w:val="00992EC9"/>
    <w:rsid w:val="00994237"/>
    <w:rsid w:val="00994F1D"/>
    <w:rsid w:val="009956E3"/>
    <w:rsid w:val="00995E56"/>
    <w:rsid w:val="00997786"/>
    <w:rsid w:val="009977FB"/>
    <w:rsid w:val="00997CA7"/>
    <w:rsid w:val="009A01D8"/>
    <w:rsid w:val="009A0281"/>
    <w:rsid w:val="009A0810"/>
    <w:rsid w:val="009A1504"/>
    <w:rsid w:val="009A1843"/>
    <w:rsid w:val="009A1B07"/>
    <w:rsid w:val="009A2005"/>
    <w:rsid w:val="009A2614"/>
    <w:rsid w:val="009A2A5F"/>
    <w:rsid w:val="009A2B79"/>
    <w:rsid w:val="009A2CF5"/>
    <w:rsid w:val="009A2D22"/>
    <w:rsid w:val="009A2E24"/>
    <w:rsid w:val="009A2E29"/>
    <w:rsid w:val="009A3473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7695"/>
    <w:rsid w:val="009B02F7"/>
    <w:rsid w:val="009B18BA"/>
    <w:rsid w:val="009B25B9"/>
    <w:rsid w:val="009B2633"/>
    <w:rsid w:val="009B363B"/>
    <w:rsid w:val="009B435F"/>
    <w:rsid w:val="009B4612"/>
    <w:rsid w:val="009B5092"/>
    <w:rsid w:val="009B5A59"/>
    <w:rsid w:val="009B66A9"/>
    <w:rsid w:val="009B6B02"/>
    <w:rsid w:val="009B7D35"/>
    <w:rsid w:val="009C019A"/>
    <w:rsid w:val="009C03DA"/>
    <w:rsid w:val="009C0DCE"/>
    <w:rsid w:val="009C107F"/>
    <w:rsid w:val="009C1178"/>
    <w:rsid w:val="009C1719"/>
    <w:rsid w:val="009C1EA0"/>
    <w:rsid w:val="009C2296"/>
    <w:rsid w:val="009C330A"/>
    <w:rsid w:val="009C36E5"/>
    <w:rsid w:val="009C36F5"/>
    <w:rsid w:val="009C3DAD"/>
    <w:rsid w:val="009C4A10"/>
    <w:rsid w:val="009C4BF5"/>
    <w:rsid w:val="009C4EA2"/>
    <w:rsid w:val="009C4FF1"/>
    <w:rsid w:val="009C56C6"/>
    <w:rsid w:val="009C5CEF"/>
    <w:rsid w:val="009C6686"/>
    <w:rsid w:val="009C78A1"/>
    <w:rsid w:val="009D037A"/>
    <w:rsid w:val="009D0540"/>
    <w:rsid w:val="009D0825"/>
    <w:rsid w:val="009D0BA5"/>
    <w:rsid w:val="009D0BDC"/>
    <w:rsid w:val="009D0C6C"/>
    <w:rsid w:val="009D10C4"/>
    <w:rsid w:val="009D16A8"/>
    <w:rsid w:val="009D2078"/>
    <w:rsid w:val="009D32BD"/>
    <w:rsid w:val="009D33AF"/>
    <w:rsid w:val="009D37FA"/>
    <w:rsid w:val="009D3E11"/>
    <w:rsid w:val="009D4062"/>
    <w:rsid w:val="009D4810"/>
    <w:rsid w:val="009D4905"/>
    <w:rsid w:val="009D4E05"/>
    <w:rsid w:val="009D538D"/>
    <w:rsid w:val="009D5BAF"/>
    <w:rsid w:val="009D5ECF"/>
    <w:rsid w:val="009D6291"/>
    <w:rsid w:val="009E08B8"/>
    <w:rsid w:val="009E1743"/>
    <w:rsid w:val="009E189B"/>
    <w:rsid w:val="009E2354"/>
    <w:rsid w:val="009E2C93"/>
    <w:rsid w:val="009E3564"/>
    <w:rsid w:val="009E40B9"/>
    <w:rsid w:val="009E4BBA"/>
    <w:rsid w:val="009E4DB8"/>
    <w:rsid w:val="009E5045"/>
    <w:rsid w:val="009E54AF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42E5"/>
    <w:rsid w:val="00A049DC"/>
    <w:rsid w:val="00A0632A"/>
    <w:rsid w:val="00A06363"/>
    <w:rsid w:val="00A06DBC"/>
    <w:rsid w:val="00A06F1F"/>
    <w:rsid w:val="00A07574"/>
    <w:rsid w:val="00A07BD9"/>
    <w:rsid w:val="00A10CEF"/>
    <w:rsid w:val="00A11272"/>
    <w:rsid w:val="00A11318"/>
    <w:rsid w:val="00A1139B"/>
    <w:rsid w:val="00A114C1"/>
    <w:rsid w:val="00A1159C"/>
    <w:rsid w:val="00A11C30"/>
    <w:rsid w:val="00A12405"/>
    <w:rsid w:val="00A134CE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EDE"/>
    <w:rsid w:val="00A16668"/>
    <w:rsid w:val="00A167CF"/>
    <w:rsid w:val="00A16BAB"/>
    <w:rsid w:val="00A177E1"/>
    <w:rsid w:val="00A17810"/>
    <w:rsid w:val="00A17BE6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CC4"/>
    <w:rsid w:val="00A262C5"/>
    <w:rsid w:val="00A26FEF"/>
    <w:rsid w:val="00A275CA"/>
    <w:rsid w:val="00A30F56"/>
    <w:rsid w:val="00A31BB5"/>
    <w:rsid w:val="00A32531"/>
    <w:rsid w:val="00A327B0"/>
    <w:rsid w:val="00A32F34"/>
    <w:rsid w:val="00A335A6"/>
    <w:rsid w:val="00A33701"/>
    <w:rsid w:val="00A33779"/>
    <w:rsid w:val="00A34C78"/>
    <w:rsid w:val="00A36179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3AE9"/>
    <w:rsid w:val="00A440C1"/>
    <w:rsid w:val="00A4438E"/>
    <w:rsid w:val="00A44555"/>
    <w:rsid w:val="00A44AC2"/>
    <w:rsid w:val="00A450B2"/>
    <w:rsid w:val="00A46777"/>
    <w:rsid w:val="00A46F71"/>
    <w:rsid w:val="00A52ECE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2B7F"/>
    <w:rsid w:val="00A63613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69D"/>
    <w:rsid w:val="00A839A8"/>
    <w:rsid w:val="00A84214"/>
    <w:rsid w:val="00A848A0"/>
    <w:rsid w:val="00A84BFB"/>
    <w:rsid w:val="00A86165"/>
    <w:rsid w:val="00A86A40"/>
    <w:rsid w:val="00A86B46"/>
    <w:rsid w:val="00A871C6"/>
    <w:rsid w:val="00A8730F"/>
    <w:rsid w:val="00A877BF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657F"/>
    <w:rsid w:val="00A9759C"/>
    <w:rsid w:val="00A97702"/>
    <w:rsid w:val="00A97A3B"/>
    <w:rsid w:val="00AA0404"/>
    <w:rsid w:val="00AA05D5"/>
    <w:rsid w:val="00AA0879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10A"/>
    <w:rsid w:val="00AA3794"/>
    <w:rsid w:val="00AA3814"/>
    <w:rsid w:val="00AA48C1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5AD"/>
    <w:rsid w:val="00AB5C61"/>
    <w:rsid w:val="00AB5C9D"/>
    <w:rsid w:val="00AB69CF"/>
    <w:rsid w:val="00AB6FBF"/>
    <w:rsid w:val="00AB740B"/>
    <w:rsid w:val="00AB7819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D55"/>
    <w:rsid w:val="00AD1709"/>
    <w:rsid w:val="00AD1BF7"/>
    <w:rsid w:val="00AD202F"/>
    <w:rsid w:val="00AD2889"/>
    <w:rsid w:val="00AD2E3E"/>
    <w:rsid w:val="00AD30DC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D87"/>
    <w:rsid w:val="00AD6EBC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26B2"/>
    <w:rsid w:val="00AE3544"/>
    <w:rsid w:val="00AE3696"/>
    <w:rsid w:val="00AE3858"/>
    <w:rsid w:val="00AE3EA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F0BAF"/>
    <w:rsid w:val="00AF0C1F"/>
    <w:rsid w:val="00AF1302"/>
    <w:rsid w:val="00AF133B"/>
    <w:rsid w:val="00AF1BC2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C33"/>
    <w:rsid w:val="00B01DE9"/>
    <w:rsid w:val="00B0207B"/>
    <w:rsid w:val="00B0237D"/>
    <w:rsid w:val="00B02685"/>
    <w:rsid w:val="00B02FB4"/>
    <w:rsid w:val="00B03BE5"/>
    <w:rsid w:val="00B0430F"/>
    <w:rsid w:val="00B04A8A"/>
    <w:rsid w:val="00B06B4C"/>
    <w:rsid w:val="00B06F97"/>
    <w:rsid w:val="00B079ED"/>
    <w:rsid w:val="00B106CE"/>
    <w:rsid w:val="00B10E47"/>
    <w:rsid w:val="00B10F65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721"/>
    <w:rsid w:val="00B16C2C"/>
    <w:rsid w:val="00B16D3B"/>
    <w:rsid w:val="00B16D88"/>
    <w:rsid w:val="00B1759C"/>
    <w:rsid w:val="00B1771C"/>
    <w:rsid w:val="00B2045D"/>
    <w:rsid w:val="00B20513"/>
    <w:rsid w:val="00B218A9"/>
    <w:rsid w:val="00B21967"/>
    <w:rsid w:val="00B21D1E"/>
    <w:rsid w:val="00B23443"/>
    <w:rsid w:val="00B23586"/>
    <w:rsid w:val="00B2498B"/>
    <w:rsid w:val="00B24A03"/>
    <w:rsid w:val="00B24C30"/>
    <w:rsid w:val="00B25678"/>
    <w:rsid w:val="00B25ECA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7567"/>
    <w:rsid w:val="00B412C3"/>
    <w:rsid w:val="00B417EE"/>
    <w:rsid w:val="00B419C6"/>
    <w:rsid w:val="00B41A45"/>
    <w:rsid w:val="00B424B3"/>
    <w:rsid w:val="00B43516"/>
    <w:rsid w:val="00B43795"/>
    <w:rsid w:val="00B439B8"/>
    <w:rsid w:val="00B43C91"/>
    <w:rsid w:val="00B43FB6"/>
    <w:rsid w:val="00B44991"/>
    <w:rsid w:val="00B44D3D"/>
    <w:rsid w:val="00B45575"/>
    <w:rsid w:val="00B45E3C"/>
    <w:rsid w:val="00B45EC9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01C4"/>
    <w:rsid w:val="00B514A0"/>
    <w:rsid w:val="00B51B68"/>
    <w:rsid w:val="00B522E2"/>
    <w:rsid w:val="00B52428"/>
    <w:rsid w:val="00B524AB"/>
    <w:rsid w:val="00B52590"/>
    <w:rsid w:val="00B52C1B"/>
    <w:rsid w:val="00B53CF9"/>
    <w:rsid w:val="00B54366"/>
    <w:rsid w:val="00B54674"/>
    <w:rsid w:val="00B54A37"/>
    <w:rsid w:val="00B54CF2"/>
    <w:rsid w:val="00B55FE5"/>
    <w:rsid w:val="00B56D1C"/>
    <w:rsid w:val="00B57562"/>
    <w:rsid w:val="00B6023E"/>
    <w:rsid w:val="00B606CB"/>
    <w:rsid w:val="00B60BFA"/>
    <w:rsid w:val="00B60E2B"/>
    <w:rsid w:val="00B60EE0"/>
    <w:rsid w:val="00B61FED"/>
    <w:rsid w:val="00B62242"/>
    <w:rsid w:val="00B625BA"/>
    <w:rsid w:val="00B6276E"/>
    <w:rsid w:val="00B62CB2"/>
    <w:rsid w:val="00B6319C"/>
    <w:rsid w:val="00B6353E"/>
    <w:rsid w:val="00B635BF"/>
    <w:rsid w:val="00B6380F"/>
    <w:rsid w:val="00B63C0F"/>
    <w:rsid w:val="00B63D04"/>
    <w:rsid w:val="00B64002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EB"/>
    <w:rsid w:val="00B7686D"/>
    <w:rsid w:val="00B775BB"/>
    <w:rsid w:val="00B775E4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E8"/>
    <w:rsid w:val="00B9497D"/>
    <w:rsid w:val="00B94AB6"/>
    <w:rsid w:val="00B95970"/>
    <w:rsid w:val="00B95AE4"/>
    <w:rsid w:val="00B95B53"/>
    <w:rsid w:val="00B95F1C"/>
    <w:rsid w:val="00B963E9"/>
    <w:rsid w:val="00B96819"/>
    <w:rsid w:val="00B97A6E"/>
    <w:rsid w:val="00B97B44"/>
    <w:rsid w:val="00BA0CD8"/>
    <w:rsid w:val="00BA1B22"/>
    <w:rsid w:val="00BA2072"/>
    <w:rsid w:val="00BA280A"/>
    <w:rsid w:val="00BA296E"/>
    <w:rsid w:val="00BA2C6E"/>
    <w:rsid w:val="00BA2F54"/>
    <w:rsid w:val="00BA2F82"/>
    <w:rsid w:val="00BA3866"/>
    <w:rsid w:val="00BA427B"/>
    <w:rsid w:val="00BA4400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D9F"/>
    <w:rsid w:val="00BB3249"/>
    <w:rsid w:val="00BB353B"/>
    <w:rsid w:val="00BB378A"/>
    <w:rsid w:val="00BB37DF"/>
    <w:rsid w:val="00BB3ABC"/>
    <w:rsid w:val="00BB3B0A"/>
    <w:rsid w:val="00BB4443"/>
    <w:rsid w:val="00BB5466"/>
    <w:rsid w:val="00BB5598"/>
    <w:rsid w:val="00BB56B2"/>
    <w:rsid w:val="00BB5D64"/>
    <w:rsid w:val="00BB5F35"/>
    <w:rsid w:val="00BB60C8"/>
    <w:rsid w:val="00BB689C"/>
    <w:rsid w:val="00BB6EED"/>
    <w:rsid w:val="00BB6F44"/>
    <w:rsid w:val="00BC056C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EF0"/>
    <w:rsid w:val="00BC5882"/>
    <w:rsid w:val="00BC5DB2"/>
    <w:rsid w:val="00BC62CA"/>
    <w:rsid w:val="00BC6979"/>
    <w:rsid w:val="00BC7111"/>
    <w:rsid w:val="00BC7291"/>
    <w:rsid w:val="00BC74BC"/>
    <w:rsid w:val="00BC7F4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F05B3"/>
    <w:rsid w:val="00BF1E59"/>
    <w:rsid w:val="00BF2A5E"/>
    <w:rsid w:val="00BF2BB0"/>
    <w:rsid w:val="00BF2E6E"/>
    <w:rsid w:val="00BF36CB"/>
    <w:rsid w:val="00BF3725"/>
    <w:rsid w:val="00BF405C"/>
    <w:rsid w:val="00BF4DA1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65B6"/>
    <w:rsid w:val="00C066D0"/>
    <w:rsid w:val="00C06AD1"/>
    <w:rsid w:val="00C07CBE"/>
    <w:rsid w:val="00C10227"/>
    <w:rsid w:val="00C10CE6"/>
    <w:rsid w:val="00C10F93"/>
    <w:rsid w:val="00C11224"/>
    <w:rsid w:val="00C11B7D"/>
    <w:rsid w:val="00C11D25"/>
    <w:rsid w:val="00C121B2"/>
    <w:rsid w:val="00C1234D"/>
    <w:rsid w:val="00C12637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71D3"/>
    <w:rsid w:val="00C1726C"/>
    <w:rsid w:val="00C17726"/>
    <w:rsid w:val="00C1785A"/>
    <w:rsid w:val="00C17AA8"/>
    <w:rsid w:val="00C17DDE"/>
    <w:rsid w:val="00C202F8"/>
    <w:rsid w:val="00C20975"/>
    <w:rsid w:val="00C20F38"/>
    <w:rsid w:val="00C21BDD"/>
    <w:rsid w:val="00C22667"/>
    <w:rsid w:val="00C226E7"/>
    <w:rsid w:val="00C229AF"/>
    <w:rsid w:val="00C22DA1"/>
    <w:rsid w:val="00C24977"/>
    <w:rsid w:val="00C24B2B"/>
    <w:rsid w:val="00C24D89"/>
    <w:rsid w:val="00C25468"/>
    <w:rsid w:val="00C26C61"/>
    <w:rsid w:val="00C2741E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DA7"/>
    <w:rsid w:val="00C43884"/>
    <w:rsid w:val="00C43D0C"/>
    <w:rsid w:val="00C43E05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D9D"/>
    <w:rsid w:val="00C56449"/>
    <w:rsid w:val="00C56AB4"/>
    <w:rsid w:val="00C56FA3"/>
    <w:rsid w:val="00C57241"/>
    <w:rsid w:val="00C600AC"/>
    <w:rsid w:val="00C605D3"/>
    <w:rsid w:val="00C609A9"/>
    <w:rsid w:val="00C61A01"/>
    <w:rsid w:val="00C621E2"/>
    <w:rsid w:val="00C62599"/>
    <w:rsid w:val="00C6292C"/>
    <w:rsid w:val="00C62E61"/>
    <w:rsid w:val="00C63A27"/>
    <w:rsid w:val="00C648CD"/>
    <w:rsid w:val="00C64D96"/>
    <w:rsid w:val="00C65441"/>
    <w:rsid w:val="00C654DC"/>
    <w:rsid w:val="00C66E7F"/>
    <w:rsid w:val="00C672A3"/>
    <w:rsid w:val="00C6772F"/>
    <w:rsid w:val="00C67D99"/>
    <w:rsid w:val="00C67EA2"/>
    <w:rsid w:val="00C7020C"/>
    <w:rsid w:val="00C712A5"/>
    <w:rsid w:val="00C714B0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4B9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E53"/>
    <w:rsid w:val="00C9613C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D55"/>
    <w:rsid w:val="00CA4FE6"/>
    <w:rsid w:val="00CA4FE9"/>
    <w:rsid w:val="00CA52BD"/>
    <w:rsid w:val="00CA566E"/>
    <w:rsid w:val="00CA57AC"/>
    <w:rsid w:val="00CA61B2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C91"/>
    <w:rsid w:val="00CB60F0"/>
    <w:rsid w:val="00CB6948"/>
    <w:rsid w:val="00CB72E4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3BA1"/>
    <w:rsid w:val="00CC3CD0"/>
    <w:rsid w:val="00CC41DB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AF2"/>
    <w:rsid w:val="00CD24D6"/>
    <w:rsid w:val="00CD2D9B"/>
    <w:rsid w:val="00CD324D"/>
    <w:rsid w:val="00CD39C7"/>
    <w:rsid w:val="00CD449B"/>
    <w:rsid w:val="00CD47F9"/>
    <w:rsid w:val="00CD4C63"/>
    <w:rsid w:val="00CD51D1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F8B"/>
    <w:rsid w:val="00CE41BC"/>
    <w:rsid w:val="00CE4DEB"/>
    <w:rsid w:val="00CE50C0"/>
    <w:rsid w:val="00CE51D7"/>
    <w:rsid w:val="00CE5A02"/>
    <w:rsid w:val="00CE5C3B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578F"/>
    <w:rsid w:val="00D059C0"/>
    <w:rsid w:val="00D07428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EF5"/>
    <w:rsid w:val="00D257EE"/>
    <w:rsid w:val="00D25D6A"/>
    <w:rsid w:val="00D25EDF"/>
    <w:rsid w:val="00D262D7"/>
    <w:rsid w:val="00D26530"/>
    <w:rsid w:val="00D26D07"/>
    <w:rsid w:val="00D275A9"/>
    <w:rsid w:val="00D278AA"/>
    <w:rsid w:val="00D27B71"/>
    <w:rsid w:val="00D311DB"/>
    <w:rsid w:val="00D31876"/>
    <w:rsid w:val="00D3189F"/>
    <w:rsid w:val="00D31B20"/>
    <w:rsid w:val="00D31F41"/>
    <w:rsid w:val="00D31FCF"/>
    <w:rsid w:val="00D32432"/>
    <w:rsid w:val="00D32454"/>
    <w:rsid w:val="00D32AE5"/>
    <w:rsid w:val="00D333D0"/>
    <w:rsid w:val="00D337B2"/>
    <w:rsid w:val="00D33FBD"/>
    <w:rsid w:val="00D344BC"/>
    <w:rsid w:val="00D35C77"/>
    <w:rsid w:val="00D35D37"/>
    <w:rsid w:val="00D363FE"/>
    <w:rsid w:val="00D36671"/>
    <w:rsid w:val="00D36A24"/>
    <w:rsid w:val="00D376FD"/>
    <w:rsid w:val="00D40139"/>
    <w:rsid w:val="00D40B56"/>
    <w:rsid w:val="00D4113F"/>
    <w:rsid w:val="00D4174D"/>
    <w:rsid w:val="00D42669"/>
    <w:rsid w:val="00D427FB"/>
    <w:rsid w:val="00D43E5C"/>
    <w:rsid w:val="00D44066"/>
    <w:rsid w:val="00D4417E"/>
    <w:rsid w:val="00D44191"/>
    <w:rsid w:val="00D4490F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2222"/>
    <w:rsid w:val="00D5227F"/>
    <w:rsid w:val="00D52F82"/>
    <w:rsid w:val="00D53514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452"/>
    <w:rsid w:val="00D618D6"/>
    <w:rsid w:val="00D61A04"/>
    <w:rsid w:val="00D62576"/>
    <w:rsid w:val="00D62767"/>
    <w:rsid w:val="00D644D9"/>
    <w:rsid w:val="00D64613"/>
    <w:rsid w:val="00D648E1"/>
    <w:rsid w:val="00D65C91"/>
    <w:rsid w:val="00D65E3C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41A4"/>
    <w:rsid w:val="00D8469F"/>
    <w:rsid w:val="00D84704"/>
    <w:rsid w:val="00D847C2"/>
    <w:rsid w:val="00D84865"/>
    <w:rsid w:val="00D85DE5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A66"/>
    <w:rsid w:val="00D91B55"/>
    <w:rsid w:val="00D92882"/>
    <w:rsid w:val="00D92C54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F9F"/>
    <w:rsid w:val="00DA42ED"/>
    <w:rsid w:val="00DA44D7"/>
    <w:rsid w:val="00DA52C1"/>
    <w:rsid w:val="00DA54D3"/>
    <w:rsid w:val="00DA56AF"/>
    <w:rsid w:val="00DA68F3"/>
    <w:rsid w:val="00DA716A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F2C"/>
    <w:rsid w:val="00DC52A1"/>
    <w:rsid w:val="00DC52C5"/>
    <w:rsid w:val="00DC6059"/>
    <w:rsid w:val="00DC62FF"/>
    <w:rsid w:val="00DC6C0E"/>
    <w:rsid w:val="00DC6D44"/>
    <w:rsid w:val="00DC6D55"/>
    <w:rsid w:val="00DC6E56"/>
    <w:rsid w:val="00DC6ECC"/>
    <w:rsid w:val="00DC70E3"/>
    <w:rsid w:val="00DC764A"/>
    <w:rsid w:val="00DC79E6"/>
    <w:rsid w:val="00DD08F6"/>
    <w:rsid w:val="00DD103D"/>
    <w:rsid w:val="00DD10B5"/>
    <w:rsid w:val="00DD1250"/>
    <w:rsid w:val="00DD2204"/>
    <w:rsid w:val="00DD2540"/>
    <w:rsid w:val="00DD2A3D"/>
    <w:rsid w:val="00DD2C76"/>
    <w:rsid w:val="00DD2DA7"/>
    <w:rsid w:val="00DD3424"/>
    <w:rsid w:val="00DD346F"/>
    <w:rsid w:val="00DD37F5"/>
    <w:rsid w:val="00DD38B6"/>
    <w:rsid w:val="00DD3C9D"/>
    <w:rsid w:val="00DD487B"/>
    <w:rsid w:val="00DD4B60"/>
    <w:rsid w:val="00DD4BDE"/>
    <w:rsid w:val="00DD6373"/>
    <w:rsid w:val="00DD641A"/>
    <w:rsid w:val="00DD665A"/>
    <w:rsid w:val="00DD6CF1"/>
    <w:rsid w:val="00DD76BA"/>
    <w:rsid w:val="00DE0413"/>
    <w:rsid w:val="00DE08DE"/>
    <w:rsid w:val="00DE1212"/>
    <w:rsid w:val="00DE1CD9"/>
    <w:rsid w:val="00DE26CB"/>
    <w:rsid w:val="00DE2A28"/>
    <w:rsid w:val="00DE3962"/>
    <w:rsid w:val="00DE39C6"/>
    <w:rsid w:val="00DE3BFD"/>
    <w:rsid w:val="00DE3EB4"/>
    <w:rsid w:val="00DE491A"/>
    <w:rsid w:val="00DE4AA8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8F9"/>
    <w:rsid w:val="00DF32B6"/>
    <w:rsid w:val="00DF32E0"/>
    <w:rsid w:val="00DF3354"/>
    <w:rsid w:val="00DF353C"/>
    <w:rsid w:val="00DF35CD"/>
    <w:rsid w:val="00DF3942"/>
    <w:rsid w:val="00DF4951"/>
    <w:rsid w:val="00DF4986"/>
    <w:rsid w:val="00DF556E"/>
    <w:rsid w:val="00DF577B"/>
    <w:rsid w:val="00DF59A3"/>
    <w:rsid w:val="00DF5BF3"/>
    <w:rsid w:val="00DF6667"/>
    <w:rsid w:val="00DF79CB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600"/>
    <w:rsid w:val="00E106BE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D4"/>
    <w:rsid w:val="00E157E9"/>
    <w:rsid w:val="00E15C75"/>
    <w:rsid w:val="00E164CC"/>
    <w:rsid w:val="00E17404"/>
    <w:rsid w:val="00E176CF"/>
    <w:rsid w:val="00E1797F"/>
    <w:rsid w:val="00E17B75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2758"/>
    <w:rsid w:val="00E528FE"/>
    <w:rsid w:val="00E52A08"/>
    <w:rsid w:val="00E52B6D"/>
    <w:rsid w:val="00E52B80"/>
    <w:rsid w:val="00E53050"/>
    <w:rsid w:val="00E535BD"/>
    <w:rsid w:val="00E54DEF"/>
    <w:rsid w:val="00E5590F"/>
    <w:rsid w:val="00E55973"/>
    <w:rsid w:val="00E56B5B"/>
    <w:rsid w:val="00E571B4"/>
    <w:rsid w:val="00E57A54"/>
    <w:rsid w:val="00E608E1"/>
    <w:rsid w:val="00E60CF2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52"/>
    <w:rsid w:val="00E65668"/>
    <w:rsid w:val="00E6585D"/>
    <w:rsid w:val="00E65AC0"/>
    <w:rsid w:val="00E65B34"/>
    <w:rsid w:val="00E65B99"/>
    <w:rsid w:val="00E65D82"/>
    <w:rsid w:val="00E66095"/>
    <w:rsid w:val="00E66296"/>
    <w:rsid w:val="00E666B6"/>
    <w:rsid w:val="00E672B1"/>
    <w:rsid w:val="00E674B4"/>
    <w:rsid w:val="00E67A54"/>
    <w:rsid w:val="00E70696"/>
    <w:rsid w:val="00E70982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7E89"/>
    <w:rsid w:val="00E80610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1174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87F"/>
    <w:rsid w:val="00E95CA1"/>
    <w:rsid w:val="00E9613D"/>
    <w:rsid w:val="00E96779"/>
    <w:rsid w:val="00E9712A"/>
    <w:rsid w:val="00E974B3"/>
    <w:rsid w:val="00E97970"/>
    <w:rsid w:val="00E97BA0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1B7C"/>
    <w:rsid w:val="00EB1C70"/>
    <w:rsid w:val="00EB2887"/>
    <w:rsid w:val="00EB2AE8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F7A"/>
    <w:rsid w:val="00EC01A7"/>
    <w:rsid w:val="00EC0387"/>
    <w:rsid w:val="00EC063D"/>
    <w:rsid w:val="00EC0AC9"/>
    <w:rsid w:val="00EC0D1D"/>
    <w:rsid w:val="00EC13BF"/>
    <w:rsid w:val="00EC1C8D"/>
    <w:rsid w:val="00EC21D3"/>
    <w:rsid w:val="00EC2670"/>
    <w:rsid w:val="00EC35AA"/>
    <w:rsid w:val="00EC374A"/>
    <w:rsid w:val="00EC3862"/>
    <w:rsid w:val="00EC3E27"/>
    <w:rsid w:val="00EC46E4"/>
    <w:rsid w:val="00EC4B4E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C9"/>
    <w:rsid w:val="00ED0D9B"/>
    <w:rsid w:val="00ED1DBC"/>
    <w:rsid w:val="00ED2B3C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E01EA"/>
    <w:rsid w:val="00EE03F9"/>
    <w:rsid w:val="00EE0523"/>
    <w:rsid w:val="00EE07D7"/>
    <w:rsid w:val="00EE085F"/>
    <w:rsid w:val="00EE0D72"/>
    <w:rsid w:val="00EE0DBC"/>
    <w:rsid w:val="00EE1189"/>
    <w:rsid w:val="00EE1473"/>
    <w:rsid w:val="00EE191E"/>
    <w:rsid w:val="00EE1937"/>
    <w:rsid w:val="00EE1A0D"/>
    <w:rsid w:val="00EE1F09"/>
    <w:rsid w:val="00EE348F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B"/>
    <w:rsid w:val="00EF007F"/>
    <w:rsid w:val="00EF0296"/>
    <w:rsid w:val="00EF08BB"/>
    <w:rsid w:val="00EF0A5A"/>
    <w:rsid w:val="00EF128C"/>
    <w:rsid w:val="00EF12D9"/>
    <w:rsid w:val="00EF1ABD"/>
    <w:rsid w:val="00EF27CF"/>
    <w:rsid w:val="00EF30B5"/>
    <w:rsid w:val="00EF32AF"/>
    <w:rsid w:val="00EF34E8"/>
    <w:rsid w:val="00EF3AE6"/>
    <w:rsid w:val="00EF3EC1"/>
    <w:rsid w:val="00EF44DE"/>
    <w:rsid w:val="00EF4A3C"/>
    <w:rsid w:val="00EF4B89"/>
    <w:rsid w:val="00EF59DD"/>
    <w:rsid w:val="00EF5BF1"/>
    <w:rsid w:val="00EF5E43"/>
    <w:rsid w:val="00EF600D"/>
    <w:rsid w:val="00EF6687"/>
    <w:rsid w:val="00EF66D6"/>
    <w:rsid w:val="00EF73FC"/>
    <w:rsid w:val="00EF799E"/>
    <w:rsid w:val="00EF7DE0"/>
    <w:rsid w:val="00F00599"/>
    <w:rsid w:val="00F00C76"/>
    <w:rsid w:val="00F012C8"/>
    <w:rsid w:val="00F01E87"/>
    <w:rsid w:val="00F01EC2"/>
    <w:rsid w:val="00F02384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40586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E79"/>
    <w:rsid w:val="00F86F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7EFB"/>
    <w:rsid w:val="00FA022A"/>
    <w:rsid w:val="00FA056D"/>
    <w:rsid w:val="00FA06EA"/>
    <w:rsid w:val="00FA0881"/>
    <w:rsid w:val="00FA187D"/>
    <w:rsid w:val="00FA2F16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AD"/>
    <w:rsid w:val="00FB1EC6"/>
    <w:rsid w:val="00FB1FB1"/>
    <w:rsid w:val="00FB2C24"/>
    <w:rsid w:val="00FB34C5"/>
    <w:rsid w:val="00FB370D"/>
    <w:rsid w:val="00FB38A6"/>
    <w:rsid w:val="00FB4E0D"/>
    <w:rsid w:val="00FB5093"/>
    <w:rsid w:val="00FB5270"/>
    <w:rsid w:val="00FB5DDD"/>
    <w:rsid w:val="00FB5FAE"/>
    <w:rsid w:val="00FB637C"/>
    <w:rsid w:val="00FB6B17"/>
    <w:rsid w:val="00FB7320"/>
    <w:rsid w:val="00FB75CA"/>
    <w:rsid w:val="00FB7C10"/>
    <w:rsid w:val="00FC0B1D"/>
    <w:rsid w:val="00FC1586"/>
    <w:rsid w:val="00FC16D9"/>
    <w:rsid w:val="00FC17FE"/>
    <w:rsid w:val="00FC20EE"/>
    <w:rsid w:val="00FC306A"/>
    <w:rsid w:val="00FC3096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C7A"/>
    <w:rsid w:val="00FE2B3A"/>
    <w:rsid w:val="00FE2C80"/>
    <w:rsid w:val="00FE38F6"/>
    <w:rsid w:val="00FE4889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31"/>
    <w:rsid w:val="00FF28A3"/>
    <w:rsid w:val="00FF3C0D"/>
    <w:rsid w:val="00FF444B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table" w:styleId="aff1">
    <w:name w:val="Table Grid"/>
    <w:basedOn w:val="a1"/>
    <w:locked/>
    <w:rsid w:val="00ED2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5F5C-8886-4E14-8922-03530DD5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6546</Words>
  <Characters>46186</Characters>
  <Application>Microsoft Office Word</Application>
  <DocSecurity>0</DocSecurity>
  <Lines>384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52627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nachoku</cp:lastModifiedBy>
  <cp:revision>3</cp:revision>
  <cp:lastPrinted>2019-03-29T06:36:00Z</cp:lastPrinted>
  <dcterms:created xsi:type="dcterms:W3CDTF">2019-04-01T05:01:00Z</dcterms:created>
  <dcterms:modified xsi:type="dcterms:W3CDTF">2019-04-01T05:01:00Z</dcterms:modified>
</cp:coreProperties>
</file>