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</w:p>
    <w:p w:rsidR="00D83D4C" w:rsidRDefault="00FA49DD" w:rsidP="0093503C">
      <w:pPr>
        <w:spacing w:before="100" w:beforeAutospacing="1" w:after="100" w:afterAutospacing="1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2835"/>
        <w:gridCol w:w="1417"/>
        <w:gridCol w:w="1418"/>
      </w:tblGrid>
      <w:tr w:rsidR="00533A6B" w:rsidTr="00800004">
        <w:tc>
          <w:tcPr>
            <w:tcW w:w="567" w:type="dxa"/>
          </w:tcPr>
          <w:p w:rsidR="00533A6B" w:rsidRPr="0018251A" w:rsidRDefault="00533A6B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</w:tcPr>
          <w:p w:rsidR="00533A6B" w:rsidRPr="0018251A" w:rsidRDefault="00533A6B" w:rsidP="00876E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</w:tcPr>
          <w:p w:rsidR="00533A6B" w:rsidRPr="0018251A" w:rsidRDefault="00533A6B" w:rsidP="009350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533A6B" w:rsidRPr="0018251A" w:rsidRDefault="00533A6B" w:rsidP="00533A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533A6B" w:rsidRPr="0018251A" w:rsidRDefault="00533A6B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274E27" w:rsidTr="00800004">
        <w:tc>
          <w:tcPr>
            <w:tcW w:w="567" w:type="dxa"/>
          </w:tcPr>
          <w:p w:rsidR="00274E27" w:rsidRPr="0018251A" w:rsidRDefault="00274E27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</w:tcPr>
          <w:p w:rsidR="00274E27" w:rsidRPr="0018251A" w:rsidRDefault="009F1288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22:63:050146:24</w:t>
            </w:r>
          </w:p>
        </w:tc>
        <w:tc>
          <w:tcPr>
            <w:tcW w:w="2835" w:type="dxa"/>
          </w:tcPr>
          <w:p w:rsidR="00274E27" w:rsidRPr="0018251A" w:rsidRDefault="00800004" w:rsidP="002949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Горького, 28</w:t>
            </w:r>
          </w:p>
        </w:tc>
        <w:tc>
          <w:tcPr>
            <w:tcW w:w="2835" w:type="dxa"/>
          </w:tcPr>
          <w:p w:rsidR="00274E27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274E27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418" w:type="dxa"/>
          </w:tcPr>
          <w:p w:rsidR="0078217A" w:rsidRPr="0078217A" w:rsidRDefault="0078217A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78217A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22:63:050125:34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ул.Максима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Горького, 52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800004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22:63:050704:64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ул.Мало</w:t>
            </w:r>
            <w:proofErr w:type="spellEnd"/>
            <w:r>
              <w:rPr>
                <w:rFonts w:ascii="Times New Roman" w:hAnsi="Times New Roman" w:cs="Times New Roman"/>
              </w:rPr>
              <w:t>-Олонская, 25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22:63:050704:42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ул.Мало</w:t>
            </w:r>
            <w:proofErr w:type="spellEnd"/>
            <w:r>
              <w:rPr>
                <w:rFonts w:ascii="Times New Roman" w:hAnsi="Times New Roman" w:cs="Times New Roman"/>
              </w:rPr>
              <w:t>-Олонская, 25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помещение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800004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09:40.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22:63:050704:44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ул.Мало</w:t>
            </w:r>
            <w:proofErr w:type="spellEnd"/>
            <w:r>
              <w:rPr>
                <w:rFonts w:ascii="Times New Roman" w:hAnsi="Times New Roman" w:cs="Times New Roman"/>
              </w:rPr>
              <w:t>-Олонская, 25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BC26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6" w:type="dxa"/>
          </w:tcPr>
          <w:p w:rsidR="00800004" w:rsidRPr="0018251A" w:rsidRDefault="00800004" w:rsidP="00BC2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22:63:050704:43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ул.Мало</w:t>
            </w:r>
            <w:proofErr w:type="spellEnd"/>
            <w:r>
              <w:rPr>
                <w:rFonts w:ascii="Times New Roman" w:hAnsi="Times New Roman" w:cs="Times New Roman"/>
              </w:rPr>
              <w:t>-Олонская, 25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</w:t>
            </w:r>
            <w:r w:rsidR="00800004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22:63:050704:63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</w:rPr>
              <w:t>, 2а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800004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</w:p>
        </w:tc>
      </w:tr>
      <w:tr w:rsidR="00147B61" w:rsidTr="00800004">
        <w:tc>
          <w:tcPr>
            <w:tcW w:w="567" w:type="dxa"/>
          </w:tcPr>
          <w:p w:rsidR="00147B61" w:rsidRPr="0018251A" w:rsidRDefault="00147B6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6" w:type="dxa"/>
          </w:tcPr>
          <w:p w:rsidR="00147B61" w:rsidRPr="0018251A" w:rsidRDefault="00147B61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22:63:040516:342</w:t>
            </w:r>
          </w:p>
        </w:tc>
        <w:tc>
          <w:tcPr>
            <w:tcW w:w="2835" w:type="dxa"/>
          </w:tcPr>
          <w:p w:rsidR="00147B61" w:rsidRDefault="00147B61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835" w:type="dxa"/>
          </w:tcPr>
          <w:p w:rsidR="00147B61" w:rsidRDefault="00147B61" w:rsidP="00147B61">
            <w:pPr>
              <w:jc w:val="center"/>
            </w:pPr>
            <w:r w:rsidRPr="001112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47B61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1418" w:type="dxa"/>
          </w:tcPr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61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</w:tr>
      <w:tr w:rsidR="00147B61" w:rsidTr="00800004">
        <w:tc>
          <w:tcPr>
            <w:tcW w:w="567" w:type="dxa"/>
          </w:tcPr>
          <w:p w:rsidR="00147B61" w:rsidRPr="0018251A" w:rsidRDefault="00147B6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6" w:type="dxa"/>
          </w:tcPr>
          <w:p w:rsidR="00147B61" w:rsidRPr="0018251A" w:rsidRDefault="00147B61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22:63:050109:87</w:t>
            </w:r>
          </w:p>
        </w:tc>
        <w:tc>
          <w:tcPr>
            <w:tcW w:w="2835" w:type="dxa"/>
          </w:tcPr>
          <w:p w:rsidR="00147B61" w:rsidRDefault="00147B61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835" w:type="dxa"/>
          </w:tcPr>
          <w:p w:rsidR="00147B61" w:rsidRDefault="00147B61" w:rsidP="00147B61">
            <w:pPr>
              <w:jc w:val="center"/>
            </w:pPr>
            <w:r w:rsidRPr="001112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47B61" w:rsidRPr="0078217A" w:rsidRDefault="00147B61" w:rsidP="00147B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418" w:type="dxa"/>
          </w:tcPr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61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</w:tr>
      <w:tr w:rsidR="00147B61" w:rsidTr="00800004">
        <w:tc>
          <w:tcPr>
            <w:tcW w:w="567" w:type="dxa"/>
          </w:tcPr>
          <w:p w:rsidR="00147B61" w:rsidRPr="0018251A" w:rsidRDefault="00147B6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6" w:type="dxa"/>
          </w:tcPr>
          <w:p w:rsidR="00147B61" w:rsidRPr="0018251A" w:rsidRDefault="00147B61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22:63:050109:76</w:t>
            </w:r>
          </w:p>
        </w:tc>
        <w:tc>
          <w:tcPr>
            <w:tcW w:w="2835" w:type="dxa"/>
          </w:tcPr>
          <w:p w:rsidR="00147B61" w:rsidRDefault="00147B61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835" w:type="dxa"/>
          </w:tcPr>
          <w:p w:rsidR="00147B61" w:rsidRDefault="00147B61" w:rsidP="00147B61">
            <w:pPr>
              <w:jc w:val="center"/>
            </w:pPr>
            <w:r w:rsidRPr="001112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47B61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418" w:type="dxa"/>
          </w:tcPr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61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147B61" w:rsidTr="00800004">
        <w:tc>
          <w:tcPr>
            <w:tcW w:w="567" w:type="dxa"/>
          </w:tcPr>
          <w:p w:rsidR="00147B61" w:rsidRPr="0018251A" w:rsidRDefault="00147B6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6" w:type="dxa"/>
          </w:tcPr>
          <w:p w:rsidR="00147B61" w:rsidRPr="0018251A" w:rsidRDefault="00147B61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22:63:050109:75</w:t>
            </w:r>
          </w:p>
        </w:tc>
        <w:tc>
          <w:tcPr>
            <w:tcW w:w="2835" w:type="dxa"/>
          </w:tcPr>
          <w:p w:rsidR="00147B61" w:rsidRDefault="00147B61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Социалистический, 60</w:t>
            </w:r>
          </w:p>
        </w:tc>
        <w:tc>
          <w:tcPr>
            <w:tcW w:w="2835" w:type="dxa"/>
          </w:tcPr>
          <w:p w:rsidR="00147B61" w:rsidRDefault="00147B61" w:rsidP="00147B61">
            <w:pPr>
              <w:jc w:val="center"/>
            </w:pPr>
            <w:r w:rsidRPr="001112F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147B61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1418" w:type="dxa"/>
          </w:tcPr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147B61" w:rsidRPr="0078217A" w:rsidRDefault="00147B61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B61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6" w:type="dxa"/>
          </w:tcPr>
          <w:p w:rsidR="00800004" w:rsidRPr="0018251A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22:63:050208:64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пр-кт</w:t>
            </w:r>
            <w:proofErr w:type="spellEnd"/>
            <w:r w:rsidR="00147B61">
              <w:rPr>
                <w:rFonts w:ascii="Times New Roman" w:hAnsi="Times New Roman" w:cs="Times New Roman"/>
              </w:rPr>
              <w:t xml:space="preserve"> Социалистический, 60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6" w:type="dxa"/>
          </w:tcPr>
          <w:p w:rsidR="00800004" w:rsidRPr="0018251A" w:rsidRDefault="00800004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22:63:050208:66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="00147B61">
              <w:rPr>
                <w:rFonts w:ascii="Times New Roman" w:hAnsi="Times New Roman" w:cs="Times New Roman"/>
              </w:rPr>
              <w:t>, 109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800004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91075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6" w:type="dxa"/>
          </w:tcPr>
          <w:p w:rsidR="00800004" w:rsidRPr="0018251A" w:rsidRDefault="00800004" w:rsidP="00910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22:63:050329:20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="00147B61">
              <w:rPr>
                <w:rFonts w:ascii="Times New Roman" w:hAnsi="Times New Roman" w:cs="Times New Roman"/>
              </w:rPr>
              <w:t xml:space="preserve">, </w:t>
            </w:r>
            <w:r w:rsidR="00147B61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ГП «</w:t>
            </w:r>
            <w:proofErr w:type="spellStart"/>
            <w:r>
              <w:rPr>
                <w:rFonts w:ascii="Times New Roman" w:hAnsi="Times New Roman" w:cs="Times New Roman"/>
              </w:rPr>
              <w:t>Алтайветпрепарат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800004"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986" w:type="dxa"/>
          </w:tcPr>
          <w:p w:rsidR="00800004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22:63:050329:16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="00147B61">
              <w:rPr>
                <w:rFonts w:ascii="Times New Roman" w:hAnsi="Times New Roman" w:cs="Times New Roman"/>
              </w:rPr>
              <w:t>, 109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00004" w:rsidTr="00800004">
        <w:tc>
          <w:tcPr>
            <w:tcW w:w="567" w:type="dxa"/>
          </w:tcPr>
          <w:p w:rsidR="00800004" w:rsidRPr="0018251A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86" w:type="dxa"/>
          </w:tcPr>
          <w:p w:rsidR="00800004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22:63:050329:21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="00147B61">
              <w:rPr>
                <w:rFonts w:ascii="Times New Roman" w:hAnsi="Times New Roman" w:cs="Times New Roman"/>
              </w:rPr>
              <w:t>, 109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800004" w:rsidTr="00800004">
        <w:tc>
          <w:tcPr>
            <w:tcW w:w="567" w:type="dxa"/>
          </w:tcPr>
          <w:p w:rsidR="00800004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86" w:type="dxa"/>
          </w:tcPr>
          <w:p w:rsidR="00800004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22:63:050824:277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ул.Канская</w:t>
            </w:r>
            <w:proofErr w:type="spellEnd"/>
            <w:r w:rsidR="00147B61">
              <w:rPr>
                <w:rFonts w:ascii="Times New Roman" w:hAnsi="Times New Roman" w:cs="Times New Roman"/>
              </w:rPr>
              <w:t>, 8а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  <w:bookmarkStart w:id="0" w:name="_GoBack"/>
            <w:bookmarkEnd w:id="0"/>
          </w:p>
        </w:tc>
      </w:tr>
      <w:tr w:rsidR="00800004" w:rsidTr="00800004">
        <w:tc>
          <w:tcPr>
            <w:tcW w:w="567" w:type="dxa"/>
          </w:tcPr>
          <w:p w:rsidR="00800004" w:rsidRDefault="00800004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6" w:type="dxa"/>
          </w:tcPr>
          <w:p w:rsidR="00800004" w:rsidRDefault="00800004" w:rsidP="00294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22:61:050304:206</w:t>
            </w:r>
          </w:p>
        </w:tc>
        <w:tc>
          <w:tcPr>
            <w:tcW w:w="2835" w:type="dxa"/>
          </w:tcPr>
          <w:p w:rsidR="00800004" w:rsidRDefault="00800004">
            <w:proofErr w:type="spellStart"/>
            <w:r w:rsidRPr="00B47B3A">
              <w:rPr>
                <w:rFonts w:ascii="Times New Roman" w:hAnsi="Times New Roman" w:cs="Times New Roman"/>
              </w:rPr>
              <w:t>г</w:t>
            </w:r>
            <w:proofErr w:type="gramStart"/>
            <w:r w:rsidRPr="00B47B3A">
              <w:rPr>
                <w:rFonts w:ascii="Times New Roman" w:hAnsi="Times New Roman" w:cs="Times New Roman"/>
              </w:rPr>
              <w:t>.Б</w:t>
            </w:r>
            <w:proofErr w:type="gramEnd"/>
            <w:r w:rsidRPr="00B47B3A">
              <w:rPr>
                <w:rFonts w:ascii="Times New Roman" w:hAnsi="Times New Roman" w:cs="Times New Roman"/>
              </w:rPr>
              <w:t>арнаул</w:t>
            </w:r>
            <w:proofErr w:type="spellEnd"/>
            <w:r w:rsidRPr="00B47B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п.Ягодное</w:t>
            </w:r>
            <w:proofErr w:type="spellEnd"/>
            <w:r w:rsidR="00147B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47B61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="00147B61">
              <w:rPr>
                <w:rFonts w:ascii="Times New Roman" w:hAnsi="Times New Roman" w:cs="Times New Roman"/>
              </w:rPr>
              <w:t>, 8а</w:t>
            </w:r>
          </w:p>
        </w:tc>
        <w:tc>
          <w:tcPr>
            <w:tcW w:w="2835" w:type="dxa"/>
          </w:tcPr>
          <w:p w:rsidR="00800004" w:rsidRPr="0078217A" w:rsidRDefault="00147B61" w:rsidP="0078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</w:tcPr>
          <w:p w:rsidR="00800004" w:rsidRPr="0078217A" w:rsidRDefault="00147B61" w:rsidP="007821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418" w:type="dxa"/>
          </w:tcPr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  <w:p w:rsidR="00800004" w:rsidRPr="0078217A" w:rsidRDefault="00800004" w:rsidP="0078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0004" w:rsidRPr="0078217A" w:rsidRDefault="00800004" w:rsidP="0078217A">
            <w:pPr>
              <w:jc w:val="center"/>
              <w:rPr>
                <w:rFonts w:ascii="Times New Roman" w:hAnsi="Times New Roman" w:cs="Times New Roman"/>
              </w:rPr>
            </w:pPr>
            <w:r w:rsidRPr="00782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</w:tbl>
    <w:p w:rsidR="0018251A" w:rsidRDefault="0018251A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5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93503C">
      <w:pPr>
        <w:spacing w:after="0" w:line="240" w:lineRule="auto"/>
        <w:ind w:left="-993" w:right="-568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 реестре недвижимости не зарегистрированы.  </w:t>
      </w:r>
      <w:proofErr w:type="gramEnd"/>
    </w:p>
    <w:p w:rsidR="005F2A74" w:rsidRPr="00CC3F3D" w:rsidRDefault="00CC3F3D" w:rsidP="0093503C">
      <w:pPr>
        <w:spacing w:after="0" w:line="240" w:lineRule="auto"/>
        <w:ind w:left="-993" w:right="-568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6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="009350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 8 (3852) 370-459; 8 (3852) 370-549; 8 (3852)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7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02CCC"/>
    <w:rsid w:val="00030FBB"/>
    <w:rsid w:val="000E2A68"/>
    <w:rsid w:val="00124782"/>
    <w:rsid w:val="00137518"/>
    <w:rsid w:val="00147B61"/>
    <w:rsid w:val="0018251A"/>
    <w:rsid w:val="001C507C"/>
    <w:rsid w:val="001F7F00"/>
    <w:rsid w:val="00274E27"/>
    <w:rsid w:val="00293930"/>
    <w:rsid w:val="002949E6"/>
    <w:rsid w:val="00372D4D"/>
    <w:rsid w:val="003900B0"/>
    <w:rsid w:val="003D4E74"/>
    <w:rsid w:val="00533A6B"/>
    <w:rsid w:val="005F2205"/>
    <w:rsid w:val="005F2A74"/>
    <w:rsid w:val="0071268B"/>
    <w:rsid w:val="00720ED7"/>
    <w:rsid w:val="0078217A"/>
    <w:rsid w:val="00800004"/>
    <w:rsid w:val="00876E5E"/>
    <w:rsid w:val="00910753"/>
    <w:rsid w:val="0093503C"/>
    <w:rsid w:val="00935E90"/>
    <w:rsid w:val="00982591"/>
    <w:rsid w:val="009F1288"/>
    <w:rsid w:val="00B07778"/>
    <w:rsid w:val="00B73D6F"/>
    <w:rsid w:val="00BC2686"/>
    <w:rsid w:val="00CC3F3D"/>
    <w:rsid w:val="00D83D4C"/>
    <w:rsid w:val="00E10032"/>
    <w:rsid w:val="00E95BCE"/>
    <w:rsid w:val="00F21907"/>
    <w:rsid w:val="00F33126"/>
    <w:rsid w:val="00FA49DD"/>
    <w:rsid w:val="00FD0D44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news/komitet-po-upravleniyu-munitsipalnoy-sobstvennostyu-goroda-barnaula-provodit-meropriyatiya-po-vyyav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ums.barnaul-adm.ru" TargetMode="External"/><Relationship Id="rId5" Type="http://schemas.openxmlformats.org/officeDocument/2006/relationships/hyperlink" Target="http://kums-barnaul.ru/komitet9_p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2022-08-23T03:36:00Z</cp:lastPrinted>
  <dcterms:created xsi:type="dcterms:W3CDTF">2022-11-07T02:48:00Z</dcterms:created>
  <dcterms:modified xsi:type="dcterms:W3CDTF">2022-11-07T02:48:00Z</dcterms:modified>
</cp:coreProperties>
</file>