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88" w:rsidRPr="003C1B29" w:rsidRDefault="003F5A88" w:rsidP="003F5A88">
      <w:pPr>
        <w:spacing w:after="0" w:line="240" w:lineRule="auto"/>
        <w:ind w:left="4569" w:right="-1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:rsidR="003F5A88" w:rsidRPr="003C1B29" w:rsidRDefault="003F5A88" w:rsidP="003F5A88">
      <w:pPr>
        <w:spacing w:after="0" w:line="240" w:lineRule="auto"/>
        <w:ind w:left="4569" w:right="-108"/>
        <w:rPr>
          <w:rFonts w:ascii="Times New Roman" w:hAnsi="Times New Roman" w:cs="Times New Roman"/>
          <w:sz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>к ПРОЕКТУ решения городской Думы «</w:t>
      </w:r>
      <w:r w:rsidRPr="003C1B29">
        <w:rPr>
          <w:rFonts w:ascii="Times New Roman" w:hAnsi="Times New Roman" w:cs="Times New Roman"/>
          <w:sz w:val="28"/>
        </w:rPr>
        <w:t>О бюджете города на 2021 год и на плановый период 2022 и 2023 годов»</w:t>
      </w:r>
    </w:p>
    <w:p w:rsidR="00742764" w:rsidRDefault="00742764" w:rsidP="00742764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742764" w:rsidRPr="00742764" w:rsidRDefault="00742764" w:rsidP="00E13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764">
        <w:rPr>
          <w:rFonts w:ascii="Times New Roman" w:hAnsi="Times New Roman" w:cs="Times New Roman"/>
          <w:sz w:val="28"/>
          <w:szCs w:val="28"/>
        </w:rPr>
        <w:t>РАСПРЕДЕЛЕНИЕ</w:t>
      </w:r>
      <w:r w:rsidRPr="00742764">
        <w:rPr>
          <w:rFonts w:ascii="Times New Roman" w:hAnsi="Times New Roman" w:cs="Times New Roman"/>
          <w:sz w:val="28"/>
          <w:szCs w:val="28"/>
        </w:rPr>
        <w:br/>
        <w:t>бюджетных ассигнований по целевым статьям (муниципальным программам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непрограммным направлениям деятельности), группам и подгруппам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города Барнаула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2022 и 2023 годов</w:t>
      </w:r>
    </w:p>
    <w:p w:rsidR="00742764" w:rsidRDefault="00742764" w:rsidP="007A5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10308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1741"/>
        <w:gridCol w:w="810"/>
        <w:gridCol w:w="1880"/>
        <w:gridCol w:w="1880"/>
      </w:tblGrid>
      <w:tr w:rsidR="00742764" w:rsidRPr="004C312F" w:rsidTr="007A5223">
        <w:trPr>
          <w:trHeight w:val="1350"/>
        </w:trPr>
        <w:tc>
          <w:tcPr>
            <w:tcW w:w="3997" w:type="dxa"/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рас-хо- дов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742764" w:rsidRDefault="00C439B2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 год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742764" w:rsidRDefault="00C439B2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</w:t>
            </w:r>
          </w:p>
        </w:tc>
      </w:tr>
    </w:tbl>
    <w:p w:rsidR="00742764" w:rsidRPr="00742764" w:rsidRDefault="00742764" w:rsidP="00742764">
      <w:pPr>
        <w:spacing w:after="0" w:line="120" w:lineRule="auto"/>
        <w:jc w:val="right"/>
        <w:rPr>
          <w:rFonts w:ascii="Times New Roman" w:hAnsi="Times New Roman" w:cs="Times New Roman"/>
          <w:sz w:val="2"/>
          <w:szCs w:val="28"/>
          <w:vertAlign w:val="subscript"/>
        </w:rPr>
      </w:pPr>
    </w:p>
    <w:tbl>
      <w:tblPr>
        <w:tblW w:w="10308" w:type="dxa"/>
        <w:tblInd w:w="-743" w:type="dxa"/>
        <w:tblLook w:val="04A0" w:firstRow="1" w:lastRow="0" w:firstColumn="1" w:lastColumn="0" w:noHBand="0" w:noVBand="1"/>
      </w:tblPr>
      <w:tblGrid>
        <w:gridCol w:w="3997"/>
        <w:gridCol w:w="1741"/>
        <w:gridCol w:w="810"/>
        <w:gridCol w:w="1880"/>
        <w:gridCol w:w="1880"/>
      </w:tblGrid>
      <w:tr w:rsidR="00742764" w:rsidRPr="004C312F" w:rsidTr="006D0BEE">
        <w:trPr>
          <w:trHeight w:val="300"/>
          <w:tblHeader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64" w:rsidRPr="004C312F" w:rsidRDefault="0074276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42764" w:rsidRPr="004C312F" w:rsidTr="006D0BEE">
        <w:trPr>
          <w:trHeight w:val="151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191</w:t>
            </w:r>
            <w:r w:rsidR="00E43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671,6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187</w:t>
            </w:r>
            <w:r w:rsidR="00E43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560,8</w:t>
            </w:r>
          </w:p>
        </w:tc>
      </w:tr>
      <w:tr w:rsidR="00742764" w:rsidRPr="004C312F" w:rsidTr="00C439B2">
        <w:trPr>
          <w:trHeight w:val="40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497,4</w:t>
            </w:r>
          </w:p>
        </w:tc>
      </w:tr>
      <w:tr w:rsidR="0074276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497,4</w:t>
            </w:r>
          </w:p>
        </w:tc>
      </w:tr>
      <w:tr w:rsidR="0074276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497,4</w:t>
            </w:r>
          </w:p>
        </w:tc>
      </w:tr>
      <w:tr w:rsidR="00742764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690,2</w:t>
            </w:r>
          </w:p>
        </w:tc>
      </w:tr>
      <w:tr w:rsidR="0074276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690,2</w:t>
            </w:r>
          </w:p>
        </w:tc>
      </w:tr>
      <w:tr w:rsidR="00742764" w:rsidRPr="004C312F" w:rsidTr="006D0BEE">
        <w:trPr>
          <w:trHeight w:val="23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0100002200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690,2</w:t>
            </w:r>
          </w:p>
        </w:tc>
      </w:tr>
      <w:tr w:rsidR="00742764" w:rsidRPr="004C312F" w:rsidTr="006D0BEE">
        <w:trPr>
          <w:trHeight w:val="57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604,7</w:t>
            </w:r>
          </w:p>
        </w:tc>
      </w:tr>
      <w:tr w:rsidR="00742764" w:rsidRPr="004C312F" w:rsidTr="006D0BEE">
        <w:trPr>
          <w:trHeight w:val="118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573,2</w:t>
            </w:r>
          </w:p>
        </w:tc>
      </w:tr>
      <w:tr w:rsidR="0074276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573,2</w:t>
            </w:r>
          </w:p>
        </w:tc>
      </w:tr>
      <w:tr w:rsidR="00742764" w:rsidRPr="004C312F" w:rsidTr="006D0BEE">
        <w:trPr>
          <w:trHeight w:val="43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74276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</w:t>
            </w:r>
          </w:p>
        </w:tc>
      </w:tr>
      <w:tr w:rsidR="00742764" w:rsidRPr="004C312F" w:rsidTr="006D0BEE">
        <w:trPr>
          <w:trHeight w:val="83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619,7</w:t>
            </w:r>
          </w:p>
        </w:tc>
      </w:tr>
      <w:tr w:rsidR="0074276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619,7</w:t>
            </w:r>
          </w:p>
        </w:tc>
      </w:tr>
      <w:tr w:rsidR="0074276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619,7</w:t>
            </w:r>
          </w:p>
        </w:tc>
      </w:tr>
      <w:tr w:rsidR="00742764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983,8</w:t>
            </w:r>
          </w:p>
        </w:tc>
      </w:tr>
      <w:tr w:rsidR="00742764" w:rsidRPr="004C312F" w:rsidTr="006D0BEE">
        <w:trPr>
          <w:trHeight w:val="117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983,8</w:t>
            </w:r>
          </w:p>
        </w:tc>
      </w:tr>
      <w:tr w:rsidR="0074276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983,8</w:t>
            </w:r>
          </w:p>
        </w:tc>
      </w:tr>
      <w:tr w:rsidR="00742764" w:rsidRPr="004C312F" w:rsidTr="006D0BEE">
        <w:trPr>
          <w:trHeight w:val="45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</w:tr>
      <w:tr w:rsidR="00742764" w:rsidRPr="004C312F" w:rsidTr="006D0BEE">
        <w:trPr>
          <w:trHeight w:val="107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2764" w:rsidRPr="004C312F" w:rsidRDefault="0074276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764" w:rsidRPr="004C312F" w:rsidRDefault="0074276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</w:tr>
      <w:tr w:rsidR="00F46D7F" w:rsidRPr="004C312F" w:rsidTr="006D0BEE">
        <w:trPr>
          <w:trHeight w:val="107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E4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E4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165,0</w:t>
            </w:r>
          </w:p>
        </w:tc>
      </w:tr>
      <w:tr w:rsidR="00F46D7F" w:rsidRPr="004C312F" w:rsidTr="006D0BEE">
        <w:trPr>
          <w:trHeight w:val="94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</w:t>
            </w:r>
            <w:r w:rsidR="00E43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869,4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  <w:r w:rsidR="00E43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021,0</w:t>
            </w:r>
          </w:p>
        </w:tc>
      </w:tr>
      <w:tr w:rsidR="00F46D7F" w:rsidRPr="004C312F" w:rsidTr="006D0BEE">
        <w:trPr>
          <w:trHeight w:val="47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599,8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499,8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499,8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219,2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219,2</w:t>
            </w:r>
          </w:p>
        </w:tc>
      </w:tr>
      <w:tr w:rsidR="00F46D7F" w:rsidRPr="004C312F" w:rsidTr="006D0BEE">
        <w:trPr>
          <w:trHeight w:val="94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219,2</w:t>
            </w:r>
          </w:p>
        </w:tc>
      </w:tr>
      <w:tr w:rsidR="00F46D7F" w:rsidRPr="004C312F" w:rsidTr="006D0BEE">
        <w:trPr>
          <w:trHeight w:val="79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393,8</w:t>
            </w:r>
          </w:p>
        </w:tc>
      </w:tr>
      <w:tr w:rsidR="00F46D7F" w:rsidRPr="004C312F" w:rsidTr="00F46D7F">
        <w:trPr>
          <w:trHeight w:val="56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396,8</w:t>
            </w:r>
          </w:p>
        </w:tc>
      </w:tr>
      <w:tr w:rsidR="00F46D7F" w:rsidRPr="004C312F" w:rsidTr="00C439B2">
        <w:trPr>
          <w:trHeight w:val="13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396,8</w:t>
            </w:r>
          </w:p>
        </w:tc>
      </w:tr>
      <w:tr w:rsidR="00F46D7F" w:rsidRPr="004C312F" w:rsidTr="00C439B2">
        <w:trPr>
          <w:trHeight w:val="94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</w:t>
            </w:r>
          </w:p>
        </w:tc>
      </w:tr>
      <w:tr w:rsidR="00F46D7F" w:rsidRPr="004C312F" w:rsidTr="00C439B2">
        <w:trPr>
          <w:trHeight w:val="106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</w:t>
            </w:r>
          </w:p>
        </w:tc>
      </w:tr>
      <w:tr w:rsidR="00F46D7F" w:rsidRPr="004C312F" w:rsidTr="00C439B2">
        <w:trPr>
          <w:trHeight w:val="47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808,2</w:t>
            </w:r>
          </w:p>
        </w:tc>
      </w:tr>
      <w:tr w:rsidR="00F46D7F" w:rsidRPr="004C312F" w:rsidTr="00C439B2">
        <w:trPr>
          <w:trHeight w:val="234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541,6</w:t>
            </w:r>
          </w:p>
        </w:tc>
      </w:tr>
      <w:tr w:rsidR="00F46D7F" w:rsidRPr="004C312F" w:rsidTr="00C439B2">
        <w:trPr>
          <w:trHeight w:val="27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541,6</w:t>
            </w:r>
          </w:p>
        </w:tc>
      </w:tr>
      <w:tr w:rsidR="00F46D7F" w:rsidRPr="004C312F" w:rsidTr="00C439B2">
        <w:trPr>
          <w:trHeight w:val="89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265,0</w:t>
            </w:r>
          </w:p>
        </w:tc>
      </w:tr>
      <w:tr w:rsidR="00F46D7F" w:rsidRPr="004C312F" w:rsidTr="00C439B2">
        <w:trPr>
          <w:trHeight w:val="74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265,0</w:t>
            </w:r>
          </w:p>
        </w:tc>
      </w:tr>
      <w:tr w:rsidR="00F46D7F" w:rsidRPr="004C312F" w:rsidTr="00C439B2">
        <w:trPr>
          <w:trHeight w:val="42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F46D7F" w:rsidRPr="004C312F" w:rsidTr="00F46D7F">
        <w:trPr>
          <w:trHeight w:val="70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F46D7F" w:rsidRPr="004C312F" w:rsidTr="00C439B2">
        <w:trPr>
          <w:trHeight w:val="147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</w:t>
            </w:r>
            <w:r w:rsidR="00E43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406,6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79</w:t>
            </w:r>
            <w:r w:rsidR="00E43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555,1</w:t>
            </w:r>
          </w:p>
        </w:tc>
      </w:tr>
      <w:tr w:rsidR="00F46D7F" w:rsidRPr="004C312F" w:rsidTr="00C439B2">
        <w:trPr>
          <w:trHeight w:val="27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0400001120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292,0</w:t>
            </w:r>
          </w:p>
        </w:tc>
      </w:tr>
      <w:tr w:rsidR="00F46D7F" w:rsidRPr="004C312F" w:rsidTr="00C439B2">
        <w:trPr>
          <w:trHeight w:val="84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0400001120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0400001120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F46D7F" w:rsidRPr="004C312F" w:rsidTr="006D0BEE">
        <w:trPr>
          <w:trHeight w:val="140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488,7</w:t>
            </w:r>
          </w:p>
        </w:tc>
      </w:tr>
      <w:tr w:rsidR="00F46D7F" w:rsidRPr="004C312F" w:rsidTr="006D0BEE">
        <w:trPr>
          <w:trHeight w:val="104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488,7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488,7</w:t>
            </w:r>
          </w:p>
        </w:tc>
      </w:tr>
      <w:tr w:rsidR="00F46D7F" w:rsidRPr="004C312F" w:rsidTr="006D0BEE">
        <w:trPr>
          <w:trHeight w:val="151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317,5</w:t>
            </w:r>
          </w:p>
        </w:tc>
      </w:tr>
      <w:tr w:rsidR="00F46D7F" w:rsidRPr="004C312F" w:rsidTr="00374674">
        <w:trPr>
          <w:trHeight w:val="127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5C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5C6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0400010860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5C6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5C6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470,1</w:t>
            </w:r>
          </w:p>
        </w:tc>
      </w:tr>
      <w:tr w:rsidR="00F46D7F" w:rsidRPr="004C312F" w:rsidTr="006D0BEE">
        <w:trPr>
          <w:trHeight w:val="28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470,1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267,1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267,1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F46D7F" w:rsidRPr="004C312F" w:rsidTr="00374674">
        <w:trPr>
          <w:trHeight w:val="56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580,3</w:t>
            </w:r>
          </w:p>
        </w:tc>
      </w:tr>
      <w:tr w:rsidR="00F46D7F" w:rsidRPr="004C312F" w:rsidTr="006D0BEE">
        <w:trPr>
          <w:trHeight w:val="18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  <w:r w:rsidR="00E43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149,4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="00E43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869,7</w:t>
            </w:r>
          </w:p>
        </w:tc>
      </w:tr>
      <w:tr w:rsidR="00F46D7F" w:rsidRPr="004C312F" w:rsidTr="006D0BEE">
        <w:trPr>
          <w:trHeight w:val="89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869,7</w:t>
            </w:r>
          </w:p>
        </w:tc>
      </w:tr>
      <w:tr w:rsidR="00F46D7F" w:rsidRPr="004C312F" w:rsidTr="006D0BEE">
        <w:trPr>
          <w:trHeight w:val="81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869,7</w:t>
            </w:r>
          </w:p>
        </w:tc>
      </w:tr>
      <w:tr w:rsidR="00F46D7F" w:rsidRPr="004C312F" w:rsidTr="006D0BEE">
        <w:trPr>
          <w:trHeight w:val="98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869,7</w:t>
            </w:r>
          </w:p>
        </w:tc>
      </w:tr>
      <w:tr w:rsidR="00F46D7F" w:rsidRPr="004C312F" w:rsidTr="006D0BEE">
        <w:trPr>
          <w:trHeight w:val="95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258</w:t>
            </w:r>
            <w:r w:rsidR="00E43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083,0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257</w:t>
            </w:r>
            <w:r w:rsidR="00E437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699,0</w:t>
            </w:r>
          </w:p>
        </w:tc>
      </w:tr>
      <w:tr w:rsidR="00F46D7F" w:rsidRPr="004C312F" w:rsidTr="006D0BEE">
        <w:trPr>
          <w:trHeight w:val="84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196,4</w:t>
            </w:r>
          </w:p>
        </w:tc>
      </w:tr>
      <w:tr w:rsidR="00F46D7F" w:rsidRPr="004C312F" w:rsidTr="006D0BEE">
        <w:trPr>
          <w:trHeight w:val="236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738,6</w:t>
            </w:r>
          </w:p>
        </w:tc>
      </w:tr>
      <w:tr w:rsidR="00F46D7F" w:rsidRPr="004C312F" w:rsidTr="006D0BEE">
        <w:trPr>
          <w:trHeight w:val="85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738,6</w:t>
            </w:r>
          </w:p>
        </w:tc>
      </w:tr>
      <w:tr w:rsidR="00F46D7F" w:rsidRPr="004C312F" w:rsidTr="006D0BEE">
        <w:trPr>
          <w:trHeight w:val="111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457,8</w:t>
            </w:r>
          </w:p>
        </w:tc>
      </w:tr>
      <w:tr w:rsidR="00F46D7F" w:rsidRPr="004C312F" w:rsidTr="006D0BEE">
        <w:trPr>
          <w:trHeight w:val="111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457,8</w:t>
            </w:r>
          </w:p>
        </w:tc>
      </w:tr>
      <w:tr w:rsidR="00F46D7F" w:rsidRPr="004C312F" w:rsidTr="006D0BEE">
        <w:trPr>
          <w:trHeight w:val="111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885,8</w:t>
            </w:r>
          </w:p>
        </w:tc>
      </w:tr>
      <w:tr w:rsidR="00F46D7F" w:rsidRPr="004C312F" w:rsidTr="006D0BEE">
        <w:trPr>
          <w:trHeight w:val="81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934,5</w:t>
            </w:r>
          </w:p>
        </w:tc>
      </w:tr>
      <w:tr w:rsidR="00F46D7F" w:rsidRPr="004C312F" w:rsidTr="006D0BEE">
        <w:trPr>
          <w:trHeight w:val="45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934,5</w:t>
            </w:r>
          </w:p>
        </w:tc>
      </w:tr>
      <w:tr w:rsidR="00F46D7F" w:rsidRPr="004C312F" w:rsidTr="006D0BEE">
        <w:trPr>
          <w:trHeight w:val="51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934,5</w:t>
            </w:r>
          </w:p>
        </w:tc>
      </w:tr>
      <w:tr w:rsidR="00F46D7F" w:rsidRPr="004C312F" w:rsidTr="006D0BEE">
        <w:trPr>
          <w:trHeight w:val="31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379,6</w:t>
            </w:r>
          </w:p>
        </w:tc>
      </w:tr>
      <w:tr w:rsidR="00F46D7F" w:rsidRPr="004C312F" w:rsidTr="006D0BEE">
        <w:trPr>
          <w:trHeight w:val="31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379,6</w:t>
            </w:r>
          </w:p>
        </w:tc>
      </w:tr>
      <w:tr w:rsidR="00F46D7F" w:rsidRPr="004C312F" w:rsidTr="006D0BEE">
        <w:trPr>
          <w:trHeight w:val="113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379,6</w:t>
            </w:r>
          </w:p>
        </w:tc>
      </w:tr>
      <w:tr w:rsidR="00F46D7F" w:rsidRPr="004C312F" w:rsidTr="006D0BEE">
        <w:trPr>
          <w:trHeight w:val="97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342,0</w:t>
            </w:r>
          </w:p>
        </w:tc>
      </w:tr>
      <w:tr w:rsidR="00F46D7F" w:rsidRPr="004C312F" w:rsidTr="006D0BEE">
        <w:trPr>
          <w:trHeight w:val="66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342,0</w:t>
            </w:r>
          </w:p>
        </w:tc>
      </w:tr>
      <w:tr w:rsidR="00F46D7F" w:rsidRPr="004C312F" w:rsidTr="006D0BEE">
        <w:trPr>
          <w:trHeight w:val="37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342,0</w:t>
            </w:r>
          </w:p>
        </w:tc>
      </w:tr>
      <w:tr w:rsidR="00F46D7F" w:rsidRPr="004C312F" w:rsidTr="006D0BEE">
        <w:trPr>
          <w:trHeight w:val="151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562,1</w:t>
            </w:r>
          </w:p>
        </w:tc>
      </w:tr>
      <w:tr w:rsidR="00F46D7F" w:rsidRPr="004C312F" w:rsidTr="006D0BEE">
        <w:trPr>
          <w:trHeight w:val="1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562,1</w:t>
            </w:r>
          </w:p>
        </w:tc>
      </w:tr>
      <w:tr w:rsidR="00F46D7F" w:rsidRPr="004C312F" w:rsidTr="006D0BEE">
        <w:trPr>
          <w:trHeight w:val="8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562,1</w:t>
            </w:r>
          </w:p>
        </w:tc>
      </w:tr>
      <w:tr w:rsidR="00F46D7F" w:rsidRPr="004C312F" w:rsidTr="006D0BEE">
        <w:trPr>
          <w:trHeight w:val="173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24 ноября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 года №181-ФЗ «О социальной защите инвалидов в Российской Федерации»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667,6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667,6</w:t>
            </w:r>
          </w:p>
        </w:tc>
      </w:tr>
      <w:tr w:rsidR="00F46D7F" w:rsidRPr="004C312F" w:rsidTr="006D0BEE">
        <w:trPr>
          <w:trHeight w:val="135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667,6</w:t>
            </w:r>
          </w:p>
        </w:tc>
      </w:tr>
      <w:tr w:rsidR="00F46D7F" w:rsidRPr="004C312F" w:rsidTr="006D0BEE">
        <w:trPr>
          <w:trHeight w:val="197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506E8E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506E8E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684,2</w:t>
            </w:r>
          </w:p>
        </w:tc>
      </w:tr>
      <w:tr w:rsidR="00F46D7F" w:rsidRPr="004C312F" w:rsidTr="006D0BEE">
        <w:trPr>
          <w:trHeight w:val="48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506,5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506,5</w:t>
            </w:r>
          </w:p>
        </w:tc>
      </w:tr>
      <w:tr w:rsidR="00F46D7F" w:rsidRPr="004C312F" w:rsidTr="006D0BEE">
        <w:trPr>
          <w:trHeight w:val="66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0620003400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E4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506,5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142,3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142,3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142,3</w:t>
            </w:r>
          </w:p>
        </w:tc>
      </w:tr>
      <w:tr w:rsidR="00F46D7F" w:rsidRPr="004C312F" w:rsidTr="006D0BEE">
        <w:trPr>
          <w:trHeight w:val="151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278,4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278,4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278,4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720,8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720,8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720,8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E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7E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036,2</w:t>
            </w:r>
          </w:p>
        </w:tc>
      </w:tr>
      <w:tr w:rsidR="00F46D7F" w:rsidRPr="004C312F" w:rsidTr="006D0BEE">
        <w:trPr>
          <w:trHeight w:val="66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E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7E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036,2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E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7E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036,2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«Благоустройство территории жилой застройки города Барнаула на 2015-2030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</w:p>
        </w:tc>
      </w:tr>
      <w:tr w:rsidR="00F46D7F" w:rsidRPr="004C312F" w:rsidTr="006D0BEE">
        <w:trPr>
          <w:trHeight w:val="22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</w:p>
        </w:tc>
      </w:tr>
      <w:tr w:rsidR="00F46D7F" w:rsidRPr="004C312F" w:rsidTr="00F46D7F">
        <w:trPr>
          <w:trHeight w:val="13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932,6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296</w:t>
            </w:r>
            <w:r w:rsidR="006A4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362</w:t>
            </w:r>
            <w:r w:rsidR="006A4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631,3</w:t>
            </w:r>
          </w:p>
        </w:tc>
      </w:tr>
      <w:tr w:rsidR="00F46D7F" w:rsidRPr="004C312F" w:rsidTr="006D0BEE">
        <w:trPr>
          <w:trHeight w:val="56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473,3</w:t>
            </w:r>
          </w:p>
        </w:tc>
      </w:tr>
      <w:tr w:rsidR="00F46D7F" w:rsidRPr="004C312F" w:rsidTr="006D0BEE">
        <w:trPr>
          <w:trHeight w:val="121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F46D7F" w:rsidRPr="004C312F" w:rsidTr="006D0BEE">
        <w:trPr>
          <w:trHeight w:val="10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F46D7F" w:rsidRPr="004C312F" w:rsidTr="00C439B2">
        <w:trPr>
          <w:trHeight w:val="42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970,6</w:t>
            </w:r>
          </w:p>
        </w:tc>
      </w:tr>
      <w:tr w:rsidR="00F46D7F" w:rsidRPr="004C312F" w:rsidTr="006D0BEE">
        <w:trPr>
          <w:trHeight w:val="47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970,6</w:t>
            </w:r>
          </w:p>
        </w:tc>
      </w:tr>
      <w:tr w:rsidR="00F46D7F" w:rsidRPr="004C312F" w:rsidTr="006D0BEE">
        <w:trPr>
          <w:trHeight w:val="102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864,8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864,8</w:t>
            </w:r>
          </w:p>
        </w:tc>
      </w:tr>
      <w:tr w:rsidR="00F46D7F" w:rsidRPr="004C312F" w:rsidTr="006D0BEE">
        <w:trPr>
          <w:trHeight w:val="54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864,8</w:t>
            </w:r>
          </w:p>
        </w:tc>
      </w:tr>
      <w:tr w:rsidR="00F46D7F" w:rsidRPr="004C312F" w:rsidTr="006D0BEE">
        <w:trPr>
          <w:trHeight w:val="174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640,3</w:t>
            </w:r>
          </w:p>
        </w:tc>
      </w:tr>
      <w:tr w:rsidR="00F46D7F" w:rsidRPr="004C312F" w:rsidTr="006D0BEE">
        <w:trPr>
          <w:trHeight w:val="108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640,3</w:t>
            </w:r>
          </w:p>
        </w:tc>
      </w:tr>
      <w:tr w:rsidR="00F46D7F" w:rsidRPr="004C312F" w:rsidTr="006D0BEE">
        <w:trPr>
          <w:trHeight w:val="30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640,3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5C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и текущий ремонт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линий наружного освещения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999,6</w:t>
            </w:r>
          </w:p>
        </w:tc>
      </w:tr>
      <w:tr w:rsidR="00F46D7F" w:rsidRPr="004C312F" w:rsidTr="006D0BEE">
        <w:trPr>
          <w:trHeight w:val="47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999,6</w:t>
            </w:r>
          </w:p>
        </w:tc>
      </w:tr>
      <w:tr w:rsidR="00F46D7F" w:rsidRPr="004C312F" w:rsidTr="006D0BEE">
        <w:trPr>
          <w:trHeight w:val="23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999,6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содержание технических средств организации дорожного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F46D7F" w:rsidRPr="004C312F" w:rsidTr="006D0BEE">
        <w:trPr>
          <w:trHeight w:val="42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F46D7F" w:rsidRPr="004C312F" w:rsidTr="006D0BEE">
        <w:trPr>
          <w:trHeight w:val="218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F46D7F" w:rsidRPr="004C312F" w:rsidTr="006D0BEE">
        <w:trPr>
          <w:trHeight w:val="102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798,5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798,5</w:t>
            </w:r>
          </w:p>
        </w:tc>
      </w:tr>
      <w:tr w:rsidR="00F46D7F" w:rsidRPr="004C312F" w:rsidTr="006D0BEE">
        <w:trPr>
          <w:trHeight w:val="202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798,5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655,1</w:t>
            </w:r>
          </w:p>
        </w:tc>
      </w:tr>
      <w:tr w:rsidR="00F46D7F" w:rsidRPr="004C312F" w:rsidTr="006D0BEE">
        <w:trPr>
          <w:trHeight w:val="81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655,1</w:t>
            </w:r>
          </w:p>
        </w:tc>
      </w:tr>
      <w:tr w:rsidR="00F46D7F" w:rsidRPr="004C312F" w:rsidTr="006D0BEE">
        <w:trPr>
          <w:trHeight w:val="10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655,1</w:t>
            </w:r>
          </w:p>
        </w:tc>
      </w:tr>
      <w:tr w:rsidR="00F46D7F" w:rsidRPr="004C312F" w:rsidTr="006D0BEE">
        <w:trPr>
          <w:trHeight w:val="9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ремонт автомобильных дорог и искусственных дорожных сооружений за счет средств муниципального дорожного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0800006800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604,3</w:t>
            </w:r>
          </w:p>
        </w:tc>
      </w:tr>
      <w:tr w:rsidR="00F46D7F" w:rsidRPr="004C312F" w:rsidTr="006D0BEE">
        <w:trPr>
          <w:trHeight w:val="84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604,3</w:t>
            </w:r>
          </w:p>
        </w:tc>
      </w:tr>
      <w:tr w:rsidR="00F46D7F" w:rsidRPr="004C312F" w:rsidTr="006D0BEE">
        <w:trPr>
          <w:trHeight w:val="80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604,3</w:t>
            </w:r>
          </w:p>
        </w:tc>
      </w:tr>
      <w:tr w:rsidR="00F46D7F" w:rsidRPr="004C312F" w:rsidTr="006D0BEE">
        <w:trPr>
          <w:trHeight w:val="99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F46D7F" w:rsidRPr="004C312F" w:rsidTr="006D0BEE">
        <w:trPr>
          <w:trHeight w:val="62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F46D7F" w:rsidRPr="004C312F" w:rsidTr="006D0BEE">
        <w:trPr>
          <w:trHeight w:val="47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F46D7F" w:rsidRPr="004C312F" w:rsidTr="006D0BEE">
        <w:trPr>
          <w:trHeight w:val="30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316,8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316,8</w:t>
            </w:r>
          </w:p>
        </w:tc>
      </w:tr>
      <w:tr w:rsidR="00F46D7F" w:rsidRPr="004C312F" w:rsidTr="006D0BEE">
        <w:trPr>
          <w:trHeight w:val="73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316,8</w:t>
            </w:r>
          </w:p>
        </w:tc>
      </w:tr>
      <w:tr w:rsidR="00F46D7F" w:rsidRPr="004C312F" w:rsidTr="006D0BEE">
        <w:trPr>
          <w:trHeight w:val="55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950,0</w:t>
            </w:r>
          </w:p>
        </w:tc>
      </w:tr>
      <w:tr w:rsidR="00F46D7F" w:rsidRPr="004C312F" w:rsidTr="006D0BEE">
        <w:trPr>
          <w:trHeight w:val="99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950,0</w:t>
            </w:r>
          </w:p>
        </w:tc>
      </w:tr>
      <w:tr w:rsidR="00F46D7F" w:rsidRPr="004C312F" w:rsidTr="006D0BEE">
        <w:trPr>
          <w:trHeight w:val="80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950,0</w:t>
            </w:r>
          </w:p>
        </w:tc>
      </w:tr>
      <w:tr w:rsidR="00F46D7F" w:rsidRPr="004C312F" w:rsidTr="006D0BEE">
        <w:trPr>
          <w:trHeight w:val="9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Обустройство остановочных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0800007130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F46D7F" w:rsidRPr="004C312F" w:rsidTr="006D0BEE">
        <w:trPr>
          <w:trHeight w:val="67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F46D7F" w:rsidRPr="004C312F" w:rsidTr="006D0BEE">
        <w:trPr>
          <w:trHeight w:val="66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675,0</w:t>
            </w:r>
          </w:p>
        </w:tc>
      </w:tr>
      <w:tr w:rsidR="00F46D7F" w:rsidRPr="004C312F" w:rsidTr="00D755A8">
        <w:trPr>
          <w:trHeight w:val="27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735,8</w:t>
            </w:r>
          </w:p>
        </w:tc>
      </w:tr>
      <w:tr w:rsidR="00F46D7F" w:rsidRPr="004C312F" w:rsidTr="006D0BEE">
        <w:trPr>
          <w:trHeight w:val="100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735,8</w:t>
            </w:r>
          </w:p>
        </w:tc>
      </w:tr>
      <w:tr w:rsidR="00F46D7F" w:rsidRPr="004C312F" w:rsidTr="006D0BEE">
        <w:trPr>
          <w:trHeight w:val="85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735,8</w:t>
            </w:r>
          </w:p>
        </w:tc>
      </w:tr>
      <w:tr w:rsidR="00F46D7F" w:rsidRPr="004C312F" w:rsidTr="006D0BEE">
        <w:trPr>
          <w:trHeight w:val="53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602,0</w:t>
            </w:r>
          </w:p>
        </w:tc>
      </w:tr>
      <w:tr w:rsidR="00F46D7F" w:rsidRPr="004C312F" w:rsidTr="006D0BEE">
        <w:trPr>
          <w:trHeight w:val="9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939,6</w:t>
            </w:r>
          </w:p>
        </w:tc>
      </w:tr>
      <w:tr w:rsidR="00F46D7F" w:rsidRPr="004C312F" w:rsidTr="006D0BEE">
        <w:trPr>
          <w:trHeight w:val="43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939,6</w:t>
            </w:r>
          </w:p>
        </w:tc>
      </w:tr>
      <w:tr w:rsidR="00F46D7F" w:rsidRPr="004C312F" w:rsidTr="006D0BEE">
        <w:trPr>
          <w:trHeight w:val="45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662,4</w:t>
            </w:r>
          </w:p>
        </w:tc>
      </w:tr>
      <w:tr w:rsidR="00F46D7F" w:rsidRPr="004C312F" w:rsidTr="006D0BEE">
        <w:trPr>
          <w:trHeight w:val="57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F46D7F" w:rsidRPr="004C312F" w:rsidTr="006D0BEE">
        <w:trPr>
          <w:trHeight w:val="56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F46D7F" w:rsidRPr="004C312F" w:rsidTr="006D0BEE">
        <w:trPr>
          <w:trHeight w:val="42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F46D7F" w:rsidRPr="004C312F" w:rsidTr="006D0BEE">
        <w:trPr>
          <w:trHeight w:val="126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735,8</w:t>
            </w:r>
          </w:p>
        </w:tc>
      </w:tr>
      <w:tr w:rsidR="00F46D7F" w:rsidRPr="004C312F" w:rsidTr="006D0BEE">
        <w:trPr>
          <w:trHeight w:val="92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735,8</w:t>
            </w:r>
          </w:p>
        </w:tc>
      </w:tr>
      <w:tr w:rsidR="00F46D7F" w:rsidRPr="004C312F" w:rsidTr="006D0BEE">
        <w:trPr>
          <w:trHeight w:val="60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735,8</w:t>
            </w:r>
          </w:p>
        </w:tc>
      </w:tr>
      <w:tr w:rsidR="00F46D7F" w:rsidRPr="004C312F" w:rsidTr="006D0BEE">
        <w:trPr>
          <w:trHeight w:val="116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«Дорожная сеть» в рамках национального проекта «Безопасные и качественные автомобильные дороги»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080R100000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F46D7F" w:rsidRPr="004C312F" w:rsidTr="006D0BEE">
        <w:trPr>
          <w:trHeight w:val="23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национального проекта «Безопасные и качественные автомобильные дороги»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080R153930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F46D7F" w:rsidRPr="004C312F" w:rsidTr="006D0BEE">
        <w:trPr>
          <w:trHeight w:val="10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080R153930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080R153930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F46D7F" w:rsidRPr="004C312F" w:rsidTr="006D0BEE">
        <w:trPr>
          <w:trHeight w:val="72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557</w:t>
            </w:r>
            <w:r w:rsidR="006A4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558</w:t>
            </w:r>
            <w:r w:rsidR="006A4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304,2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412,3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412,3</w:t>
            </w:r>
          </w:p>
        </w:tc>
      </w:tr>
      <w:tr w:rsidR="00F46D7F" w:rsidRPr="004C312F" w:rsidTr="006D0BEE">
        <w:trPr>
          <w:trHeight w:val="17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412,3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778,6</w:t>
            </w:r>
          </w:p>
        </w:tc>
      </w:tr>
      <w:tr w:rsidR="00F46D7F" w:rsidRPr="004C312F" w:rsidTr="006D0BEE">
        <w:trPr>
          <w:trHeight w:val="22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412,3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412,3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366,3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централизованных бухгалтерий 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109,7</w:t>
            </w:r>
          </w:p>
        </w:tc>
      </w:tr>
      <w:tr w:rsidR="00F46D7F" w:rsidRPr="004C312F" w:rsidTr="006D0BEE">
        <w:trPr>
          <w:trHeight w:val="246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229,7</w:t>
            </w:r>
          </w:p>
        </w:tc>
      </w:tr>
      <w:tr w:rsidR="00F46D7F" w:rsidRPr="004C312F" w:rsidTr="006D0BEE">
        <w:trPr>
          <w:trHeight w:val="42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229,7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857,6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857,6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F46D7F" w:rsidRPr="004C312F" w:rsidTr="006D0BEE">
        <w:trPr>
          <w:trHeight w:val="151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537,3</w:t>
            </w:r>
          </w:p>
        </w:tc>
      </w:tr>
      <w:tr w:rsidR="00F46D7F" w:rsidRPr="004C312F" w:rsidTr="006D0BEE">
        <w:trPr>
          <w:trHeight w:val="66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735,4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735,4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735,4</w:t>
            </w:r>
          </w:p>
        </w:tc>
      </w:tr>
      <w:tr w:rsidR="00F46D7F" w:rsidRPr="004C312F" w:rsidTr="006D0BEE">
        <w:trPr>
          <w:trHeight w:val="27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библиотечного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обслуживания населения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0910004420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565,9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565,9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565,9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956,8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956,8</w:t>
            </w:r>
          </w:p>
        </w:tc>
      </w:tr>
      <w:tr w:rsidR="00F46D7F" w:rsidRPr="004C312F" w:rsidTr="006D0BEE">
        <w:trPr>
          <w:trHeight w:val="10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</w:tr>
      <w:tr w:rsidR="00F46D7F" w:rsidRPr="004C312F" w:rsidTr="006D0BEE">
        <w:trPr>
          <w:trHeight w:val="151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466,3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466,3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466,3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466,3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6A4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199</w:t>
            </w:r>
            <w:r w:rsidR="006A4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529,8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6A4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  <w:r w:rsidR="006A4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883,5</w:t>
            </w:r>
          </w:p>
        </w:tc>
      </w:tr>
      <w:tr w:rsidR="00F46D7F" w:rsidRPr="004C312F" w:rsidTr="006D0BEE">
        <w:trPr>
          <w:trHeight w:val="151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279,6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279,6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885,6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151,7</w:t>
            </w:r>
          </w:p>
        </w:tc>
      </w:tr>
      <w:tr w:rsidR="00F46D7F" w:rsidRPr="004C312F" w:rsidTr="006D0BEE">
        <w:trPr>
          <w:trHeight w:val="23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655,2</w:t>
            </w:r>
          </w:p>
        </w:tc>
      </w:tr>
      <w:tr w:rsidR="00F46D7F" w:rsidRPr="004C312F" w:rsidTr="006D0BEE">
        <w:trPr>
          <w:trHeight w:val="42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648,6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496,5</w:t>
            </w:r>
          </w:p>
        </w:tc>
      </w:tr>
      <w:tr w:rsidR="00F46D7F" w:rsidRPr="004C312F" w:rsidTr="006D0BEE">
        <w:trPr>
          <w:trHeight w:val="9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496,5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888,7</w:t>
            </w:r>
          </w:p>
        </w:tc>
      </w:tr>
      <w:tr w:rsidR="00F46D7F" w:rsidRPr="004C312F" w:rsidTr="006D0BEE">
        <w:trPr>
          <w:trHeight w:val="22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705,2</w:t>
            </w:r>
          </w:p>
        </w:tc>
      </w:tr>
      <w:tr w:rsidR="00F46D7F" w:rsidRPr="004C312F" w:rsidTr="006D0BEE">
        <w:trPr>
          <w:trHeight w:val="10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701,9</w:t>
            </w:r>
          </w:p>
        </w:tc>
      </w:tr>
      <w:tr w:rsidR="00F46D7F" w:rsidRPr="004C312F" w:rsidTr="006D0BEE">
        <w:trPr>
          <w:trHeight w:val="89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671,0</w:t>
            </w:r>
          </w:p>
        </w:tc>
      </w:tr>
      <w:tr w:rsidR="00F46D7F" w:rsidRPr="004C312F" w:rsidTr="006D0BEE">
        <w:trPr>
          <w:trHeight w:val="57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671,0</w:t>
            </w:r>
          </w:p>
        </w:tc>
      </w:tr>
      <w:tr w:rsidR="00F46D7F" w:rsidRPr="004C312F" w:rsidTr="006D0BEE">
        <w:trPr>
          <w:trHeight w:val="27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512,5</w:t>
            </w:r>
          </w:p>
        </w:tc>
      </w:tr>
      <w:tr w:rsidR="00F46D7F" w:rsidRPr="004C312F" w:rsidTr="006D0BEE">
        <w:trPr>
          <w:trHeight w:val="33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</w:t>
            </w:r>
          </w:p>
        </w:tc>
      </w:tr>
      <w:tr w:rsidR="00F46D7F" w:rsidRPr="004C312F" w:rsidTr="006D0BEE">
        <w:trPr>
          <w:trHeight w:val="37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478,0</w:t>
            </w:r>
          </w:p>
        </w:tc>
      </w:tr>
      <w:tr w:rsidR="00F46D7F" w:rsidRPr="004C312F" w:rsidTr="006D0BEE">
        <w:trPr>
          <w:trHeight w:val="241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</w:t>
            </w:r>
          </w:p>
        </w:tc>
      </w:tr>
      <w:tr w:rsidR="00F46D7F" w:rsidRPr="004C312F" w:rsidTr="006D0BEE">
        <w:trPr>
          <w:trHeight w:val="9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134,9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903,3</w:t>
            </w:r>
          </w:p>
        </w:tc>
      </w:tr>
      <w:tr w:rsidR="00F46D7F" w:rsidRPr="004C312F" w:rsidTr="006D0BEE">
        <w:trPr>
          <w:trHeight w:val="27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153,7</w:t>
            </w:r>
          </w:p>
        </w:tc>
      </w:tr>
      <w:tr w:rsidR="00F46D7F" w:rsidRPr="004C312F" w:rsidTr="006D0BEE">
        <w:trPr>
          <w:trHeight w:val="8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</w:tr>
      <w:tr w:rsidR="00F46D7F" w:rsidRPr="004C312F" w:rsidTr="00F46D7F">
        <w:trPr>
          <w:trHeight w:val="27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</w:tr>
      <w:tr w:rsidR="00F46D7F" w:rsidRPr="004C312F" w:rsidTr="006D0BEE">
        <w:trPr>
          <w:trHeight w:val="31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657,0</w:t>
            </w:r>
          </w:p>
        </w:tc>
      </w:tr>
      <w:tr w:rsidR="00F46D7F" w:rsidRPr="004C312F" w:rsidTr="006D0BEE">
        <w:trPr>
          <w:trHeight w:val="79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F46D7F" w:rsidRPr="004C312F" w:rsidTr="006D0BEE">
        <w:trPr>
          <w:trHeight w:val="106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F46D7F" w:rsidRPr="004C312F" w:rsidTr="006D0BEE">
        <w:trPr>
          <w:trHeight w:val="23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568,3</w:t>
            </w:r>
          </w:p>
        </w:tc>
      </w:tr>
      <w:tr w:rsidR="00F46D7F" w:rsidRPr="004C312F" w:rsidTr="006D0BEE">
        <w:trPr>
          <w:trHeight w:val="42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568,3</w:t>
            </w:r>
          </w:p>
        </w:tc>
      </w:tr>
      <w:tr w:rsidR="00F46D7F" w:rsidRPr="004C312F" w:rsidTr="006D0BEE">
        <w:trPr>
          <w:trHeight w:val="28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453,0</w:t>
            </w:r>
          </w:p>
        </w:tc>
      </w:tr>
      <w:tr w:rsidR="00F46D7F" w:rsidRPr="004C312F" w:rsidTr="006D0BEE">
        <w:trPr>
          <w:trHeight w:val="19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453,0</w:t>
            </w:r>
          </w:p>
        </w:tc>
      </w:tr>
      <w:tr w:rsidR="00F46D7F" w:rsidRPr="004C312F" w:rsidTr="006D0BEE">
        <w:trPr>
          <w:trHeight w:val="84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453,0</w:t>
            </w:r>
          </w:p>
        </w:tc>
      </w:tr>
      <w:tr w:rsidR="00F46D7F" w:rsidRPr="004C312F" w:rsidTr="006D0BEE">
        <w:trPr>
          <w:trHeight w:val="23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Выплаты семьям опекунов на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подопечных детей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1000070803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981,0</w:t>
            </w:r>
          </w:p>
        </w:tc>
      </w:tr>
      <w:tr w:rsidR="00F46D7F" w:rsidRPr="004C312F" w:rsidTr="006D0BEE">
        <w:trPr>
          <w:trHeight w:val="9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</w:tr>
      <w:tr w:rsidR="00F46D7F" w:rsidRPr="004C312F" w:rsidTr="006D0BEE">
        <w:trPr>
          <w:trHeight w:val="107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</w:tr>
      <w:tr w:rsidR="00F46D7F" w:rsidRPr="004C312F" w:rsidTr="006D0BEE">
        <w:trPr>
          <w:trHeight w:val="64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469,6</w:t>
            </w:r>
          </w:p>
        </w:tc>
      </w:tr>
      <w:tr w:rsidR="00F46D7F" w:rsidRPr="004C312F" w:rsidTr="006D0BEE">
        <w:trPr>
          <w:trHeight w:val="55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469,6</w:t>
            </w:r>
          </w:p>
        </w:tc>
      </w:tr>
      <w:tr w:rsidR="00F46D7F" w:rsidRPr="004C312F" w:rsidTr="00F46D7F">
        <w:trPr>
          <w:trHeight w:val="42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518,0</w:t>
            </w:r>
          </w:p>
        </w:tc>
      </w:tr>
      <w:tr w:rsidR="00F46D7F" w:rsidRPr="004C312F" w:rsidTr="006D0BEE">
        <w:trPr>
          <w:trHeight w:val="75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518,0</w:t>
            </w:r>
          </w:p>
        </w:tc>
      </w:tr>
      <w:tr w:rsidR="00F46D7F" w:rsidRPr="004C312F" w:rsidTr="006D0BEE">
        <w:trPr>
          <w:trHeight w:val="14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532,0</w:t>
            </w:r>
          </w:p>
        </w:tc>
      </w:tr>
      <w:tr w:rsidR="00F46D7F" w:rsidRPr="004C312F" w:rsidTr="006D0BEE">
        <w:trPr>
          <w:trHeight w:val="48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986,0</w:t>
            </w:r>
          </w:p>
        </w:tc>
      </w:tr>
      <w:tr w:rsidR="00F46D7F" w:rsidRPr="004C312F" w:rsidTr="006D0BEE">
        <w:trPr>
          <w:trHeight w:val="165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F46D7F" w:rsidRPr="004C312F" w:rsidTr="006D0BEE">
        <w:trPr>
          <w:trHeight w:val="75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F46D7F" w:rsidRPr="004C312F" w:rsidTr="006D0BEE">
        <w:trPr>
          <w:trHeight w:val="28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219,7</w:t>
            </w:r>
          </w:p>
        </w:tc>
      </w:tr>
      <w:tr w:rsidR="00F46D7F" w:rsidRPr="004C312F" w:rsidTr="006D0BEE">
        <w:trPr>
          <w:trHeight w:val="66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учреждений дошкольного образования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541,7</w:t>
            </w:r>
          </w:p>
        </w:tc>
      </w:tr>
      <w:tr w:rsidR="00F46D7F" w:rsidRPr="004C312F" w:rsidTr="006D0BEE">
        <w:trPr>
          <w:trHeight w:val="56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541,7</w:t>
            </w:r>
          </w:p>
        </w:tc>
      </w:tr>
      <w:tr w:rsidR="00F46D7F" w:rsidRPr="004C312F" w:rsidTr="006D0BEE">
        <w:trPr>
          <w:trHeight w:val="55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128,8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412,9</w:t>
            </w:r>
          </w:p>
        </w:tc>
      </w:tr>
      <w:tr w:rsidR="00F46D7F" w:rsidRPr="004C312F" w:rsidTr="006D0BEE">
        <w:trPr>
          <w:trHeight w:val="18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F46D7F" w:rsidRPr="004C312F" w:rsidTr="006D0BEE">
        <w:trPr>
          <w:trHeight w:val="57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053,8</w:t>
            </w:r>
          </w:p>
        </w:tc>
      </w:tr>
      <w:tr w:rsidR="00F46D7F" w:rsidRPr="004C312F" w:rsidTr="006D0BEE">
        <w:trPr>
          <w:trHeight w:val="23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053,8</w:t>
            </w:r>
          </w:p>
        </w:tc>
      </w:tr>
      <w:tr w:rsidR="00F46D7F" w:rsidRPr="004C312F" w:rsidTr="006D0BEE">
        <w:trPr>
          <w:trHeight w:val="37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714,3</w:t>
            </w:r>
          </w:p>
        </w:tc>
      </w:tr>
      <w:tr w:rsidR="00F46D7F" w:rsidRPr="004C312F" w:rsidTr="006D0BEE">
        <w:trPr>
          <w:trHeight w:val="12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097,3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421,6</w:t>
            </w:r>
          </w:p>
        </w:tc>
      </w:tr>
      <w:tr w:rsidR="00F46D7F" w:rsidRPr="004C312F" w:rsidTr="006D0BEE">
        <w:trPr>
          <w:trHeight w:val="41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195,4</w:t>
            </w:r>
          </w:p>
        </w:tc>
      </w:tr>
      <w:tr w:rsidR="00F46D7F" w:rsidRPr="004C312F" w:rsidTr="006D0BEE">
        <w:trPr>
          <w:trHeight w:val="23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906,7</w:t>
            </w:r>
          </w:p>
        </w:tc>
      </w:tr>
      <w:tr w:rsidR="00F46D7F" w:rsidRPr="004C312F" w:rsidTr="006D0BEE">
        <w:trPr>
          <w:trHeight w:val="254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906,7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536,1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292,1</w:t>
            </w:r>
          </w:p>
        </w:tc>
      </w:tr>
      <w:tr w:rsidR="00F46D7F" w:rsidRPr="004C312F" w:rsidTr="006D0BEE">
        <w:trPr>
          <w:trHeight w:val="46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292,1</w:t>
            </w:r>
          </w:p>
        </w:tc>
      </w:tr>
      <w:tr w:rsidR="00F46D7F" w:rsidRPr="004C312F" w:rsidTr="006D0BEE">
        <w:trPr>
          <w:trHeight w:val="14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238,0</w:t>
            </w:r>
          </w:p>
        </w:tc>
      </w:tr>
      <w:tr w:rsidR="00F46D7F" w:rsidRPr="004C312F" w:rsidTr="006D0BEE">
        <w:trPr>
          <w:trHeight w:val="41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054,1</w:t>
            </w:r>
          </w:p>
        </w:tc>
      </w:tr>
      <w:tr w:rsidR="00F46D7F" w:rsidRPr="004C312F" w:rsidTr="006D0BEE">
        <w:trPr>
          <w:trHeight w:val="17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F46D7F" w:rsidRPr="004C312F" w:rsidTr="006D0BEE">
        <w:trPr>
          <w:trHeight w:val="51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1020070910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</w:tr>
      <w:tr w:rsidR="00F46D7F" w:rsidRPr="004C312F" w:rsidTr="006D0BEE">
        <w:trPr>
          <w:trHeight w:val="57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798,0</w:t>
            </w:r>
          </w:p>
        </w:tc>
      </w:tr>
      <w:tr w:rsidR="00F46D7F" w:rsidRPr="004C312F" w:rsidTr="006D0BEE">
        <w:trPr>
          <w:trHeight w:val="69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825,0</w:t>
            </w:r>
          </w:p>
        </w:tc>
      </w:tr>
      <w:tr w:rsidR="00F46D7F" w:rsidRPr="004C312F" w:rsidTr="006D0BEE">
        <w:trPr>
          <w:trHeight w:val="70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571,0</w:t>
            </w:r>
          </w:p>
        </w:tc>
      </w:tr>
      <w:tr w:rsidR="00F46D7F" w:rsidRPr="004C312F" w:rsidTr="006D0BEE">
        <w:trPr>
          <w:trHeight w:val="26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232,2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232,2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6A45E0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6D7F"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6D7F"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381,0</w:t>
            </w:r>
          </w:p>
        </w:tc>
      </w:tr>
      <w:tr w:rsidR="00F46D7F" w:rsidRPr="004C312F" w:rsidTr="006D0BEE">
        <w:trPr>
          <w:trHeight w:val="75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851,2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474,7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926,5</w:t>
            </w:r>
          </w:p>
        </w:tc>
      </w:tr>
      <w:tr w:rsidR="00F46D7F" w:rsidRPr="004C312F" w:rsidTr="006D0BEE">
        <w:trPr>
          <w:trHeight w:val="94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330,5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991,4</w:t>
            </w:r>
          </w:p>
        </w:tc>
      </w:tr>
      <w:tr w:rsidR="00F46D7F" w:rsidRPr="004C312F" w:rsidTr="006D0BEE">
        <w:trPr>
          <w:trHeight w:val="10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967,8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023,6</w:t>
            </w:r>
          </w:p>
        </w:tc>
      </w:tr>
      <w:tr w:rsidR="00F46D7F" w:rsidRPr="004C312F" w:rsidTr="006D0BEE">
        <w:trPr>
          <w:trHeight w:val="33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F46D7F" w:rsidRPr="004C312F" w:rsidTr="006D0BEE">
        <w:trPr>
          <w:trHeight w:val="222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F46D7F" w:rsidRPr="004C312F" w:rsidTr="006D0BEE">
        <w:trPr>
          <w:trHeight w:val="60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339,1</w:t>
            </w:r>
          </w:p>
        </w:tc>
      </w:tr>
      <w:tr w:rsidR="00F46D7F" w:rsidRPr="004C312F" w:rsidTr="006D0BEE">
        <w:trPr>
          <w:trHeight w:val="47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165,6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165,6</w:t>
            </w:r>
          </w:p>
        </w:tc>
      </w:tr>
      <w:tr w:rsidR="00F46D7F" w:rsidRPr="004C312F" w:rsidTr="006D0BEE">
        <w:trPr>
          <w:trHeight w:val="39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173,5</w:t>
            </w:r>
          </w:p>
        </w:tc>
      </w:tr>
      <w:tr w:rsidR="00F46D7F" w:rsidRPr="004C312F" w:rsidTr="006D0BEE">
        <w:trPr>
          <w:trHeight w:val="39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A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A5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10400S3212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A5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A5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173,5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850,9</w:t>
            </w:r>
          </w:p>
        </w:tc>
      </w:tr>
      <w:tr w:rsidR="00F46D7F" w:rsidRPr="004C312F" w:rsidTr="006D0BEE">
        <w:trPr>
          <w:trHeight w:val="131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34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850,9</w:t>
            </w:r>
          </w:p>
        </w:tc>
      </w:tr>
      <w:tr w:rsidR="00F46D7F" w:rsidRPr="004C312F" w:rsidTr="006D0BEE">
        <w:trPr>
          <w:trHeight w:val="84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850,9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510,0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340,9</w:t>
            </w:r>
          </w:p>
        </w:tc>
      </w:tr>
      <w:tr w:rsidR="00F46D7F" w:rsidRPr="004C312F" w:rsidTr="006D0BEE">
        <w:trPr>
          <w:trHeight w:val="23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264,1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264,1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264,1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431,6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832,5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A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капитальному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ремонту общеобразовательных организаций на условиях софинансирования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A5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10600S0990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A5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A5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46D7F" w:rsidRPr="004C312F" w:rsidTr="006D0BEE">
        <w:trPr>
          <w:trHeight w:val="98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46D7F" w:rsidRPr="004C312F" w:rsidTr="006D0BEE">
        <w:trPr>
          <w:trHeight w:val="26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46D7F" w:rsidRPr="004C312F" w:rsidTr="006D0BEE">
        <w:trPr>
          <w:trHeight w:val="149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873,2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6A4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146,0</w:t>
            </w:r>
          </w:p>
        </w:tc>
      </w:tr>
      <w:tr w:rsidR="00F46D7F" w:rsidRPr="004C312F" w:rsidTr="006D0BEE">
        <w:trPr>
          <w:trHeight w:val="59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46D7F" w:rsidRPr="004C312F" w:rsidTr="006D0BEE">
        <w:trPr>
          <w:trHeight w:val="107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</w:tr>
      <w:tr w:rsidR="00F46D7F" w:rsidRPr="004C312F" w:rsidTr="006D0BEE">
        <w:trPr>
          <w:trHeight w:val="103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</w:tr>
      <w:tr w:rsidR="00F46D7F" w:rsidRPr="004C312F" w:rsidTr="006D0BEE">
        <w:trPr>
          <w:trHeight w:val="45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F46D7F" w:rsidRPr="004C312F" w:rsidTr="00374674">
        <w:trPr>
          <w:trHeight w:val="38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F46D7F" w:rsidRPr="004C312F" w:rsidTr="006D0BEE">
        <w:trPr>
          <w:trHeight w:val="48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F46D7F" w:rsidRPr="004C312F" w:rsidTr="006D0BEE">
        <w:trPr>
          <w:trHeight w:val="99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F46D7F" w:rsidRPr="004C312F" w:rsidTr="006D0BEE">
        <w:trPr>
          <w:trHeight w:val="120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F46D7F" w:rsidRPr="004C312F" w:rsidTr="006D0BEE">
        <w:trPr>
          <w:trHeight w:val="26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538,0</w:t>
            </w:r>
          </w:p>
        </w:tc>
      </w:tr>
      <w:tr w:rsidR="00F46D7F" w:rsidRPr="004C312F" w:rsidTr="006D0BEE">
        <w:trPr>
          <w:trHeight w:val="26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E4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1100004530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266,1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271,9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271,9</w:t>
            </w:r>
          </w:p>
        </w:tc>
      </w:tr>
      <w:tr w:rsidR="00F46D7F" w:rsidRPr="004C312F" w:rsidTr="006D0BEE">
        <w:trPr>
          <w:trHeight w:val="103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</w:t>
            </w:r>
            <w:r w:rsidR="006A4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786,6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</w:t>
            </w:r>
            <w:r w:rsidR="006A45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929,8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339,4</w:t>
            </w:r>
          </w:p>
        </w:tc>
      </w:tr>
      <w:tr w:rsidR="00F46D7F" w:rsidRPr="004C312F" w:rsidTr="006D0BEE">
        <w:trPr>
          <w:trHeight w:val="9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201,1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201,1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938,3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044,3</w:t>
            </w:r>
          </w:p>
        </w:tc>
      </w:tr>
      <w:tr w:rsidR="00F46D7F" w:rsidRPr="004C312F" w:rsidTr="006D0BEE">
        <w:trPr>
          <w:trHeight w:val="32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F46D7F" w:rsidRPr="004C312F" w:rsidTr="006D0BEE">
        <w:trPr>
          <w:trHeight w:val="94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644,0</w:t>
            </w:r>
          </w:p>
        </w:tc>
      </w:tr>
      <w:tr w:rsidR="00F46D7F" w:rsidRPr="004C312F" w:rsidTr="00C439B2">
        <w:trPr>
          <w:trHeight w:val="42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46D7F" w:rsidRPr="004C312F" w:rsidTr="006D0BEE">
        <w:trPr>
          <w:trHeight w:val="220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46D7F" w:rsidRPr="004C312F" w:rsidTr="006D0BEE">
        <w:trPr>
          <w:trHeight w:val="24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335,5</w:t>
            </w:r>
          </w:p>
        </w:tc>
      </w:tr>
      <w:tr w:rsidR="00F46D7F" w:rsidRPr="004C312F" w:rsidTr="00F46D7F">
        <w:trPr>
          <w:trHeight w:val="27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335,5</w:t>
            </w:r>
          </w:p>
        </w:tc>
      </w:tr>
      <w:tr w:rsidR="00F46D7F" w:rsidRPr="004C312F" w:rsidTr="006D0BEE">
        <w:trPr>
          <w:trHeight w:val="26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715,6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619,9</w:t>
            </w:r>
          </w:p>
        </w:tc>
      </w:tr>
      <w:tr w:rsidR="00F46D7F" w:rsidRPr="004C312F" w:rsidTr="006D0BEE">
        <w:trPr>
          <w:trHeight w:val="28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F46D7F" w:rsidRPr="004C312F" w:rsidTr="006D0BEE">
        <w:trPr>
          <w:trHeight w:val="82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F46D7F" w:rsidRPr="004C312F" w:rsidTr="006D0BEE">
        <w:trPr>
          <w:trHeight w:val="94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tabs>
                <w:tab w:val="right" w:pos="1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F46D7F" w:rsidRPr="004C312F" w:rsidTr="006D0BEE">
        <w:trPr>
          <w:trHeight w:val="17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</w:tc>
      </w:tr>
      <w:tr w:rsidR="00F46D7F" w:rsidRPr="004C312F" w:rsidTr="006D0BEE">
        <w:trPr>
          <w:trHeight w:val="66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188,7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188,7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117,8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117,8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755,2</w:t>
            </w:r>
          </w:p>
        </w:tc>
      </w:tr>
      <w:tr w:rsidR="00F46D7F" w:rsidRPr="004C312F" w:rsidTr="006D0BEE">
        <w:trPr>
          <w:trHeight w:val="236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599,8</w:t>
            </w:r>
          </w:p>
        </w:tc>
      </w:tr>
      <w:tr w:rsidR="00F46D7F" w:rsidRPr="004C312F" w:rsidTr="006D0BEE">
        <w:trPr>
          <w:trHeight w:val="57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599,8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</w:tr>
      <w:tr w:rsidR="00F46D7F" w:rsidRPr="004C312F" w:rsidTr="006D0BEE">
        <w:trPr>
          <w:trHeight w:val="86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155,4</w:t>
            </w:r>
          </w:p>
        </w:tc>
      </w:tr>
      <w:tr w:rsidR="00F46D7F" w:rsidRPr="004C312F" w:rsidTr="006D0BEE">
        <w:trPr>
          <w:trHeight w:val="86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E4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239,4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291,9</w:t>
            </w:r>
          </w:p>
        </w:tc>
      </w:tr>
      <w:tr w:rsidR="00F46D7F" w:rsidRPr="004C312F" w:rsidTr="006D0BEE">
        <w:trPr>
          <w:trHeight w:val="192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1050,0</w:t>
            </w:r>
          </w:p>
        </w:tc>
      </w:tr>
      <w:tr w:rsidR="00F46D7F" w:rsidRPr="004C312F" w:rsidTr="006D0BEE">
        <w:trPr>
          <w:trHeight w:val="30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1050,0</w:t>
            </w:r>
          </w:p>
        </w:tc>
      </w:tr>
      <w:tr w:rsidR="00F46D7F" w:rsidRPr="004C312F" w:rsidTr="006D0BEE">
        <w:trPr>
          <w:trHeight w:val="26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F46D7F" w:rsidRPr="004C312F" w:rsidTr="006D0BEE">
        <w:trPr>
          <w:trHeight w:val="80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F46D7F" w:rsidRPr="004C312F" w:rsidTr="006D0BEE">
        <w:trPr>
          <w:trHeight w:val="80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E4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техническое обслуживание мультимедийного оборудования, оргтехники,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1300007900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F46D7F" w:rsidRPr="004C312F" w:rsidTr="006D0BEE">
        <w:trPr>
          <w:trHeight w:val="16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F46D7F" w:rsidRPr="004C312F" w:rsidTr="006D0BEE">
        <w:trPr>
          <w:trHeight w:val="85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535,6</w:t>
            </w:r>
          </w:p>
        </w:tc>
      </w:tr>
      <w:tr w:rsidR="00F46D7F" w:rsidRPr="004C312F" w:rsidTr="004E37FB">
        <w:trPr>
          <w:trHeight w:val="68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535,6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535,6</w:t>
            </w:r>
          </w:p>
        </w:tc>
      </w:tr>
      <w:tr w:rsidR="00F46D7F" w:rsidRPr="004C312F" w:rsidTr="006D0BEE">
        <w:trPr>
          <w:trHeight w:val="47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535,6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567,2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567,2</w:t>
            </w:r>
          </w:p>
        </w:tc>
      </w:tr>
      <w:tr w:rsidR="00F46D7F" w:rsidRPr="004C312F" w:rsidTr="00C439B2">
        <w:trPr>
          <w:trHeight w:val="56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1320007200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543,9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543,9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778,5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778,5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244,8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244,8</w:t>
            </w:r>
          </w:p>
        </w:tc>
      </w:tr>
      <w:tr w:rsidR="00F46D7F" w:rsidRPr="004C312F" w:rsidTr="006D0BEE">
        <w:trPr>
          <w:trHeight w:val="37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805,1</w:t>
            </w:r>
          </w:p>
        </w:tc>
      </w:tr>
      <w:tr w:rsidR="00F46D7F" w:rsidRPr="004C312F" w:rsidTr="006D0BEE">
        <w:trPr>
          <w:trHeight w:val="47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655,1</w:t>
            </w:r>
          </w:p>
        </w:tc>
      </w:tr>
      <w:tr w:rsidR="00F46D7F" w:rsidRPr="004C312F" w:rsidTr="006D0BEE">
        <w:trPr>
          <w:trHeight w:val="31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655,1</w:t>
            </w:r>
          </w:p>
        </w:tc>
      </w:tr>
      <w:tr w:rsidR="00F46D7F" w:rsidRPr="004C312F" w:rsidTr="006D0BEE">
        <w:trPr>
          <w:trHeight w:val="80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F46D7F" w:rsidRPr="004C312F" w:rsidTr="006D0BEE">
        <w:trPr>
          <w:trHeight w:val="10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778,7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815,1</w:t>
            </w:r>
          </w:p>
        </w:tc>
      </w:tr>
      <w:tr w:rsidR="00F46D7F" w:rsidRPr="004C312F" w:rsidTr="006D0BEE">
        <w:trPr>
          <w:trHeight w:val="15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органов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672,4</w:t>
            </w:r>
          </w:p>
        </w:tc>
      </w:tr>
      <w:tr w:rsidR="00F46D7F" w:rsidRPr="004C312F" w:rsidTr="006D0BEE">
        <w:trPr>
          <w:trHeight w:val="10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670,4</w:t>
            </w:r>
          </w:p>
        </w:tc>
      </w:tr>
      <w:tr w:rsidR="00F46D7F" w:rsidRPr="004C312F" w:rsidTr="006D0BEE">
        <w:trPr>
          <w:trHeight w:val="76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670,4</w:t>
            </w:r>
          </w:p>
        </w:tc>
      </w:tr>
      <w:tr w:rsidR="00F46D7F" w:rsidRPr="004C312F" w:rsidTr="006D0BEE">
        <w:trPr>
          <w:trHeight w:val="16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46D7F" w:rsidRPr="004C312F" w:rsidTr="006D0BEE">
        <w:trPr>
          <w:trHeight w:val="18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46D7F" w:rsidRPr="004C312F" w:rsidTr="006D0BEE">
        <w:trPr>
          <w:trHeight w:val="167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014,6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014,6</w:t>
            </w:r>
          </w:p>
        </w:tc>
      </w:tr>
      <w:tr w:rsidR="00F46D7F" w:rsidRPr="004C312F" w:rsidTr="006D0BEE">
        <w:trPr>
          <w:trHeight w:val="18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014,6</w:t>
            </w:r>
          </w:p>
        </w:tc>
      </w:tr>
      <w:tr w:rsidR="00F46D7F" w:rsidRPr="004C312F" w:rsidTr="006D0BEE">
        <w:trPr>
          <w:trHeight w:val="89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682,1</w:t>
            </w:r>
          </w:p>
        </w:tc>
      </w:tr>
      <w:tr w:rsidR="00F46D7F" w:rsidRPr="004C312F" w:rsidTr="006D0BEE">
        <w:trPr>
          <w:trHeight w:val="42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F46D7F" w:rsidRPr="004C312F" w:rsidTr="006D0BEE">
        <w:trPr>
          <w:trHeight w:val="24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81,8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600,3</w:t>
            </w:r>
          </w:p>
        </w:tc>
      </w:tr>
      <w:tr w:rsidR="00F46D7F" w:rsidRPr="004C312F" w:rsidTr="006D0BEE">
        <w:trPr>
          <w:trHeight w:val="66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600,3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361,8</w:t>
            </w:r>
          </w:p>
        </w:tc>
      </w:tr>
      <w:tr w:rsidR="00F46D7F" w:rsidRPr="004C312F" w:rsidTr="006D0BEE">
        <w:trPr>
          <w:trHeight w:val="9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F46D7F" w:rsidRPr="004C312F" w:rsidTr="006D0BEE">
        <w:trPr>
          <w:trHeight w:val="50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358,4</w:t>
            </w:r>
          </w:p>
        </w:tc>
      </w:tr>
      <w:tr w:rsidR="00F46D7F" w:rsidRPr="004C312F" w:rsidTr="006D0BEE">
        <w:trPr>
          <w:trHeight w:val="5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F46D7F" w:rsidRPr="004C312F" w:rsidTr="006D0BEE">
        <w:trPr>
          <w:trHeight w:val="5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F46D7F" w:rsidRPr="004C312F" w:rsidTr="006D0BEE">
        <w:trPr>
          <w:trHeight w:val="94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общегородских мероприятий для пенсионеров, ветеранов, граждан с ограниченными возможностями здоровья, малообеспеченных и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многодетных семей и других категорий населения, нуждающихся в социальной поддержке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979,7</w:t>
            </w:r>
          </w:p>
        </w:tc>
      </w:tr>
      <w:tr w:rsidR="00F46D7F" w:rsidRPr="004C312F" w:rsidTr="006D0BEE">
        <w:trPr>
          <w:trHeight w:val="36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979,7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979,7</w:t>
            </w:r>
          </w:p>
        </w:tc>
      </w:tr>
      <w:tr w:rsidR="00F46D7F" w:rsidRPr="004C312F" w:rsidTr="006D0BEE">
        <w:trPr>
          <w:trHeight w:val="18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F46D7F" w:rsidRPr="004C312F" w:rsidTr="006D0BEE">
        <w:trPr>
          <w:trHeight w:val="47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F46D7F" w:rsidRPr="004C312F" w:rsidTr="006D0BEE">
        <w:trPr>
          <w:trHeight w:val="40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F46D7F" w:rsidRPr="004C312F" w:rsidTr="006D0BEE">
        <w:trPr>
          <w:trHeight w:val="37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обеспечение и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1400008800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F46D7F" w:rsidRPr="004C312F" w:rsidTr="006D0BEE">
        <w:trPr>
          <w:trHeight w:val="8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408,2</w:t>
            </w:r>
          </w:p>
        </w:tc>
      </w:tr>
      <w:tr w:rsidR="00F46D7F" w:rsidRPr="004C312F" w:rsidTr="006D0BEE">
        <w:trPr>
          <w:trHeight w:val="72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F46D7F" w:rsidRPr="004C312F" w:rsidTr="00F46D7F">
        <w:trPr>
          <w:trHeight w:val="13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404,0</w:t>
            </w:r>
          </w:p>
        </w:tc>
      </w:tr>
      <w:tr w:rsidR="00F46D7F" w:rsidRPr="004C312F" w:rsidTr="006D0BEE">
        <w:trPr>
          <w:trHeight w:val="66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443,6</w:t>
            </w:r>
          </w:p>
        </w:tc>
      </w:tr>
      <w:tr w:rsidR="00F46D7F" w:rsidRPr="004C312F" w:rsidTr="006D0BEE">
        <w:trPr>
          <w:trHeight w:val="44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F46D7F" w:rsidRPr="004C312F" w:rsidTr="006D0BEE">
        <w:trPr>
          <w:trHeight w:val="124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</w:tr>
      <w:tr w:rsidR="00F46D7F" w:rsidRPr="004C312F" w:rsidTr="006D0BEE">
        <w:trPr>
          <w:trHeight w:val="153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</w:t>
            </w:r>
          </w:p>
        </w:tc>
      </w:tr>
      <w:tr w:rsidR="00F46D7F" w:rsidRPr="004C312F" w:rsidTr="006D0BEE">
        <w:trPr>
          <w:trHeight w:val="17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380,3</w:t>
            </w:r>
          </w:p>
        </w:tc>
      </w:tr>
      <w:tr w:rsidR="00F46D7F" w:rsidRPr="004C312F" w:rsidTr="006D0BEE">
        <w:trPr>
          <w:trHeight w:val="37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F46D7F" w:rsidRPr="004C312F" w:rsidTr="006D0BEE">
        <w:trPr>
          <w:trHeight w:val="14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300,8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F46D7F" w:rsidRPr="004C312F" w:rsidTr="006D0BEE">
        <w:trPr>
          <w:trHeight w:val="18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обеспечение и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F46D7F" w:rsidRPr="004C312F" w:rsidTr="006D0BEE">
        <w:trPr>
          <w:trHeight w:val="48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46D7F" w:rsidRPr="004C312F" w:rsidTr="006D0BEE">
        <w:trPr>
          <w:trHeight w:val="37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46D7F" w:rsidRPr="004C312F" w:rsidTr="006D0BEE">
        <w:trPr>
          <w:trHeight w:val="165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850,8</w:t>
            </w:r>
          </w:p>
        </w:tc>
      </w:tr>
      <w:tr w:rsidR="00F46D7F" w:rsidRPr="004C312F" w:rsidTr="006D0BEE">
        <w:trPr>
          <w:trHeight w:val="17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821,2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821,2</w:t>
            </w:r>
          </w:p>
        </w:tc>
      </w:tr>
      <w:tr w:rsidR="00F46D7F" w:rsidRPr="004C312F" w:rsidTr="006D0BEE">
        <w:trPr>
          <w:trHeight w:val="18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587,0</w:t>
            </w:r>
          </w:p>
        </w:tc>
      </w:tr>
      <w:tr w:rsidR="00F46D7F" w:rsidRPr="004C312F" w:rsidTr="006D0BEE">
        <w:trPr>
          <w:trHeight w:val="66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587,0</w:t>
            </w:r>
          </w:p>
        </w:tc>
      </w:tr>
      <w:tr w:rsidR="00F46D7F" w:rsidRPr="004C312F" w:rsidTr="006D0BEE">
        <w:trPr>
          <w:trHeight w:val="37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430,7</w:t>
            </w:r>
          </w:p>
        </w:tc>
      </w:tr>
      <w:tr w:rsidR="00F46D7F" w:rsidRPr="004C312F" w:rsidTr="006D0BEE">
        <w:trPr>
          <w:trHeight w:val="180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306,7</w:t>
            </w:r>
          </w:p>
        </w:tc>
      </w:tr>
      <w:tr w:rsidR="00F46D7F" w:rsidRPr="004C312F" w:rsidTr="006D0BEE">
        <w:trPr>
          <w:trHeight w:val="13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306,7</w:t>
            </w:r>
          </w:p>
        </w:tc>
      </w:tr>
      <w:tr w:rsidR="00F46D7F" w:rsidRPr="004C312F" w:rsidTr="006D0BEE">
        <w:trPr>
          <w:trHeight w:val="43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</w:tr>
      <w:tr w:rsidR="00F46D7F" w:rsidRPr="004C312F" w:rsidTr="006D0BEE">
        <w:trPr>
          <w:trHeight w:val="84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</w:tr>
      <w:tr w:rsidR="00F46D7F" w:rsidRPr="004C312F" w:rsidTr="006D0BEE">
        <w:trPr>
          <w:trHeight w:val="37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централизованной бухгалтерии 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242,8</w:t>
            </w:r>
          </w:p>
        </w:tc>
      </w:tr>
      <w:tr w:rsidR="00F46D7F" w:rsidRPr="004C312F" w:rsidTr="006D0BEE">
        <w:trPr>
          <w:trHeight w:val="211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819,4</w:t>
            </w:r>
          </w:p>
        </w:tc>
      </w:tr>
      <w:tr w:rsidR="00F46D7F" w:rsidRPr="004C312F" w:rsidTr="006D0BEE">
        <w:trPr>
          <w:trHeight w:val="9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423,4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228,5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152,1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152,1</w:t>
            </w:r>
          </w:p>
        </w:tc>
      </w:tr>
      <w:tr w:rsidR="00F46D7F" w:rsidRPr="004C312F" w:rsidTr="006D0BEE">
        <w:trPr>
          <w:trHeight w:val="51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«Улучшение жилищных условий молодых семей в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городе Барнауле на 2015-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1500000000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181,8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181,8</w:t>
            </w:r>
          </w:p>
        </w:tc>
      </w:tr>
      <w:tr w:rsidR="00F46D7F" w:rsidRPr="004C312F" w:rsidTr="006D0BEE">
        <w:trPr>
          <w:trHeight w:val="40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730,4</w:t>
            </w:r>
          </w:p>
        </w:tc>
      </w:tr>
      <w:tr w:rsidR="00F46D7F" w:rsidRPr="004C312F" w:rsidTr="006D0BEE">
        <w:trPr>
          <w:trHeight w:val="33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46D7F" w:rsidRPr="004C312F" w:rsidTr="006D0BEE">
        <w:trPr>
          <w:trHeight w:val="17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630,4</w:t>
            </w:r>
          </w:p>
        </w:tc>
      </w:tr>
      <w:tr w:rsidR="00F46D7F" w:rsidRPr="004C312F" w:rsidTr="006D0BEE">
        <w:trPr>
          <w:trHeight w:val="23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877,2</w:t>
            </w:r>
          </w:p>
        </w:tc>
      </w:tr>
      <w:tr w:rsidR="00F46D7F" w:rsidRPr="004C312F" w:rsidTr="006D0BEE">
        <w:trPr>
          <w:trHeight w:val="40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877,2</w:t>
            </w:r>
          </w:p>
        </w:tc>
      </w:tr>
      <w:tr w:rsidR="00F46D7F" w:rsidRPr="004C312F" w:rsidTr="006D0BEE">
        <w:trPr>
          <w:trHeight w:val="74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877,2</w:t>
            </w:r>
          </w:p>
        </w:tc>
      </w:tr>
      <w:tr w:rsidR="00F46D7F" w:rsidRPr="004C312F" w:rsidTr="006D0BEE">
        <w:trPr>
          <w:trHeight w:val="58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</w:t>
            </w:r>
          </w:p>
        </w:tc>
      </w:tr>
      <w:tr w:rsidR="00F46D7F" w:rsidRPr="004C312F" w:rsidTr="006D0BEE">
        <w:trPr>
          <w:trHeight w:val="78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15М00S0990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</w:t>
            </w:r>
          </w:p>
        </w:tc>
      </w:tr>
      <w:tr w:rsidR="00F46D7F" w:rsidRPr="004C312F" w:rsidTr="006D0BEE">
        <w:trPr>
          <w:trHeight w:val="51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15М00S0990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</w:t>
            </w:r>
          </w:p>
        </w:tc>
      </w:tr>
      <w:tr w:rsidR="00F46D7F" w:rsidRPr="004C312F" w:rsidTr="006D0BEE">
        <w:trPr>
          <w:trHeight w:val="127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15М00S0990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</w:t>
            </w:r>
          </w:p>
        </w:tc>
      </w:tr>
      <w:tr w:rsidR="00F46D7F" w:rsidRPr="004C312F" w:rsidTr="006D0BEE">
        <w:trPr>
          <w:trHeight w:val="234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«Управление земельными ресурсами города Барнаула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 2015-2024 годы»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1600000000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221,7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115,7</w:t>
            </w:r>
          </w:p>
        </w:tc>
      </w:tr>
      <w:tr w:rsidR="00F46D7F" w:rsidRPr="004C312F" w:rsidTr="00374674">
        <w:trPr>
          <w:trHeight w:val="52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46D7F" w:rsidRPr="004C312F" w:rsidTr="00374674">
        <w:trPr>
          <w:trHeight w:val="44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F46D7F" w:rsidRPr="004C312F" w:rsidTr="006D0BEE">
        <w:trPr>
          <w:trHeight w:val="37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090,0</w:t>
            </w:r>
          </w:p>
        </w:tc>
      </w:tr>
      <w:tr w:rsidR="00F46D7F" w:rsidRPr="004C312F" w:rsidTr="006D0BEE">
        <w:trPr>
          <w:trHeight w:val="48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090,0</w:t>
            </w:r>
          </w:p>
        </w:tc>
      </w:tr>
      <w:tr w:rsidR="00F46D7F" w:rsidRPr="004C312F" w:rsidTr="006D0BEE">
        <w:trPr>
          <w:trHeight w:val="23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090,0</w:t>
            </w:r>
          </w:p>
        </w:tc>
      </w:tr>
      <w:tr w:rsidR="00F46D7F" w:rsidRPr="004C312F" w:rsidTr="006D0BEE">
        <w:trPr>
          <w:trHeight w:val="68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825,7</w:t>
            </w:r>
          </w:p>
        </w:tc>
      </w:tr>
      <w:tr w:rsidR="00F46D7F" w:rsidRPr="004C312F" w:rsidTr="00374674">
        <w:trPr>
          <w:trHeight w:val="272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144,6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144,6</w:t>
            </w:r>
          </w:p>
        </w:tc>
      </w:tr>
      <w:tr w:rsidR="00F46D7F" w:rsidRPr="004C312F" w:rsidTr="00374674">
        <w:trPr>
          <w:trHeight w:val="111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681,1</w:t>
            </w:r>
          </w:p>
        </w:tc>
      </w:tr>
      <w:tr w:rsidR="00F46D7F" w:rsidRPr="004C312F" w:rsidTr="006D0BEE">
        <w:trPr>
          <w:trHeight w:val="103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681,1</w:t>
            </w:r>
          </w:p>
        </w:tc>
      </w:tr>
      <w:tr w:rsidR="00F46D7F" w:rsidRPr="004C312F" w:rsidTr="00374674">
        <w:trPr>
          <w:trHeight w:val="127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721,1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143,5</w:t>
            </w:r>
          </w:p>
        </w:tc>
      </w:tr>
      <w:tr w:rsidR="00F46D7F" w:rsidRPr="004C312F" w:rsidTr="006D0BEE">
        <w:trPr>
          <w:trHeight w:val="52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071,7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071,7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071,7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973,3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293,0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293,0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680,3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680,3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Содержание, обеспечение сохранности и капитальный ремонт муниципального имущества, не переданного в пользование, составляющего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казну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1710004500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186,4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186,4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186,4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</w:tr>
      <w:tr w:rsidR="00F46D7F" w:rsidRPr="004C312F" w:rsidTr="006D0BEE">
        <w:trPr>
          <w:trHeight w:val="479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E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E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0007380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E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E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E2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E2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470,0</w:t>
            </w:r>
          </w:p>
        </w:tc>
      </w:tr>
      <w:tr w:rsidR="00F46D7F" w:rsidRPr="004C312F" w:rsidTr="006D0BEE">
        <w:trPr>
          <w:trHeight w:val="13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792,1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1720004800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</w:t>
            </w:r>
          </w:p>
        </w:tc>
      </w:tr>
      <w:tr w:rsidR="00F46D7F" w:rsidRPr="004C312F" w:rsidTr="006D0BEE">
        <w:trPr>
          <w:trHeight w:val="23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358,1</w:t>
            </w:r>
          </w:p>
        </w:tc>
      </w:tr>
      <w:tr w:rsidR="00F46D7F" w:rsidRPr="004C312F" w:rsidTr="006D0BEE">
        <w:trPr>
          <w:trHeight w:val="71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358,1</w:t>
            </w:r>
          </w:p>
        </w:tc>
      </w:tr>
      <w:tr w:rsidR="00F46D7F" w:rsidRPr="004C312F" w:rsidTr="006D0BEE">
        <w:trPr>
          <w:trHeight w:val="23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1720004900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358,1</w:t>
            </w:r>
          </w:p>
        </w:tc>
      </w:tr>
      <w:tr w:rsidR="00F46D7F" w:rsidRPr="004C312F" w:rsidTr="006D0BEE">
        <w:trPr>
          <w:trHeight w:val="137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870,1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176,7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970,0</w:t>
            </w:r>
          </w:p>
        </w:tc>
      </w:tr>
      <w:tr w:rsidR="00F46D7F" w:rsidRPr="004C312F" w:rsidTr="006D0BEE">
        <w:trPr>
          <w:trHeight w:val="4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970,0</w:t>
            </w:r>
          </w:p>
        </w:tc>
      </w:tr>
      <w:tr w:rsidR="00F46D7F" w:rsidRPr="004C312F" w:rsidTr="006D0BEE">
        <w:trPr>
          <w:trHeight w:val="42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873,0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873,0</w:t>
            </w:r>
          </w:p>
        </w:tc>
      </w:tr>
      <w:tr w:rsidR="00F46D7F" w:rsidRPr="004C312F" w:rsidTr="00F46D7F">
        <w:trPr>
          <w:trHeight w:val="27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472,1</w:t>
            </w:r>
          </w:p>
        </w:tc>
      </w:tr>
      <w:tr w:rsidR="00F46D7F" w:rsidRPr="004C312F" w:rsidTr="006D0BEE">
        <w:trPr>
          <w:trHeight w:val="187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306,8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306,8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165,3</w:t>
            </w:r>
          </w:p>
        </w:tc>
      </w:tr>
      <w:tr w:rsidR="00F46D7F" w:rsidRPr="004C312F" w:rsidTr="006D0BEE">
        <w:trPr>
          <w:trHeight w:val="107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261,6</w:t>
            </w:r>
          </w:p>
        </w:tc>
      </w:tr>
      <w:tr w:rsidR="00F46D7F" w:rsidRPr="004C312F" w:rsidTr="006D0BEE">
        <w:trPr>
          <w:trHeight w:val="107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261,6</w:t>
            </w:r>
          </w:p>
        </w:tc>
      </w:tr>
      <w:tr w:rsidR="00F46D7F" w:rsidRPr="004C312F" w:rsidTr="006D0BEE">
        <w:trPr>
          <w:trHeight w:val="25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261,6</w:t>
            </w:r>
          </w:p>
        </w:tc>
      </w:tr>
      <w:tr w:rsidR="00F46D7F" w:rsidRPr="004C312F" w:rsidTr="006D0BEE">
        <w:trPr>
          <w:trHeight w:val="10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761,8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826,7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175,5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175,5</w:t>
            </w:r>
          </w:p>
        </w:tc>
      </w:tr>
      <w:tr w:rsidR="00F46D7F" w:rsidRPr="004C312F" w:rsidTr="006D0BEE">
        <w:trPr>
          <w:trHeight w:val="62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175,5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651,2</w:t>
            </w:r>
          </w:p>
        </w:tc>
      </w:tr>
      <w:tr w:rsidR="00F46D7F" w:rsidRPr="004C312F" w:rsidTr="006D0BEE">
        <w:trPr>
          <w:trHeight w:val="37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866,0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739,2</w:t>
            </w:r>
          </w:p>
        </w:tc>
      </w:tr>
      <w:tr w:rsidR="00F46D7F" w:rsidRPr="004C312F" w:rsidTr="006D0BEE">
        <w:trPr>
          <w:trHeight w:val="17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739,2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F46D7F" w:rsidRPr="004C312F" w:rsidTr="006D0BEE">
        <w:trPr>
          <w:trHeight w:val="80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239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638,8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245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359,4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864,6</w:t>
            </w:r>
          </w:p>
        </w:tc>
      </w:tr>
      <w:tr w:rsidR="00F46D7F" w:rsidRPr="004C312F" w:rsidTr="006D0BEE">
        <w:trPr>
          <w:trHeight w:val="53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864,6</w:t>
            </w:r>
          </w:p>
        </w:tc>
      </w:tr>
      <w:tr w:rsidR="00F46D7F" w:rsidRPr="004C312F" w:rsidTr="006D0BEE">
        <w:trPr>
          <w:trHeight w:val="37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864,6</w:t>
            </w:r>
          </w:p>
        </w:tc>
      </w:tr>
      <w:tr w:rsidR="00F46D7F" w:rsidRPr="004C312F" w:rsidTr="006D0BEE">
        <w:trPr>
          <w:trHeight w:val="34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494,8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494,8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494,8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494,8</w:t>
            </w:r>
          </w:p>
        </w:tc>
      </w:tr>
      <w:tr w:rsidR="00F46D7F" w:rsidRPr="004C312F" w:rsidTr="006D0BEE">
        <w:trPr>
          <w:trHeight w:val="55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781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886,2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875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142,2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508,3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508,3</w:t>
            </w:r>
          </w:p>
        </w:tc>
      </w:tr>
      <w:tr w:rsidR="00F46D7F" w:rsidRPr="004C312F" w:rsidTr="006D0BEE">
        <w:trPr>
          <w:trHeight w:val="9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508,3</w:t>
            </w:r>
          </w:p>
        </w:tc>
      </w:tr>
      <w:tr w:rsidR="00F46D7F" w:rsidRPr="004C312F" w:rsidTr="006D0BEE">
        <w:trPr>
          <w:trHeight w:val="18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633,9</w:t>
            </w:r>
          </w:p>
        </w:tc>
      </w:tr>
      <w:tr w:rsidR="00F46D7F" w:rsidRPr="004C312F" w:rsidTr="006D0BEE">
        <w:trPr>
          <w:trHeight w:val="22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877,6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307,2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307,2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570,4</w:t>
            </w:r>
          </w:p>
        </w:tc>
      </w:tr>
      <w:tr w:rsidR="00F46D7F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устойчивого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сокращения непригодного для проживания жилищного фонда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220F367484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756,3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164,7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164,7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591,6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591,6</w:t>
            </w:r>
          </w:p>
        </w:tc>
      </w:tr>
      <w:tr w:rsidR="00F46D7F" w:rsidRPr="004C312F" w:rsidTr="006D0BEE">
        <w:trPr>
          <w:trHeight w:val="39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213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023,0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023,0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023,0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023,0</w:t>
            </w:r>
          </w:p>
        </w:tc>
      </w:tr>
      <w:tr w:rsidR="00F46D7F" w:rsidRPr="004C312F" w:rsidTr="006D0BEE">
        <w:trPr>
          <w:trHeight w:val="79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320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508,1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320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805,4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313,6</w:t>
            </w:r>
          </w:p>
        </w:tc>
      </w:tr>
      <w:tr w:rsidR="00F46D7F" w:rsidRPr="004C312F" w:rsidTr="006D0BEE">
        <w:trPr>
          <w:trHeight w:val="22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542,9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542,9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491,0</w:t>
            </w:r>
          </w:p>
        </w:tc>
      </w:tr>
      <w:tr w:rsidR="00F46D7F" w:rsidRPr="004C312F" w:rsidTr="006D0BEE">
        <w:trPr>
          <w:trHeight w:val="80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491,0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279,7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279,7</w:t>
            </w:r>
          </w:p>
        </w:tc>
      </w:tr>
      <w:tr w:rsidR="00F46D7F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609,2</w:t>
            </w:r>
          </w:p>
        </w:tc>
      </w:tr>
      <w:tr w:rsidR="00F46D7F" w:rsidRPr="004C312F" w:rsidTr="006D0BEE">
        <w:trPr>
          <w:trHeight w:val="80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609,2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609,2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882,6</w:t>
            </w:r>
          </w:p>
        </w:tc>
      </w:tr>
      <w:tr w:rsidR="00F46D7F" w:rsidRPr="004C312F" w:rsidTr="006D0BEE">
        <w:trPr>
          <w:trHeight w:val="22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882,6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882,6</w:t>
            </w:r>
          </w:p>
        </w:tc>
      </w:tr>
      <w:tr w:rsidR="00F46D7F" w:rsidRPr="004C312F" w:rsidTr="006D0BEE">
        <w:trPr>
          <w:trHeight w:val="48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008,5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008,8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301,7</w:t>
            </w:r>
          </w:p>
        </w:tc>
      </w:tr>
      <w:tr w:rsidR="00F46D7F" w:rsidRPr="004C312F" w:rsidTr="006D0BEE">
        <w:trPr>
          <w:trHeight w:val="221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169,5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169,5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132,2</w:t>
            </w:r>
          </w:p>
        </w:tc>
      </w:tr>
      <w:tr w:rsidR="00F46D7F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132,2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342,1</w:t>
            </w:r>
          </w:p>
        </w:tc>
      </w:tr>
      <w:tr w:rsidR="00F46D7F" w:rsidRPr="004C312F" w:rsidTr="006D0BEE">
        <w:trPr>
          <w:trHeight w:val="22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342,1</w:t>
            </w:r>
          </w:p>
        </w:tc>
      </w:tr>
      <w:tr w:rsidR="00F46D7F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342,1</w:t>
            </w:r>
          </w:p>
        </w:tc>
      </w:tr>
      <w:tr w:rsidR="00F46D7F" w:rsidRPr="004C312F" w:rsidTr="006D0BEE">
        <w:trPr>
          <w:trHeight w:val="151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D7F" w:rsidRPr="004C312F" w:rsidRDefault="00F46D7F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D7F" w:rsidRPr="004C312F" w:rsidRDefault="00F46D7F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</w:tr>
      <w:tr w:rsidR="00374674" w:rsidRPr="004C312F" w:rsidTr="00374674">
        <w:trPr>
          <w:trHeight w:val="42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4674" w:rsidRPr="004C312F" w:rsidRDefault="00374674" w:rsidP="00E4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4C312F" w:rsidRDefault="00374674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8100010210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4C312F" w:rsidRDefault="00374674" w:rsidP="00E4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4C312F" w:rsidRDefault="00374674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674" w:rsidRPr="004C312F" w:rsidRDefault="00374674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</w:tr>
      <w:tr w:rsidR="0037467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</w:tr>
      <w:tr w:rsidR="00374674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74674" w:rsidRPr="004C312F" w:rsidTr="006D0BE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74674" w:rsidRPr="004C312F" w:rsidTr="006D0BEE">
        <w:trPr>
          <w:trHeight w:val="38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74674" w:rsidRPr="004C312F" w:rsidTr="006D0BEE">
        <w:trPr>
          <w:trHeight w:val="55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207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207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231,0</w:t>
            </w:r>
          </w:p>
        </w:tc>
      </w:tr>
      <w:tr w:rsidR="00374674" w:rsidRPr="004C312F" w:rsidTr="006D0BEE">
        <w:trPr>
          <w:trHeight w:val="376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231,0</w:t>
            </w:r>
          </w:p>
        </w:tc>
      </w:tr>
      <w:tr w:rsidR="00374674" w:rsidRPr="004C312F" w:rsidTr="006D0BEE">
        <w:trPr>
          <w:trHeight w:val="253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080,8</w:t>
            </w:r>
          </w:p>
        </w:tc>
      </w:tr>
      <w:tr w:rsidR="00374674" w:rsidRPr="004C312F" w:rsidTr="006D0BEE">
        <w:trPr>
          <w:trHeight w:val="18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080,8</w:t>
            </w:r>
          </w:p>
        </w:tc>
      </w:tr>
      <w:tr w:rsidR="00374674" w:rsidRPr="004C312F" w:rsidTr="006D0BEE">
        <w:trPr>
          <w:trHeight w:val="12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936,2</w:t>
            </w:r>
          </w:p>
        </w:tc>
      </w:tr>
      <w:tr w:rsidR="00374674" w:rsidRPr="004C312F" w:rsidTr="006D0BEE">
        <w:trPr>
          <w:trHeight w:val="50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936,2</w:t>
            </w:r>
          </w:p>
        </w:tc>
      </w:tr>
      <w:tr w:rsidR="00374674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214,0</w:t>
            </w:r>
          </w:p>
        </w:tc>
      </w:tr>
      <w:tr w:rsidR="0037467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214,0</w:t>
            </w:r>
          </w:p>
        </w:tc>
      </w:tr>
      <w:tr w:rsidR="0037467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4674" w:rsidRPr="004C312F" w:rsidRDefault="00374674" w:rsidP="00E4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Руководство и управление  в сфере установленных функций органов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4C312F" w:rsidRDefault="00374674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8500000000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4C312F" w:rsidRDefault="00374674" w:rsidP="00E4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4C312F" w:rsidRDefault="00374674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238,8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674" w:rsidRPr="004C312F" w:rsidRDefault="00374674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238,8</w:t>
            </w:r>
          </w:p>
        </w:tc>
      </w:tr>
      <w:tr w:rsidR="00374674" w:rsidRPr="004C312F" w:rsidTr="006D0BEE">
        <w:trPr>
          <w:trHeight w:val="88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37467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374674" w:rsidRPr="004C312F" w:rsidTr="006D0BEE">
        <w:trPr>
          <w:trHeight w:val="66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374674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327,0</w:t>
            </w:r>
          </w:p>
        </w:tc>
      </w:tr>
      <w:tr w:rsidR="00374674" w:rsidRPr="004C312F" w:rsidTr="006D0BEE">
        <w:trPr>
          <w:trHeight w:val="138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301,3</w:t>
            </w:r>
          </w:p>
        </w:tc>
      </w:tr>
      <w:tr w:rsidR="00374674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301,3</w:t>
            </w:r>
          </w:p>
        </w:tc>
      </w:tr>
      <w:tr w:rsidR="00374674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25,7</w:t>
            </w:r>
          </w:p>
        </w:tc>
      </w:tr>
      <w:tr w:rsidR="00374674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25,7</w:t>
            </w:r>
          </w:p>
        </w:tc>
      </w:tr>
      <w:tr w:rsidR="00374674" w:rsidRPr="004C312F" w:rsidTr="00374674">
        <w:trPr>
          <w:trHeight w:val="42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Регулирование тарифов на перевозки пассажиров и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багажа всеми видами общественного транспорта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374674" w:rsidRPr="004C312F" w:rsidTr="006D0BEE">
        <w:trPr>
          <w:trHeight w:val="12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132,5</w:t>
            </w:r>
          </w:p>
        </w:tc>
      </w:tr>
      <w:tr w:rsidR="00374674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132,5</w:t>
            </w:r>
          </w:p>
        </w:tc>
      </w:tr>
      <w:tr w:rsidR="00374674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74674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74674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671,0</w:t>
            </w:r>
          </w:p>
        </w:tc>
      </w:tr>
      <w:tr w:rsidR="00374674" w:rsidRPr="004C312F" w:rsidTr="006D0BEE">
        <w:trPr>
          <w:trHeight w:val="48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405,0</w:t>
            </w:r>
          </w:p>
        </w:tc>
      </w:tr>
      <w:tr w:rsidR="00374674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405,0</w:t>
            </w:r>
          </w:p>
        </w:tc>
      </w:tr>
      <w:tr w:rsidR="00374674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255,9</w:t>
            </w:r>
          </w:p>
        </w:tc>
      </w:tr>
      <w:tr w:rsidR="00374674" w:rsidRPr="004C312F" w:rsidTr="006D0BEE">
        <w:trPr>
          <w:trHeight w:val="317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8500070090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255,9</w:t>
            </w:r>
          </w:p>
        </w:tc>
      </w:tr>
      <w:tr w:rsidR="00374674" w:rsidRPr="004C312F" w:rsidTr="00374674">
        <w:trPr>
          <w:trHeight w:val="58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</w:tr>
      <w:tr w:rsidR="00374674" w:rsidRPr="004C312F" w:rsidTr="00374674">
        <w:trPr>
          <w:trHeight w:val="499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</w:tr>
      <w:tr w:rsidR="00374674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  <w:tr w:rsidR="00374674" w:rsidRPr="004C312F" w:rsidTr="006D0BEE">
        <w:trPr>
          <w:trHeight w:val="22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374674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37467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7467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74674" w:rsidRPr="004C312F" w:rsidTr="006D0BEE">
        <w:trPr>
          <w:trHeight w:val="23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572,0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572,0</w:t>
            </w:r>
          </w:p>
        </w:tc>
      </w:tr>
      <w:tr w:rsidR="00374674" w:rsidRPr="004C312F" w:rsidTr="006D0BEE">
        <w:trPr>
          <w:trHeight w:val="234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4674" w:rsidRPr="004C312F" w:rsidRDefault="00374674" w:rsidP="00E4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вопросы в сфере профилактики зависимых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состояний и противодействия незаконному обороту наркотиков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4C312F" w:rsidRDefault="00374674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9000004280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4C312F" w:rsidRDefault="00374674" w:rsidP="00E4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4C312F" w:rsidRDefault="00374674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674" w:rsidRPr="004C312F" w:rsidRDefault="00374674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333,0</w:t>
            </w:r>
          </w:p>
        </w:tc>
      </w:tr>
      <w:tr w:rsidR="0037467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37467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37467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37467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374674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874,7</w:t>
            </w:r>
          </w:p>
        </w:tc>
      </w:tr>
      <w:tr w:rsidR="0037467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874,7</w:t>
            </w:r>
          </w:p>
        </w:tc>
      </w:tr>
      <w:tr w:rsidR="0037467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874,7</w:t>
            </w:r>
          </w:p>
        </w:tc>
      </w:tr>
      <w:tr w:rsidR="00374674" w:rsidRPr="006D0BEE" w:rsidTr="006D0BEE">
        <w:trPr>
          <w:trHeight w:val="532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4674" w:rsidRPr="006D0BEE" w:rsidRDefault="00374674" w:rsidP="006D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6D0BEE" w:rsidRDefault="00374674" w:rsidP="006D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6D0BEE" w:rsidRDefault="00374674" w:rsidP="006D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6D0BEE" w:rsidRDefault="00374674" w:rsidP="006D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674" w:rsidRPr="006D0BEE" w:rsidRDefault="00374674" w:rsidP="006D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879,3</w:t>
            </w:r>
          </w:p>
        </w:tc>
      </w:tr>
      <w:tr w:rsidR="00374674" w:rsidRPr="006D0BEE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4674" w:rsidRPr="006D0BEE" w:rsidRDefault="00374674" w:rsidP="006D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6D0BEE" w:rsidRDefault="00374674" w:rsidP="006D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6D0BEE" w:rsidRDefault="00374674" w:rsidP="006D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6D0BEE" w:rsidRDefault="00374674" w:rsidP="006D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674" w:rsidRPr="006D0BEE" w:rsidRDefault="00374674" w:rsidP="006D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879,3</w:t>
            </w:r>
          </w:p>
        </w:tc>
      </w:tr>
      <w:tr w:rsidR="00374674" w:rsidRPr="006D0BEE" w:rsidTr="00C439B2">
        <w:trPr>
          <w:trHeight w:val="57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4674" w:rsidRPr="006D0BEE" w:rsidRDefault="00374674" w:rsidP="006D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6D0BEE" w:rsidRDefault="00374674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6D0BEE" w:rsidRDefault="00374674" w:rsidP="00E4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4674" w:rsidRPr="006D0BEE" w:rsidRDefault="00374674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879,3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674" w:rsidRPr="006D0BEE" w:rsidRDefault="00374674" w:rsidP="00E43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0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879,3</w:t>
            </w:r>
          </w:p>
        </w:tc>
      </w:tr>
      <w:tr w:rsidR="00374674" w:rsidRPr="004C312F" w:rsidTr="006D0BEE">
        <w:trPr>
          <w:trHeight w:val="278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 информационных материалов в сетевых изданиях и иных Интернет - ресурсах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485,0</w:t>
            </w:r>
          </w:p>
        </w:tc>
      </w:tr>
      <w:tr w:rsidR="0037467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485,0</w:t>
            </w:r>
          </w:p>
        </w:tc>
      </w:tr>
      <w:tr w:rsidR="0037467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485,0</w:t>
            </w:r>
          </w:p>
        </w:tc>
      </w:tr>
      <w:tr w:rsidR="00374674" w:rsidRPr="004C312F" w:rsidTr="006D0BEE">
        <w:trPr>
          <w:trHeight w:val="50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552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352,4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</w:t>
            </w:r>
            <w:r w:rsidR="004E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283,9</w:t>
            </w:r>
          </w:p>
        </w:tc>
      </w:tr>
      <w:tr w:rsidR="00374674" w:rsidRPr="004C312F" w:rsidTr="006D0BEE">
        <w:trPr>
          <w:trHeight w:val="41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37467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37467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E3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374674" w:rsidRPr="004C312F" w:rsidTr="006D0BEE">
        <w:trPr>
          <w:trHeight w:val="40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374674" w:rsidRPr="004C312F" w:rsidTr="006D0BEE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763,3</w:t>
            </w:r>
          </w:p>
        </w:tc>
      </w:tr>
      <w:tr w:rsidR="00374674" w:rsidRPr="004C312F" w:rsidTr="006D0BEE">
        <w:trPr>
          <w:trHeight w:val="78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568,1</w:t>
            </w:r>
          </w:p>
        </w:tc>
      </w:tr>
      <w:tr w:rsidR="00374674" w:rsidRPr="004C312F" w:rsidTr="006D0BEE">
        <w:trPr>
          <w:trHeight w:val="114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568,1</w:t>
            </w:r>
          </w:p>
        </w:tc>
      </w:tr>
      <w:tr w:rsidR="00374674" w:rsidRPr="004C312F" w:rsidTr="006D0BEE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37467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37467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145,6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195,2</w:t>
            </w:r>
          </w:p>
        </w:tc>
      </w:tr>
      <w:tr w:rsidR="0037467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445,4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445,4</w:t>
            </w:r>
          </w:p>
        </w:tc>
      </w:tr>
      <w:tr w:rsidR="0037467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675,8</w:t>
            </w:r>
          </w:p>
        </w:tc>
      </w:tr>
      <w:tr w:rsidR="0037467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074,0</w:t>
            </w:r>
          </w:p>
        </w:tc>
      </w:tr>
      <w:tr w:rsidR="00374674" w:rsidRPr="004C312F" w:rsidTr="006D0BEE">
        <w:trPr>
          <w:trHeight w:val="40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020,6</w:t>
            </w:r>
          </w:p>
        </w:tc>
      </w:tr>
      <w:tr w:rsidR="00374674" w:rsidRPr="004C312F" w:rsidTr="00C439B2">
        <w:trPr>
          <w:trHeight w:val="85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020,6</w:t>
            </w:r>
          </w:p>
        </w:tc>
      </w:tr>
      <w:tr w:rsidR="00374674" w:rsidRPr="004C312F" w:rsidTr="00374674">
        <w:trPr>
          <w:trHeight w:val="463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138,7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020,6</w:t>
            </w:r>
          </w:p>
        </w:tc>
      </w:tr>
      <w:tr w:rsidR="00374674" w:rsidRPr="004C312F" w:rsidTr="00374674">
        <w:trPr>
          <w:trHeight w:val="1271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99000S0260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467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99000S0260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467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99000S0260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37467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утверждаемые расходы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74" w:rsidRPr="004C312F" w:rsidRDefault="0037467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74" w:rsidRPr="004C312F" w:rsidRDefault="00374674" w:rsidP="003A3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985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250 000,0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74" w:rsidRPr="004C312F" w:rsidRDefault="00374674" w:rsidP="00985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500 000,0</w:t>
            </w:r>
          </w:p>
        </w:tc>
      </w:tr>
      <w:tr w:rsidR="00374674" w:rsidRPr="004C312F" w:rsidTr="006D0BEE">
        <w:trPr>
          <w:trHeight w:val="39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74" w:rsidRPr="004C312F" w:rsidRDefault="00374674" w:rsidP="0074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74" w:rsidRPr="004C312F" w:rsidRDefault="00374674" w:rsidP="0074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74" w:rsidRPr="004C312F" w:rsidRDefault="00374674" w:rsidP="00985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14 299 215,8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674" w:rsidRPr="004C312F" w:rsidRDefault="00374674" w:rsidP="007427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478 816,3</w:t>
            </w:r>
          </w:p>
        </w:tc>
      </w:tr>
    </w:tbl>
    <w:p w:rsidR="00596B1D" w:rsidRDefault="00596B1D" w:rsidP="00596B1D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1D" w:rsidRDefault="00596B1D" w:rsidP="00596B1D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495" w:rsidRDefault="00596B1D" w:rsidP="00B90B59">
      <w:pPr>
        <w:spacing w:after="0" w:line="240" w:lineRule="auto"/>
        <w:ind w:left="-851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налогам 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финансам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А.А.Солодилов</w:t>
      </w:r>
    </w:p>
    <w:p w:rsidR="00596B1D" w:rsidRDefault="00596B1D" w:rsidP="00B90B59">
      <w:pPr>
        <w:spacing w:after="0"/>
        <w:ind w:left="-851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1D" w:rsidRDefault="00596B1D" w:rsidP="00B90B59">
      <w:pPr>
        <w:spacing w:after="0" w:line="240" w:lineRule="auto"/>
        <w:ind w:left="-851" w:right="-142"/>
      </w:pP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финансам,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налоговой и кредитной политике </w:t>
      </w:r>
      <w:r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Н.А.Тиньгаева</w:t>
      </w:r>
    </w:p>
    <w:sectPr w:rsidR="00596B1D" w:rsidSect="00C439B2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97" w:rsidRDefault="00686897" w:rsidP="006D0BEE">
      <w:pPr>
        <w:spacing w:after="0" w:line="240" w:lineRule="auto"/>
      </w:pPr>
      <w:r>
        <w:separator/>
      </w:r>
    </w:p>
  </w:endnote>
  <w:endnote w:type="continuationSeparator" w:id="0">
    <w:p w:rsidR="00686897" w:rsidRDefault="00686897" w:rsidP="006D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97" w:rsidRDefault="00686897" w:rsidP="006D0BEE">
      <w:pPr>
        <w:spacing w:after="0" w:line="240" w:lineRule="auto"/>
      </w:pPr>
      <w:r>
        <w:separator/>
      </w:r>
    </w:p>
  </w:footnote>
  <w:footnote w:type="continuationSeparator" w:id="0">
    <w:p w:rsidR="00686897" w:rsidRDefault="00686897" w:rsidP="006D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19046282"/>
      <w:docPartObj>
        <w:docPartGallery w:val="Page Numbers (Top of Page)"/>
        <w:docPartUnique/>
      </w:docPartObj>
    </w:sdtPr>
    <w:sdtEndPr/>
    <w:sdtContent>
      <w:p w:rsidR="004E37FB" w:rsidRPr="006D0BEE" w:rsidRDefault="004E37FB">
        <w:pPr>
          <w:pStyle w:val="Header"/>
          <w:jc w:val="right"/>
          <w:rPr>
            <w:rFonts w:ascii="Times New Roman" w:hAnsi="Times New Roman" w:cs="Times New Roman"/>
          </w:rPr>
        </w:pPr>
        <w:r w:rsidRPr="006D0BEE">
          <w:rPr>
            <w:rFonts w:ascii="Times New Roman" w:hAnsi="Times New Roman" w:cs="Times New Roman"/>
          </w:rPr>
          <w:fldChar w:fldCharType="begin"/>
        </w:r>
        <w:r w:rsidRPr="006D0BEE">
          <w:rPr>
            <w:rFonts w:ascii="Times New Roman" w:hAnsi="Times New Roman" w:cs="Times New Roman"/>
          </w:rPr>
          <w:instrText>PAGE   \* MERGEFORMAT</w:instrText>
        </w:r>
        <w:r w:rsidRPr="006D0BEE">
          <w:rPr>
            <w:rFonts w:ascii="Times New Roman" w:hAnsi="Times New Roman" w:cs="Times New Roman"/>
          </w:rPr>
          <w:fldChar w:fldCharType="separate"/>
        </w:r>
        <w:r w:rsidR="00272FE7">
          <w:rPr>
            <w:rFonts w:ascii="Times New Roman" w:hAnsi="Times New Roman" w:cs="Times New Roman"/>
            <w:noProof/>
          </w:rPr>
          <w:t>2</w:t>
        </w:r>
        <w:r w:rsidRPr="006D0BEE">
          <w:rPr>
            <w:rFonts w:ascii="Times New Roman" w:hAnsi="Times New Roman" w:cs="Times New Roman"/>
          </w:rPr>
          <w:fldChar w:fldCharType="end"/>
        </w:r>
      </w:p>
    </w:sdtContent>
  </w:sdt>
  <w:p w:rsidR="004E37FB" w:rsidRPr="006D0BEE" w:rsidRDefault="004E37FB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2"/>
    <w:rsid w:val="000B4AE2"/>
    <w:rsid w:val="00272FE7"/>
    <w:rsid w:val="003409A4"/>
    <w:rsid w:val="00374674"/>
    <w:rsid w:val="003A3895"/>
    <w:rsid w:val="003F5A88"/>
    <w:rsid w:val="004E37FB"/>
    <w:rsid w:val="00506E8E"/>
    <w:rsid w:val="00596B1D"/>
    <w:rsid w:val="005C63FF"/>
    <w:rsid w:val="00686897"/>
    <w:rsid w:val="006A45E0"/>
    <w:rsid w:val="006D0BEE"/>
    <w:rsid w:val="00742764"/>
    <w:rsid w:val="007A5223"/>
    <w:rsid w:val="007D0495"/>
    <w:rsid w:val="007E2821"/>
    <w:rsid w:val="008A4277"/>
    <w:rsid w:val="0098594F"/>
    <w:rsid w:val="00B90B59"/>
    <w:rsid w:val="00C439B2"/>
    <w:rsid w:val="00D755A8"/>
    <w:rsid w:val="00E13070"/>
    <w:rsid w:val="00E4370C"/>
    <w:rsid w:val="00F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5314B-3A53-48D1-8878-D18D9698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764"/>
  </w:style>
  <w:style w:type="paragraph" w:styleId="Footer">
    <w:name w:val="footer"/>
    <w:basedOn w:val="Normal"/>
    <w:link w:val="FooterChar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11519</Words>
  <Characters>65663</Characters>
  <Application>Microsoft Office Word</Application>
  <DocSecurity>0</DocSecurity>
  <Lines>547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 Долгова</dc:creator>
  <cp:keywords/>
  <dc:description/>
  <cp:lastModifiedBy>Наталья С. Терехова</cp:lastModifiedBy>
  <cp:revision>2</cp:revision>
  <cp:lastPrinted>2020-10-16T02:33:00Z</cp:lastPrinted>
  <dcterms:created xsi:type="dcterms:W3CDTF">2020-10-16T06:16:00Z</dcterms:created>
  <dcterms:modified xsi:type="dcterms:W3CDTF">2020-10-16T06:16:00Z</dcterms:modified>
</cp:coreProperties>
</file>