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0</wp:posOffset>
                </wp:positionV>
                <wp:extent cx="2863215" cy="1005840"/>
                <wp:effectExtent l="0" t="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D3" w:rsidRDefault="00185AD3" w:rsidP="00185AD3">
                            <w:r>
                              <w:t>Приложение</w:t>
                            </w:r>
                            <w:r>
                              <w:br/>
                              <w:t xml:space="preserve">к постановлению </w:t>
                            </w:r>
                            <w:r>
                              <w:br/>
                              <w:t>администрации 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>
                              <w:t>_____________</w:t>
                            </w:r>
                            <w:r w:rsidRPr="003E630B">
                              <w:t xml:space="preserve"> №</w:t>
                            </w:r>
                            <w:r>
                              <w:t>___________</w:t>
                            </w:r>
                          </w:p>
                          <w:p w:rsidR="00CA5971" w:rsidRDefault="00CA5971" w:rsidP="00CA5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6.8pt;margin-top:0;width:225.45pt;height:7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bhnAIAABYFAAAOAAAAZHJzL2Uyb0RvYy54bWysVM2O0zAQviPxDpbv3fyQdpto09X+UIS0&#10;/EgLD+DaTmOR2MZ2myyIA3degXfgwIEbr9B9I8ZO2y0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" stroked="f">
                <v:textbox>
                  <w:txbxContent>
                    <w:p w:rsidR="00185AD3" w:rsidRDefault="00185AD3" w:rsidP="00185AD3">
                      <w:r>
                        <w:t>Приложение</w:t>
                      </w:r>
                      <w:r>
                        <w:br/>
                        <w:t xml:space="preserve">к постановлению </w:t>
                      </w:r>
                      <w:r>
                        <w:br/>
                        <w:t>администрации 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>
                        <w:t>_____________</w:t>
                      </w:r>
                      <w:r w:rsidRPr="003E630B">
                        <w:t xml:space="preserve"> №</w:t>
                      </w:r>
                      <w:r>
                        <w:t>___________</w:t>
                      </w:r>
                    </w:p>
                    <w:p w:rsidR="00CA5971" w:rsidRDefault="00CA5971" w:rsidP="00CA5971"/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C62E20" w:rsidRDefault="00C62E20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E750B5" w:rsidRDefault="00E750B5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30"/>
          <w:szCs w:val="30"/>
        </w:rPr>
      </w:pPr>
    </w:p>
    <w:p w:rsidR="00896837" w:rsidRDefault="00896837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916F81" w:rsidRDefault="00916F81" w:rsidP="003548DA">
      <w:pPr>
        <w:pStyle w:val="ConsPlusNormal"/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441820" w:rsidRPr="00651FAC" w:rsidRDefault="001F5AD1" w:rsidP="001F5AD1">
      <w:pPr>
        <w:pStyle w:val="ConsPlusNormal"/>
        <w:tabs>
          <w:tab w:val="left" w:pos="42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51FA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51FAC">
        <w:rPr>
          <w:rFonts w:ascii="Times New Roman" w:hAnsi="Times New Roman" w:cs="Times New Roman"/>
          <w:sz w:val="28"/>
          <w:szCs w:val="28"/>
        </w:rPr>
        <w:br/>
        <w:t xml:space="preserve">многоквартирных домов, собственники помещений в которых в установленный срок </w:t>
      </w:r>
      <w:r w:rsidRPr="00651FAC">
        <w:rPr>
          <w:rFonts w:ascii="Times New Roman" w:hAnsi="Times New Roman" w:cs="Times New Roman"/>
          <w:sz w:val="28"/>
          <w:szCs w:val="28"/>
        </w:rPr>
        <w:br/>
        <w:t>не приняли решение о проведении капитального ремонта</w:t>
      </w:r>
    </w:p>
    <w:p w:rsidR="001F5AD1" w:rsidRDefault="001F5AD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1417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4536"/>
        <w:gridCol w:w="1276"/>
        <w:gridCol w:w="2409"/>
      </w:tblGrid>
      <w:tr w:rsidR="006F302F" w:rsidTr="00BA18F6">
        <w:trPr>
          <w:trHeight w:val="2495"/>
        </w:trPr>
        <w:tc>
          <w:tcPr>
            <w:tcW w:w="709" w:type="dxa"/>
          </w:tcPr>
          <w:p w:rsidR="00954FFF" w:rsidRPr="002F4E5B" w:rsidRDefault="00954FF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245" w:type="dxa"/>
          </w:tcPr>
          <w:p w:rsidR="00954FFF" w:rsidRPr="002F4E5B" w:rsidRDefault="00954FFF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F4E5B">
              <w:rPr>
                <w:rFonts w:ascii="Times New Roman" w:hAnsi="Times New Roman" w:cs="Times New Roman"/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4536" w:type="dxa"/>
          </w:tcPr>
          <w:p w:rsidR="00954FFF" w:rsidRPr="00F16535" w:rsidRDefault="00954FFF" w:rsidP="00216737">
            <w:pPr>
              <w:pStyle w:val="ConsPlusNormal"/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Перечень</w:t>
            </w:r>
            <w:r w:rsidRPr="00F16535">
              <w:rPr>
                <w:rFonts w:ascii="Times New Roman" w:hAnsi="Times New Roman" w:cs="Times New Roman"/>
                <w:sz w:val="27"/>
                <w:szCs w:val="27"/>
              </w:rPr>
              <w:t xml:space="preserve"> услуг и (или) работ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16535">
              <w:rPr>
                <w:rFonts w:ascii="Times New Roman" w:hAnsi="Times New Roman" w:cs="Times New Roman"/>
                <w:sz w:val="27"/>
                <w:szCs w:val="27"/>
              </w:rPr>
              <w:t>по капитальному ремонту</w:t>
            </w:r>
          </w:p>
        </w:tc>
        <w:tc>
          <w:tcPr>
            <w:tcW w:w="1276" w:type="dxa"/>
          </w:tcPr>
          <w:p w:rsidR="00954FFF" w:rsidRPr="002F4E5B" w:rsidRDefault="00F61045" w:rsidP="00CA597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 работ</w:t>
            </w:r>
            <w:r w:rsidR="00BC7198">
              <w:rPr>
                <w:rFonts w:ascii="Times New Roman" w:hAnsi="Times New Roman" w:cs="Times New Roman"/>
                <w:sz w:val="27"/>
                <w:szCs w:val="27"/>
              </w:rPr>
              <w:t>, кв. м</w:t>
            </w:r>
          </w:p>
        </w:tc>
        <w:tc>
          <w:tcPr>
            <w:tcW w:w="2409" w:type="dxa"/>
          </w:tcPr>
          <w:p w:rsidR="00954FFF" w:rsidRPr="00E33382" w:rsidRDefault="005A6ECA" w:rsidP="00E333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Размер</w:t>
            </w:r>
            <w:r w:rsidR="00E33382">
              <w:rPr>
                <w:sz w:val="27"/>
                <w:szCs w:val="27"/>
              </w:rPr>
              <w:t xml:space="preserve"> </w:t>
            </w:r>
            <w:r w:rsidR="00E33382" w:rsidRPr="00E33382">
              <w:rPr>
                <w:sz w:val="27"/>
                <w:szCs w:val="27"/>
              </w:rPr>
              <w:t>предельной стоимости услуг и (или) работ по капитальному ремонту</w:t>
            </w:r>
            <w:r w:rsidR="00E33382">
              <w:rPr>
                <w:sz w:val="27"/>
                <w:szCs w:val="27"/>
              </w:rPr>
              <w:t>, руб.</w:t>
            </w:r>
          </w:p>
        </w:tc>
      </w:tr>
      <w:tr w:rsidR="00BA64D1" w:rsidTr="00BA18F6">
        <w:tc>
          <w:tcPr>
            <w:tcW w:w="709" w:type="dxa"/>
          </w:tcPr>
          <w:p w:rsidR="00BA64D1" w:rsidRDefault="00BA64D1" w:rsidP="00BA64D1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5" w:type="dxa"/>
          </w:tcPr>
          <w:p w:rsidR="00BA64D1" w:rsidRDefault="00BA64D1" w:rsidP="00BA64D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EC4DE2" w:rsidTr="00BA18F6">
        <w:tc>
          <w:tcPr>
            <w:tcW w:w="709" w:type="dxa"/>
          </w:tcPr>
          <w:p w:rsidR="00EC4DE2" w:rsidRDefault="00EC4DE2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245" w:type="dxa"/>
          </w:tcPr>
          <w:p w:rsidR="00EC4DE2" w:rsidRDefault="004560CB" w:rsidP="004560C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Калинина, 10</w:t>
            </w:r>
          </w:p>
        </w:tc>
        <w:tc>
          <w:tcPr>
            <w:tcW w:w="4536" w:type="dxa"/>
          </w:tcPr>
          <w:p w:rsidR="00EC4DE2" w:rsidRPr="009D659E" w:rsidRDefault="00EC4DE2" w:rsidP="004560C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ремонт </w:t>
            </w:r>
            <w:r w:rsidR="004560CB">
              <w:rPr>
                <w:sz w:val="27"/>
                <w:szCs w:val="27"/>
              </w:rPr>
              <w:t>фасада</w:t>
            </w:r>
          </w:p>
        </w:tc>
        <w:tc>
          <w:tcPr>
            <w:tcW w:w="1276" w:type="dxa"/>
          </w:tcPr>
          <w:p w:rsidR="00EC4DE2" w:rsidRDefault="00BC7198" w:rsidP="00BC71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4344,0</w:t>
            </w:r>
            <w:r w:rsidR="007F5797">
              <w:rPr>
                <w:sz w:val="27"/>
                <w:szCs w:val="27"/>
              </w:rPr>
              <w:t>0</w:t>
            </w:r>
            <w:r w:rsidR="00B44F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09" w:type="dxa"/>
          </w:tcPr>
          <w:p w:rsidR="00EC4DE2" w:rsidRDefault="00BC7198" w:rsidP="00E333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22 810 408,00</w:t>
            </w:r>
          </w:p>
        </w:tc>
      </w:tr>
      <w:tr w:rsidR="00BC7198" w:rsidTr="00BA18F6">
        <w:tc>
          <w:tcPr>
            <w:tcW w:w="709" w:type="dxa"/>
          </w:tcPr>
          <w:p w:rsidR="00BC7198" w:rsidRDefault="00BC7198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245" w:type="dxa"/>
          </w:tcPr>
          <w:p w:rsidR="00BC7198" w:rsidRDefault="00BC7198" w:rsidP="00BC7198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29</w:t>
            </w:r>
          </w:p>
        </w:tc>
        <w:tc>
          <w:tcPr>
            <w:tcW w:w="4536" w:type="dxa"/>
          </w:tcPr>
          <w:p w:rsidR="00BC7198" w:rsidRDefault="00BC7198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ремонт крыши </w:t>
            </w:r>
          </w:p>
        </w:tc>
        <w:tc>
          <w:tcPr>
            <w:tcW w:w="1276" w:type="dxa"/>
          </w:tcPr>
          <w:p w:rsidR="00BC7198" w:rsidRDefault="00BC7198" w:rsidP="00BC71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680,32</w:t>
            </w:r>
          </w:p>
        </w:tc>
        <w:tc>
          <w:tcPr>
            <w:tcW w:w="2409" w:type="dxa"/>
          </w:tcPr>
          <w:p w:rsidR="00BC7198" w:rsidRDefault="00BC7198" w:rsidP="00E333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7 364 654,49</w:t>
            </w:r>
          </w:p>
        </w:tc>
      </w:tr>
      <w:tr w:rsidR="006F302F" w:rsidTr="00BA18F6">
        <w:tc>
          <w:tcPr>
            <w:tcW w:w="709" w:type="dxa"/>
          </w:tcPr>
          <w:p w:rsidR="00954FFF" w:rsidRDefault="00900A93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245" w:type="dxa"/>
          </w:tcPr>
          <w:p w:rsidR="00954FFF" w:rsidRPr="009D659E" w:rsidRDefault="00FF37F7" w:rsidP="0021673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г.Барнаул, </w:t>
            </w:r>
            <w:r w:rsidR="004560CB">
              <w:rPr>
                <w:rFonts w:ascii="Times New Roman" w:hAnsi="Times New Roman" w:cs="Times New Roman"/>
                <w:sz w:val="27"/>
                <w:szCs w:val="27"/>
              </w:rPr>
              <w:t>пр-кт Ленина, 58</w:t>
            </w:r>
          </w:p>
        </w:tc>
        <w:tc>
          <w:tcPr>
            <w:tcW w:w="4536" w:type="dxa"/>
          </w:tcPr>
          <w:p w:rsidR="006548D4" w:rsidRPr="009D659E" w:rsidRDefault="00954FFF" w:rsidP="00EE3C0E">
            <w:pPr>
              <w:jc w:val="center"/>
              <w:rPr>
                <w:sz w:val="27"/>
                <w:szCs w:val="27"/>
              </w:rPr>
            </w:pPr>
            <w:r w:rsidRPr="009D659E">
              <w:rPr>
                <w:sz w:val="27"/>
                <w:szCs w:val="27"/>
              </w:rPr>
              <w:t xml:space="preserve">ремонт внутридомовых </w:t>
            </w:r>
            <w:r>
              <w:rPr>
                <w:sz w:val="27"/>
                <w:szCs w:val="27"/>
              </w:rPr>
              <w:t xml:space="preserve">инженерных систем </w:t>
            </w:r>
            <w:r w:rsidR="00EE3C0E">
              <w:rPr>
                <w:sz w:val="27"/>
                <w:szCs w:val="27"/>
              </w:rPr>
              <w:t>тепло</w:t>
            </w:r>
            <w:r>
              <w:rPr>
                <w:sz w:val="27"/>
                <w:szCs w:val="27"/>
              </w:rPr>
              <w:t>снабжения</w:t>
            </w:r>
          </w:p>
        </w:tc>
        <w:tc>
          <w:tcPr>
            <w:tcW w:w="1276" w:type="dxa"/>
          </w:tcPr>
          <w:p w:rsidR="00954FFF" w:rsidRDefault="00896837" w:rsidP="00216737">
            <w:pPr>
              <w:jc w:val="center"/>
              <w:rPr>
                <w:sz w:val="27"/>
                <w:szCs w:val="27"/>
              </w:rPr>
            </w:pPr>
            <w:r w:rsidRPr="00900A93">
              <w:rPr>
                <w:sz w:val="27"/>
                <w:szCs w:val="27"/>
              </w:rPr>
              <w:t>1485,00</w:t>
            </w:r>
          </w:p>
        </w:tc>
        <w:tc>
          <w:tcPr>
            <w:tcW w:w="2409" w:type="dxa"/>
          </w:tcPr>
          <w:p w:rsidR="00954FFF" w:rsidRDefault="00022991" w:rsidP="002167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</w:t>
            </w:r>
            <w:r w:rsidR="00900A93">
              <w:rPr>
                <w:sz w:val="27"/>
                <w:szCs w:val="27"/>
              </w:rPr>
              <w:t>425</w:t>
            </w:r>
            <w:r>
              <w:rPr>
                <w:sz w:val="27"/>
                <w:szCs w:val="27"/>
              </w:rPr>
              <w:t> </w:t>
            </w:r>
            <w:r w:rsidR="00900A93">
              <w:rPr>
                <w:sz w:val="27"/>
                <w:szCs w:val="27"/>
              </w:rPr>
              <w:t>06</w:t>
            </w:r>
            <w:r>
              <w:rPr>
                <w:sz w:val="27"/>
                <w:szCs w:val="27"/>
              </w:rPr>
              <w:t>1,</w:t>
            </w:r>
            <w:r w:rsidR="00900A93">
              <w:rPr>
                <w:sz w:val="27"/>
                <w:szCs w:val="27"/>
              </w:rPr>
              <w:t>40</w:t>
            </w:r>
          </w:p>
          <w:p w:rsidR="00896837" w:rsidRDefault="00896837" w:rsidP="00216737">
            <w:pPr>
              <w:jc w:val="center"/>
              <w:rPr>
                <w:sz w:val="27"/>
                <w:szCs w:val="27"/>
              </w:rPr>
            </w:pPr>
          </w:p>
        </w:tc>
      </w:tr>
      <w:tr w:rsidR="00900A93" w:rsidTr="00BA18F6">
        <w:tc>
          <w:tcPr>
            <w:tcW w:w="709" w:type="dxa"/>
          </w:tcPr>
          <w:p w:rsidR="00900A93" w:rsidRDefault="00900A93" w:rsidP="00900A93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245" w:type="dxa"/>
          </w:tcPr>
          <w:p w:rsidR="00900A93" w:rsidRDefault="00900A93" w:rsidP="00900A93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70</w:t>
            </w:r>
          </w:p>
        </w:tc>
        <w:tc>
          <w:tcPr>
            <w:tcW w:w="4536" w:type="dxa"/>
          </w:tcPr>
          <w:p w:rsidR="00900A93" w:rsidRDefault="004D1AC0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900A93" w:rsidRDefault="00900A93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754,49</w:t>
            </w:r>
          </w:p>
        </w:tc>
        <w:tc>
          <w:tcPr>
            <w:tcW w:w="2409" w:type="dxa"/>
          </w:tcPr>
          <w:p w:rsidR="00900A93" w:rsidRDefault="00900A93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8 167 565,51</w:t>
            </w:r>
          </w:p>
        </w:tc>
      </w:tr>
      <w:tr w:rsidR="00BA64D1" w:rsidTr="00BA18F6">
        <w:tc>
          <w:tcPr>
            <w:tcW w:w="709" w:type="dxa"/>
          </w:tcPr>
          <w:p w:rsidR="00BA64D1" w:rsidRDefault="00BA64D1" w:rsidP="00BA64D1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5245" w:type="dxa"/>
          </w:tcPr>
          <w:p w:rsidR="00BA64D1" w:rsidRPr="00E90255" w:rsidRDefault="00BA64D1" w:rsidP="00BA64D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53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09" w:type="dxa"/>
          </w:tcPr>
          <w:p w:rsidR="00BA64D1" w:rsidRDefault="00BA64D1" w:rsidP="00BA64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6F302F" w:rsidTr="00BA18F6">
        <w:tc>
          <w:tcPr>
            <w:tcW w:w="709" w:type="dxa"/>
          </w:tcPr>
          <w:p w:rsidR="00954FFF" w:rsidRDefault="00900A93" w:rsidP="005502BE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245" w:type="dxa"/>
          </w:tcPr>
          <w:p w:rsidR="00954FFF" w:rsidRDefault="00954FFF" w:rsidP="00216737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E9025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FF37F7">
              <w:rPr>
                <w:rFonts w:ascii="Times New Roman" w:hAnsi="Times New Roman" w:cs="Times New Roman"/>
                <w:sz w:val="27"/>
                <w:szCs w:val="27"/>
              </w:rPr>
              <w:t xml:space="preserve">.Барнаул, </w:t>
            </w:r>
            <w:r w:rsidR="004560CB">
              <w:rPr>
                <w:rFonts w:ascii="Times New Roman" w:hAnsi="Times New Roman" w:cs="Times New Roman"/>
                <w:sz w:val="27"/>
                <w:szCs w:val="27"/>
              </w:rPr>
              <w:t>пр-кт Ленина, 72</w:t>
            </w:r>
          </w:p>
        </w:tc>
        <w:tc>
          <w:tcPr>
            <w:tcW w:w="4536" w:type="dxa"/>
          </w:tcPr>
          <w:p w:rsidR="00954FFF" w:rsidRDefault="004D1AC0" w:rsidP="00C670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954FFF" w:rsidRDefault="00900A93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699</w:t>
            </w:r>
            <w:r w:rsidR="007F579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59</w:t>
            </w:r>
            <w:r w:rsidR="008570E5">
              <w:rPr>
                <w:sz w:val="27"/>
                <w:szCs w:val="27"/>
              </w:rPr>
              <w:t xml:space="preserve"> </w:t>
            </w:r>
          </w:p>
        </w:tc>
        <w:tc>
          <w:tcPr>
            <w:tcW w:w="2409" w:type="dxa"/>
          </w:tcPr>
          <w:p w:rsidR="00954FFF" w:rsidRDefault="00900A93" w:rsidP="00900A9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3D3B57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573</w:t>
            </w:r>
            <w:r w:rsidR="003D3B57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257</w:t>
            </w:r>
            <w:r w:rsidR="003D3B5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64</w:t>
            </w:r>
          </w:p>
        </w:tc>
      </w:tr>
      <w:tr w:rsidR="004D1AC0" w:rsidTr="00BA18F6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245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73</w:t>
            </w:r>
          </w:p>
        </w:tc>
        <w:tc>
          <w:tcPr>
            <w:tcW w:w="4536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1987,37</w:t>
            </w:r>
          </w:p>
        </w:tc>
        <w:tc>
          <w:tcPr>
            <w:tcW w:w="2409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21 513 836,71</w:t>
            </w:r>
          </w:p>
        </w:tc>
      </w:tr>
      <w:tr w:rsidR="004D1AC0" w:rsidTr="00BA18F6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245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78</w:t>
            </w:r>
          </w:p>
        </w:tc>
        <w:tc>
          <w:tcPr>
            <w:tcW w:w="4536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1912,45</w:t>
            </w:r>
          </w:p>
        </w:tc>
        <w:tc>
          <w:tcPr>
            <w:tcW w:w="2409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20 702 806,74</w:t>
            </w:r>
          </w:p>
        </w:tc>
      </w:tr>
      <w:tr w:rsidR="004D1AC0" w:rsidTr="00BA18F6">
        <w:tc>
          <w:tcPr>
            <w:tcW w:w="709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ind w:left="360" w:hanging="32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245" w:type="dxa"/>
          </w:tcPr>
          <w:p w:rsidR="004D1AC0" w:rsidRDefault="004D1AC0" w:rsidP="004D1AC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г.Барнаул, пр-кт Ленина, 80</w:t>
            </w:r>
          </w:p>
        </w:tc>
        <w:tc>
          <w:tcPr>
            <w:tcW w:w="4536" w:type="dxa"/>
          </w:tcPr>
          <w:p w:rsidR="004D1AC0" w:rsidRDefault="004D1AC0" w:rsidP="004D1A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крыши</w:t>
            </w:r>
          </w:p>
        </w:tc>
        <w:tc>
          <w:tcPr>
            <w:tcW w:w="1276" w:type="dxa"/>
          </w:tcPr>
          <w:p w:rsidR="004D1AC0" w:rsidRDefault="008E4E86" w:rsidP="008E4E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1173</w:t>
            </w:r>
            <w:r w:rsidR="004D1AC0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96</w:t>
            </w:r>
          </w:p>
        </w:tc>
        <w:tc>
          <w:tcPr>
            <w:tcW w:w="2409" w:type="dxa"/>
          </w:tcPr>
          <w:p w:rsidR="004D1AC0" w:rsidRDefault="008E4E86" w:rsidP="008E4E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4D1AC0">
              <w:rPr>
                <w:sz w:val="27"/>
                <w:szCs w:val="27"/>
              </w:rPr>
              <w:t> 70</w:t>
            </w:r>
            <w:r>
              <w:rPr>
                <w:sz w:val="27"/>
                <w:szCs w:val="27"/>
              </w:rPr>
              <w:t>8</w:t>
            </w:r>
            <w:r w:rsidR="004D1AC0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445</w:t>
            </w:r>
            <w:r w:rsidR="004D1AC0">
              <w:rPr>
                <w:sz w:val="27"/>
                <w:szCs w:val="27"/>
              </w:rPr>
              <w:t>,7</w:t>
            </w:r>
            <w:r>
              <w:rPr>
                <w:sz w:val="27"/>
                <w:szCs w:val="27"/>
              </w:rPr>
              <w:t>1</w:t>
            </w:r>
          </w:p>
        </w:tc>
      </w:tr>
    </w:tbl>
    <w:p w:rsidR="00BB1CB0" w:rsidRDefault="00BB1CB0" w:rsidP="00BB1CB0">
      <w:pPr>
        <w:tabs>
          <w:tab w:val="left" w:pos="3030"/>
        </w:tabs>
      </w:pPr>
    </w:p>
    <w:p w:rsidR="00D8421B" w:rsidRDefault="00D8421B" w:rsidP="00BB1CB0">
      <w:pPr>
        <w:tabs>
          <w:tab w:val="left" w:pos="3030"/>
        </w:tabs>
      </w:pPr>
    </w:p>
    <w:p w:rsidR="00916F81" w:rsidRDefault="00916F81" w:rsidP="00BB1CB0">
      <w:pPr>
        <w:tabs>
          <w:tab w:val="left" w:pos="3030"/>
        </w:tabs>
      </w:pPr>
    </w:p>
    <w:p w:rsidR="00916F81" w:rsidRDefault="00916F81" w:rsidP="00BB1CB0">
      <w:pPr>
        <w:tabs>
          <w:tab w:val="left" w:pos="3030"/>
        </w:tabs>
      </w:pPr>
    </w:p>
    <w:p w:rsidR="00916F81" w:rsidRDefault="00916F8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</w:p>
    <w:p w:rsidR="00BA64D1" w:rsidRDefault="00BA64D1" w:rsidP="00BB1CB0">
      <w:pPr>
        <w:tabs>
          <w:tab w:val="left" w:pos="3030"/>
        </w:tabs>
      </w:pPr>
      <w:bookmarkStart w:id="0" w:name="_GoBack"/>
      <w:bookmarkEnd w:id="0"/>
    </w:p>
    <w:sectPr w:rsidR="00BA64D1" w:rsidSect="00470B7A">
      <w:headerReference w:type="even" r:id="rId9"/>
      <w:headerReference w:type="default" r:id="rId10"/>
      <w:pgSz w:w="16838" w:h="11906" w:orient="landscape" w:code="9"/>
      <w:pgMar w:top="1985" w:right="1670" w:bottom="127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1D" w:rsidRDefault="006E001D" w:rsidP="00CA5971">
      <w:r>
        <w:separator/>
      </w:r>
    </w:p>
  </w:endnote>
  <w:endnote w:type="continuationSeparator" w:id="0">
    <w:p w:rsidR="006E001D" w:rsidRDefault="006E001D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1D" w:rsidRDefault="006E001D" w:rsidP="00CA5971">
      <w:r>
        <w:separator/>
      </w:r>
    </w:p>
  </w:footnote>
  <w:footnote w:type="continuationSeparator" w:id="0">
    <w:p w:rsidR="006E001D" w:rsidRDefault="006E001D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623715"/>
      <w:docPartObj>
        <w:docPartGallery w:val="Page Numbers (Top of Page)"/>
        <w:docPartUnique/>
      </w:docPartObj>
    </w:sdtPr>
    <w:sdtEndPr/>
    <w:sdtContent>
      <w:p w:rsidR="00470B7A" w:rsidRDefault="00470B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AE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663167"/>
      <w:docPartObj>
        <w:docPartGallery w:val="Page Numbers (Top of Page)"/>
        <w:docPartUnique/>
      </w:docPartObj>
    </w:sdtPr>
    <w:sdtEndPr/>
    <w:sdtContent>
      <w:p w:rsidR="004044AE" w:rsidRDefault="004044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03">
          <w:rPr>
            <w:noProof/>
          </w:rPr>
          <w:t>2</w:t>
        </w:r>
        <w:r>
          <w:fldChar w:fldCharType="end"/>
        </w:r>
      </w:p>
    </w:sdtContent>
  </w:sdt>
  <w:p w:rsidR="00B01389" w:rsidRDefault="00B013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3B85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D19DC"/>
    <w:multiLevelType w:val="hybridMultilevel"/>
    <w:tmpl w:val="692A0FCE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E40DF"/>
    <w:multiLevelType w:val="hybridMultilevel"/>
    <w:tmpl w:val="E71E04BA"/>
    <w:lvl w:ilvl="0" w:tplc="62C48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F7"/>
    <w:rsid w:val="00022991"/>
    <w:rsid w:val="00033366"/>
    <w:rsid w:val="000470A0"/>
    <w:rsid w:val="0005757B"/>
    <w:rsid w:val="000C7016"/>
    <w:rsid w:val="000D0046"/>
    <w:rsid w:val="000D3C35"/>
    <w:rsid w:val="00115116"/>
    <w:rsid w:val="00123A8D"/>
    <w:rsid w:val="00142282"/>
    <w:rsid w:val="00183ADE"/>
    <w:rsid w:val="00185AD3"/>
    <w:rsid w:val="001A47C4"/>
    <w:rsid w:val="001C0C93"/>
    <w:rsid w:val="001D141E"/>
    <w:rsid w:val="001E52BF"/>
    <w:rsid w:val="001F34C1"/>
    <w:rsid w:val="001F5AD1"/>
    <w:rsid w:val="00206777"/>
    <w:rsid w:val="00216737"/>
    <w:rsid w:val="00240ED3"/>
    <w:rsid w:val="00253AF5"/>
    <w:rsid w:val="002A4144"/>
    <w:rsid w:val="002C2443"/>
    <w:rsid w:val="002F4E5B"/>
    <w:rsid w:val="002F6FB3"/>
    <w:rsid w:val="002F7DE5"/>
    <w:rsid w:val="003374DA"/>
    <w:rsid w:val="003548DA"/>
    <w:rsid w:val="003578CA"/>
    <w:rsid w:val="003B71D8"/>
    <w:rsid w:val="003D1EC2"/>
    <w:rsid w:val="003D3B57"/>
    <w:rsid w:val="003D4A7E"/>
    <w:rsid w:val="003D7F2E"/>
    <w:rsid w:val="003E1E33"/>
    <w:rsid w:val="003F4717"/>
    <w:rsid w:val="004044AE"/>
    <w:rsid w:val="00441820"/>
    <w:rsid w:val="004560CB"/>
    <w:rsid w:val="00466D2E"/>
    <w:rsid w:val="00470B7A"/>
    <w:rsid w:val="00474A0F"/>
    <w:rsid w:val="004D1AC0"/>
    <w:rsid w:val="005502BE"/>
    <w:rsid w:val="005507AB"/>
    <w:rsid w:val="00574620"/>
    <w:rsid w:val="00585318"/>
    <w:rsid w:val="005A3D23"/>
    <w:rsid w:val="005A6ECA"/>
    <w:rsid w:val="005B080D"/>
    <w:rsid w:val="005B6A36"/>
    <w:rsid w:val="005F593F"/>
    <w:rsid w:val="00601C58"/>
    <w:rsid w:val="00603FF3"/>
    <w:rsid w:val="00620730"/>
    <w:rsid w:val="0062744B"/>
    <w:rsid w:val="006476C5"/>
    <w:rsid w:val="00651FAC"/>
    <w:rsid w:val="006548D4"/>
    <w:rsid w:val="006867C8"/>
    <w:rsid w:val="006C4D99"/>
    <w:rsid w:val="006C7224"/>
    <w:rsid w:val="006E001D"/>
    <w:rsid w:val="006F302F"/>
    <w:rsid w:val="006F4ED6"/>
    <w:rsid w:val="006F5DA8"/>
    <w:rsid w:val="00761B1D"/>
    <w:rsid w:val="00793E56"/>
    <w:rsid w:val="007A09C2"/>
    <w:rsid w:val="007D5042"/>
    <w:rsid w:val="007F5797"/>
    <w:rsid w:val="00802BB6"/>
    <w:rsid w:val="00806CB2"/>
    <w:rsid w:val="00820EE9"/>
    <w:rsid w:val="00825549"/>
    <w:rsid w:val="00833B31"/>
    <w:rsid w:val="008363E6"/>
    <w:rsid w:val="00847474"/>
    <w:rsid w:val="008570E5"/>
    <w:rsid w:val="00896837"/>
    <w:rsid w:val="008A0347"/>
    <w:rsid w:val="008E229F"/>
    <w:rsid w:val="008E4E86"/>
    <w:rsid w:val="00900A93"/>
    <w:rsid w:val="00903FB8"/>
    <w:rsid w:val="00914059"/>
    <w:rsid w:val="00916F81"/>
    <w:rsid w:val="00922F31"/>
    <w:rsid w:val="009516D5"/>
    <w:rsid w:val="00954FFF"/>
    <w:rsid w:val="00982DC7"/>
    <w:rsid w:val="009D659E"/>
    <w:rsid w:val="009F59FE"/>
    <w:rsid w:val="00A00F43"/>
    <w:rsid w:val="00A06E49"/>
    <w:rsid w:val="00A15852"/>
    <w:rsid w:val="00A15D99"/>
    <w:rsid w:val="00A63C58"/>
    <w:rsid w:val="00A70248"/>
    <w:rsid w:val="00A717A2"/>
    <w:rsid w:val="00A92651"/>
    <w:rsid w:val="00AA613E"/>
    <w:rsid w:val="00AC0085"/>
    <w:rsid w:val="00AE65A4"/>
    <w:rsid w:val="00B01389"/>
    <w:rsid w:val="00B04775"/>
    <w:rsid w:val="00B24017"/>
    <w:rsid w:val="00B44FC1"/>
    <w:rsid w:val="00B47931"/>
    <w:rsid w:val="00B72550"/>
    <w:rsid w:val="00B80BEF"/>
    <w:rsid w:val="00BA18F6"/>
    <w:rsid w:val="00BA64D1"/>
    <w:rsid w:val="00BB1CB0"/>
    <w:rsid w:val="00BB35A4"/>
    <w:rsid w:val="00BC7198"/>
    <w:rsid w:val="00BF72A5"/>
    <w:rsid w:val="00C02052"/>
    <w:rsid w:val="00C17E00"/>
    <w:rsid w:val="00C3137B"/>
    <w:rsid w:val="00C319F7"/>
    <w:rsid w:val="00C62B0F"/>
    <w:rsid w:val="00C62E20"/>
    <w:rsid w:val="00C67034"/>
    <w:rsid w:val="00C7369A"/>
    <w:rsid w:val="00C77680"/>
    <w:rsid w:val="00C85013"/>
    <w:rsid w:val="00C903E8"/>
    <w:rsid w:val="00CA5971"/>
    <w:rsid w:val="00CC47A8"/>
    <w:rsid w:val="00D409F0"/>
    <w:rsid w:val="00D42503"/>
    <w:rsid w:val="00D76E26"/>
    <w:rsid w:val="00D8421B"/>
    <w:rsid w:val="00DB1EEF"/>
    <w:rsid w:val="00DB536A"/>
    <w:rsid w:val="00DC5810"/>
    <w:rsid w:val="00DD641E"/>
    <w:rsid w:val="00DF0943"/>
    <w:rsid w:val="00E22755"/>
    <w:rsid w:val="00E322BF"/>
    <w:rsid w:val="00E33382"/>
    <w:rsid w:val="00E33E7F"/>
    <w:rsid w:val="00E6341F"/>
    <w:rsid w:val="00E750B5"/>
    <w:rsid w:val="00E90255"/>
    <w:rsid w:val="00EB761D"/>
    <w:rsid w:val="00EC4DE2"/>
    <w:rsid w:val="00EE3C0E"/>
    <w:rsid w:val="00F02EB7"/>
    <w:rsid w:val="00F14918"/>
    <w:rsid w:val="00F16535"/>
    <w:rsid w:val="00F24742"/>
    <w:rsid w:val="00F33918"/>
    <w:rsid w:val="00F61045"/>
    <w:rsid w:val="00F629D4"/>
    <w:rsid w:val="00F76EBA"/>
    <w:rsid w:val="00FA4D87"/>
    <w:rsid w:val="00FF37F7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1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6B9E-860F-4F21-A0B5-C064988E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Юлия В. Панина</cp:lastModifiedBy>
  <cp:revision>8</cp:revision>
  <cp:lastPrinted>2023-09-22T06:08:00Z</cp:lastPrinted>
  <dcterms:created xsi:type="dcterms:W3CDTF">2023-08-17T01:29:00Z</dcterms:created>
  <dcterms:modified xsi:type="dcterms:W3CDTF">2023-09-27T04:21:00Z</dcterms:modified>
</cp:coreProperties>
</file>