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4F" w:rsidRPr="00BA2D4F" w:rsidRDefault="00BA2D4F" w:rsidP="00BA2D4F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BA2D4F">
        <w:rPr>
          <w:rFonts w:ascii="Times New Roman" w:hAnsi="Times New Roman" w:cs="Times New Roman"/>
          <w:bCs/>
          <w:sz w:val="28"/>
          <w:szCs w:val="28"/>
        </w:rPr>
        <w:t>Приложение 1</w:t>
      </w:r>
    </w:p>
    <w:bookmarkEnd w:id="0"/>
    <w:p w:rsidR="00BA2D4F" w:rsidRPr="00BA2D4F" w:rsidRDefault="00BA2D4F" w:rsidP="00BA2D4F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BA2D4F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BA2D4F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</w:p>
    <w:p w:rsidR="00BA2D4F" w:rsidRPr="00BA2D4F" w:rsidRDefault="00BA2D4F" w:rsidP="00BA2D4F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BA2D4F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:rsidR="00BA2D4F" w:rsidRPr="00BA2D4F" w:rsidRDefault="00BA2D4F" w:rsidP="00BA2D4F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BA2D4F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490C">
        <w:rPr>
          <w:rFonts w:ascii="Times New Roman" w:hAnsi="Times New Roman" w:cs="Times New Roman"/>
          <w:bCs/>
          <w:sz w:val="28"/>
          <w:szCs w:val="28"/>
        </w:rPr>
        <w:t xml:space="preserve">05.09.2019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A3490C">
        <w:rPr>
          <w:rFonts w:ascii="Times New Roman" w:hAnsi="Times New Roman" w:cs="Times New Roman"/>
          <w:bCs/>
          <w:sz w:val="28"/>
          <w:szCs w:val="28"/>
        </w:rPr>
        <w:t>1478</w:t>
      </w:r>
    </w:p>
    <w:bookmarkEnd w:id="1"/>
    <w:p w:rsidR="00BA2D4F" w:rsidRPr="00BA2D4F" w:rsidRDefault="00BA2D4F" w:rsidP="00BA2D4F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BA2D4F" w:rsidRPr="00FC10AE" w:rsidRDefault="00BA2D4F" w:rsidP="00BA2D4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30967" w:rsidRDefault="008E228F" w:rsidP="00FC10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C10AE">
        <w:rPr>
          <w:rFonts w:ascii="Times New Roman" w:hAnsi="Times New Roman" w:cs="Times New Roman"/>
          <w:bCs/>
          <w:sz w:val="28"/>
          <w:szCs w:val="28"/>
        </w:rPr>
        <w:t>ЭТАПЫ</w:t>
      </w:r>
    </w:p>
    <w:p w:rsidR="00FC10AE" w:rsidRDefault="00730967" w:rsidP="00FC10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градостроительного зонирования </w:t>
      </w:r>
      <w:r w:rsidR="008E228F" w:rsidRPr="00FC10AE">
        <w:rPr>
          <w:rFonts w:ascii="Times New Roman" w:hAnsi="Times New Roman" w:cs="Times New Roman"/>
          <w:bCs/>
          <w:sz w:val="28"/>
          <w:szCs w:val="28"/>
        </w:rPr>
        <w:br/>
      </w:r>
      <w:r w:rsidR="00FC10AE" w:rsidRPr="00FC10AE">
        <w:rPr>
          <w:rFonts w:ascii="Times New Roman" w:hAnsi="Times New Roman" w:cs="Times New Roman"/>
          <w:color w:val="000000"/>
          <w:sz w:val="28"/>
          <w:szCs w:val="28"/>
        </w:rPr>
        <w:t xml:space="preserve">применительно ко всей территории городского округа – </w:t>
      </w:r>
    </w:p>
    <w:p w:rsidR="00BA2D4F" w:rsidRDefault="00FC10AE" w:rsidP="00FC10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C10AE">
        <w:rPr>
          <w:rFonts w:ascii="Times New Roman" w:hAnsi="Times New Roman" w:cs="Times New Roman"/>
          <w:color w:val="000000"/>
          <w:sz w:val="28"/>
          <w:szCs w:val="28"/>
        </w:rPr>
        <w:t xml:space="preserve">города Барнаула Алтайского края </w:t>
      </w:r>
    </w:p>
    <w:p w:rsidR="00730967" w:rsidRDefault="00730967" w:rsidP="00FC10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044"/>
      </w:tblGrid>
      <w:tr w:rsidR="00730967" w:rsidTr="00730967">
        <w:tc>
          <w:tcPr>
            <w:tcW w:w="1526" w:type="dxa"/>
          </w:tcPr>
          <w:p w:rsidR="009B6138" w:rsidRDefault="00730967" w:rsidP="00FC10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730967" w:rsidRDefault="00730967" w:rsidP="00FC10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8044" w:type="dxa"/>
          </w:tcPr>
          <w:p w:rsidR="00730967" w:rsidRDefault="00730967" w:rsidP="00FC10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</w:tr>
      <w:tr w:rsidR="00730967" w:rsidTr="00730967">
        <w:tc>
          <w:tcPr>
            <w:tcW w:w="1526" w:type="dxa"/>
          </w:tcPr>
          <w:p w:rsidR="00730967" w:rsidRDefault="00730967" w:rsidP="00FC10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этап</w:t>
            </w:r>
          </w:p>
        </w:tc>
        <w:tc>
          <w:tcPr>
            <w:tcW w:w="8044" w:type="dxa"/>
          </w:tcPr>
          <w:p w:rsidR="00730967" w:rsidRDefault="007B1652" w:rsidP="007B16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карт градостроительного зонирования</w:t>
            </w:r>
          </w:p>
        </w:tc>
      </w:tr>
      <w:tr w:rsidR="00730967" w:rsidTr="00730967">
        <w:tc>
          <w:tcPr>
            <w:tcW w:w="1526" w:type="dxa"/>
          </w:tcPr>
          <w:p w:rsidR="00730967" w:rsidRDefault="00730967" w:rsidP="00FC10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этап</w:t>
            </w:r>
          </w:p>
        </w:tc>
        <w:tc>
          <w:tcPr>
            <w:tcW w:w="8044" w:type="dxa"/>
          </w:tcPr>
          <w:p w:rsidR="00730967" w:rsidRDefault="007B1652" w:rsidP="007B16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градостроительных регламентов</w:t>
            </w:r>
          </w:p>
        </w:tc>
      </w:tr>
    </w:tbl>
    <w:p w:rsidR="00730967" w:rsidRPr="00FC10AE" w:rsidRDefault="00730967" w:rsidP="00FC10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A2D4F" w:rsidRDefault="00BA2D4F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652" w:rsidRDefault="007B1652" w:rsidP="00BA2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B1652" w:rsidSect="007B165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A5"/>
    <w:rsid w:val="000E1AFD"/>
    <w:rsid w:val="00730967"/>
    <w:rsid w:val="007B1652"/>
    <w:rsid w:val="00800324"/>
    <w:rsid w:val="00826B60"/>
    <w:rsid w:val="008E228F"/>
    <w:rsid w:val="009B6138"/>
    <w:rsid w:val="00A3490C"/>
    <w:rsid w:val="00AD3700"/>
    <w:rsid w:val="00AE6023"/>
    <w:rsid w:val="00B2278A"/>
    <w:rsid w:val="00BA2D4F"/>
    <w:rsid w:val="00F63AE0"/>
    <w:rsid w:val="00FB40A5"/>
    <w:rsid w:val="00F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AE4B3-BD03-4A52-BC8A-F876B212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A2D4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2D4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A2D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A2D4F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A2D4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A2D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73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Копыленко</dc:creator>
  <cp:lastModifiedBy>Евгения Константиновна  Борисова</cp:lastModifiedBy>
  <cp:revision>7</cp:revision>
  <cp:lastPrinted>2019-08-23T00:50:00Z</cp:lastPrinted>
  <dcterms:created xsi:type="dcterms:W3CDTF">2019-08-23T00:46:00Z</dcterms:created>
  <dcterms:modified xsi:type="dcterms:W3CDTF">2019-09-06T02:48:00Z</dcterms:modified>
</cp:coreProperties>
</file>