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9A779" w14:textId="77777777" w:rsidR="000A5273" w:rsidRDefault="000A5273" w:rsidP="00D010CC">
      <w:pPr>
        <w:pStyle w:val="ConsPlusTitle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4EAA467" w14:textId="77777777" w:rsidR="0020397B" w:rsidRPr="0020397B" w:rsidRDefault="0020397B" w:rsidP="0020397B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   </w:t>
      </w:r>
      <w:r w:rsidRPr="0020397B">
        <w:rPr>
          <w:rFonts w:ascii="Times New Roman" w:hAnsi="Times New Roman"/>
          <w:bCs/>
          <w:sz w:val="28"/>
          <w:szCs w:val="24"/>
        </w:rPr>
        <w:t xml:space="preserve">Приложение </w:t>
      </w:r>
      <w:r w:rsidR="003A4BE9">
        <w:rPr>
          <w:rFonts w:ascii="Times New Roman" w:hAnsi="Times New Roman"/>
          <w:bCs/>
          <w:sz w:val="28"/>
          <w:szCs w:val="24"/>
        </w:rPr>
        <w:t>2</w:t>
      </w:r>
    </w:p>
    <w:p w14:paraId="38B1B5EC" w14:textId="63A3C47B" w:rsidR="0020397B" w:rsidRPr="0020397B" w:rsidRDefault="0020397B" w:rsidP="0020397B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bCs/>
          <w:sz w:val="28"/>
          <w:szCs w:val="24"/>
        </w:rPr>
      </w:pPr>
      <w:r w:rsidRPr="0020397B">
        <w:rPr>
          <w:rFonts w:ascii="Times New Roman" w:hAnsi="Times New Roman"/>
          <w:bCs/>
          <w:sz w:val="28"/>
          <w:szCs w:val="24"/>
        </w:rPr>
        <w:t>к Положению о</w:t>
      </w:r>
      <w:r w:rsidR="002B538C">
        <w:rPr>
          <w:rFonts w:ascii="Times New Roman" w:hAnsi="Times New Roman"/>
          <w:bCs/>
          <w:sz w:val="28"/>
          <w:szCs w:val="24"/>
        </w:rPr>
        <w:t xml:space="preserve"> муниципальном лесном контроле </w:t>
      </w:r>
      <w:r w:rsidRPr="0020397B">
        <w:rPr>
          <w:rFonts w:ascii="Times New Roman" w:hAnsi="Times New Roman"/>
          <w:bCs/>
          <w:sz w:val="28"/>
          <w:szCs w:val="24"/>
        </w:rPr>
        <w:t xml:space="preserve">на территории городского </w:t>
      </w:r>
      <w:proofErr w:type="gramStart"/>
      <w:r w:rsidRPr="0020397B">
        <w:rPr>
          <w:rFonts w:ascii="Times New Roman" w:hAnsi="Times New Roman"/>
          <w:bCs/>
          <w:sz w:val="28"/>
          <w:szCs w:val="24"/>
        </w:rPr>
        <w:t xml:space="preserve">округа </w:t>
      </w:r>
      <w:r w:rsidRPr="0020397B">
        <w:rPr>
          <w:rFonts w:ascii="Times New Roman" w:hAnsi="Times New Roman"/>
          <w:bCs/>
          <w:sz w:val="28"/>
          <w:szCs w:val="24"/>
        </w:rPr>
        <w:sym w:font="Symbol" w:char="F02D"/>
      </w:r>
      <w:r w:rsidRPr="0020397B">
        <w:rPr>
          <w:rFonts w:ascii="Times New Roman" w:hAnsi="Times New Roman"/>
          <w:bCs/>
          <w:sz w:val="28"/>
          <w:szCs w:val="24"/>
        </w:rPr>
        <w:t xml:space="preserve"> города</w:t>
      </w:r>
      <w:proofErr w:type="gramEnd"/>
      <w:r w:rsidRPr="0020397B">
        <w:rPr>
          <w:rFonts w:ascii="Times New Roman" w:hAnsi="Times New Roman"/>
          <w:bCs/>
          <w:sz w:val="28"/>
          <w:szCs w:val="24"/>
        </w:rPr>
        <w:t xml:space="preserve"> Барнаула Алтайского края</w:t>
      </w:r>
    </w:p>
    <w:p w14:paraId="149CE28C" w14:textId="77777777" w:rsidR="00101DE2" w:rsidRDefault="00101DE2" w:rsidP="00101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ABD718" w14:textId="77777777" w:rsidR="008F4507" w:rsidRDefault="008F4507" w:rsidP="00101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867A371" w14:textId="77777777" w:rsidR="00101DE2" w:rsidRPr="00101DE2" w:rsidRDefault="00101DE2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DE2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14:paraId="5AF5D2DB" w14:textId="77777777" w:rsidR="001B7C0F" w:rsidRDefault="00101DE2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отнесения </w:t>
      </w:r>
      <w:r w:rsidR="00E32A1B">
        <w:rPr>
          <w:rFonts w:ascii="Times New Roman" w:hAnsi="Times New Roman" w:cs="Times New Roman"/>
          <w:b w:val="0"/>
          <w:sz w:val="28"/>
          <w:szCs w:val="28"/>
        </w:rPr>
        <w:t>объектов контроля</w:t>
      </w: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к категори</w:t>
      </w:r>
      <w:r w:rsidR="001B7C0F">
        <w:rPr>
          <w:rFonts w:ascii="Times New Roman" w:hAnsi="Times New Roman" w:cs="Times New Roman"/>
          <w:b w:val="0"/>
          <w:sz w:val="28"/>
          <w:szCs w:val="28"/>
        </w:rPr>
        <w:t>ям</w:t>
      </w: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риска причинения </w:t>
      </w:r>
    </w:p>
    <w:p w14:paraId="23A70D3A" w14:textId="77777777" w:rsidR="001B7C0F" w:rsidRDefault="00101DE2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вреда (ущерба) при </w:t>
      </w:r>
      <w:r w:rsidR="00E32A1B">
        <w:rPr>
          <w:rFonts w:ascii="Times New Roman" w:hAnsi="Times New Roman" w:cs="Times New Roman"/>
          <w:b w:val="0"/>
          <w:sz w:val="28"/>
          <w:szCs w:val="28"/>
        </w:rPr>
        <w:t>осуществлении</w:t>
      </w: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20397B">
        <w:rPr>
          <w:rFonts w:ascii="Times New Roman" w:hAnsi="Times New Roman" w:cs="Times New Roman"/>
          <w:b w:val="0"/>
          <w:sz w:val="28"/>
          <w:szCs w:val="28"/>
        </w:rPr>
        <w:t xml:space="preserve">лесного </w:t>
      </w: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контроля </w:t>
      </w:r>
    </w:p>
    <w:p w14:paraId="5AB33299" w14:textId="77777777" w:rsidR="00E32A1B" w:rsidRDefault="00E32A1B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"/>
        <w:gridCol w:w="5247"/>
        <w:gridCol w:w="3050"/>
      </w:tblGrid>
      <w:tr w:rsidR="00E32A1B" w:rsidRPr="00383602" w14:paraId="12D59653" w14:textId="77777777" w:rsidTr="00E32A1B">
        <w:trPr>
          <w:trHeight w:val="981"/>
          <w:jc w:val="center"/>
        </w:trPr>
        <w:tc>
          <w:tcPr>
            <w:tcW w:w="929" w:type="dxa"/>
          </w:tcPr>
          <w:p w14:paraId="27A91131" w14:textId="77777777" w:rsidR="0052087D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055713" w14:textId="77777777" w:rsidR="00E32A1B" w:rsidRPr="00383602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7" w:type="dxa"/>
          </w:tcPr>
          <w:p w14:paraId="13EA3851" w14:textId="77777777" w:rsidR="00E32A1B" w:rsidRDefault="00E32A1B" w:rsidP="00E32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отнесения </w:t>
            </w:r>
            <w:r w:rsidRPr="00E32A1B">
              <w:rPr>
                <w:rFonts w:ascii="Times New Roman" w:hAnsi="Times New Roman" w:cs="Times New Roman"/>
                <w:sz w:val="28"/>
                <w:szCs w:val="28"/>
              </w:rPr>
              <w:t>объектов контроля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7F28AF" w14:textId="77777777" w:rsidR="00E32A1B" w:rsidRPr="00383602" w:rsidRDefault="00E32A1B" w:rsidP="00E32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к категориям риска</w:t>
            </w:r>
          </w:p>
        </w:tc>
        <w:tc>
          <w:tcPr>
            <w:tcW w:w="3050" w:type="dxa"/>
          </w:tcPr>
          <w:p w14:paraId="78489052" w14:textId="77777777" w:rsidR="00E32A1B" w:rsidRPr="00383602" w:rsidRDefault="00E32A1B" w:rsidP="00E32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риска</w:t>
            </w:r>
          </w:p>
        </w:tc>
      </w:tr>
      <w:tr w:rsidR="00E32A1B" w:rsidRPr="00383602" w14:paraId="66F14E98" w14:textId="77777777" w:rsidTr="00E32A1B">
        <w:trPr>
          <w:trHeight w:val="981"/>
          <w:jc w:val="center"/>
        </w:trPr>
        <w:tc>
          <w:tcPr>
            <w:tcW w:w="929" w:type="dxa"/>
          </w:tcPr>
          <w:p w14:paraId="26F49D6F" w14:textId="77777777"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7" w:type="dxa"/>
          </w:tcPr>
          <w:p w14:paraId="11487668" w14:textId="77777777" w:rsidR="00591F99" w:rsidRPr="00591F99" w:rsidRDefault="00591F99" w:rsidP="00591F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99">
              <w:rPr>
                <w:rFonts w:ascii="Times New Roman" w:hAnsi="Times New Roman" w:cs="Times New Roman"/>
                <w:sz w:val="28"/>
                <w:szCs w:val="28"/>
              </w:rPr>
              <w:t>Несоблюдение контролируемыми лицами обязательных требований:</w:t>
            </w:r>
          </w:p>
          <w:p w14:paraId="423BA064" w14:textId="2D2C92DB" w:rsidR="00591F99" w:rsidRPr="00591F99" w:rsidRDefault="00591F99" w:rsidP="009559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9DB">
              <w:rPr>
                <w:rFonts w:ascii="Times New Roman" w:hAnsi="Times New Roman" w:cs="Times New Roman"/>
                <w:sz w:val="28"/>
                <w:szCs w:val="28"/>
              </w:rPr>
              <w:t>а) наличие случаев причинения вреда жизни и здоровью физических лиц, имуществу третьих лиц в результате нарушения контролируемыми лицами обязательных требований</w:t>
            </w:r>
            <w:r w:rsidR="009559DB" w:rsidRPr="009559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559DB">
              <w:rPr>
                <w:rFonts w:ascii="Times New Roman" w:hAnsi="Times New Roman" w:cs="Times New Roman"/>
                <w:sz w:val="28"/>
                <w:szCs w:val="28"/>
              </w:rPr>
              <w:t xml:space="preserve"> (или) </w:t>
            </w:r>
            <w:r w:rsidRPr="00591F99">
              <w:rPr>
                <w:rFonts w:ascii="Times New Roman" w:hAnsi="Times New Roman" w:cs="Times New Roman"/>
                <w:sz w:val="28"/>
                <w:szCs w:val="28"/>
              </w:rPr>
              <w:t>фактов привлечения контролируемого лица к административной ответственности в течение календарного года, предшествующего году составления планов проведения плановых контрольных мероприятий на очередной календарный год;</w:t>
            </w:r>
          </w:p>
          <w:p w14:paraId="0484ED7B" w14:textId="0F0C052C" w:rsidR="00591F99" w:rsidRPr="00591F99" w:rsidRDefault="009559DB" w:rsidP="00591F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91F99" w:rsidRPr="00591F99">
              <w:rPr>
                <w:rFonts w:ascii="Times New Roman" w:hAnsi="Times New Roman" w:cs="Times New Roman"/>
                <w:sz w:val="28"/>
                <w:szCs w:val="28"/>
              </w:rPr>
              <w:t>) наличие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повлекших вынесение предостережения о недопустимости нарушения обязательных требований;</w:t>
            </w:r>
          </w:p>
          <w:p w14:paraId="15249852" w14:textId="386997CB" w:rsidR="00E32A1B" w:rsidRPr="00383602" w:rsidRDefault="009559DB" w:rsidP="00591F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91F99" w:rsidRPr="00591F99">
              <w:rPr>
                <w:rFonts w:ascii="Times New Roman" w:hAnsi="Times New Roman" w:cs="Times New Roman"/>
                <w:sz w:val="28"/>
                <w:szCs w:val="28"/>
              </w:rPr>
              <w:t xml:space="preserve">) отсутствие фактов несоблюдения </w:t>
            </w:r>
            <w:r w:rsidR="00591F99" w:rsidRPr="00591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контролируемым лицом обязательных требований - отсутствие нарушения</w:t>
            </w:r>
          </w:p>
        </w:tc>
        <w:tc>
          <w:tcPr>
            <w:tcW w:w="3050" w:type="dxa"/>
          </w:tcPr>
          <w:p w14:paraId="37F44AFF" w14:textId="77777777"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10709" w14:textId="77777777" w:rsidR="009559DB" w:rsidRDefault="009559D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DC78E" w14:textId="77777777" w:rsidR="009957E1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57E1">
              <w:rPr>
                <w:rFonts w:ascii="Times New Roman" w:hAnsi="Times New Roman" w:cs="Times New Roman"/>
                <w:sz w:val="28"/>
                <w:szCs w:val="28"/>
              </w:rPr>
              <w:t>ысокая</w:t>
            </w:r>
          </w:p>
          <w:p w14:paraId="3BED75A4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6F35D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30802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70AAC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12913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18768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481E3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7B844" w14:textId="77777777" w:rsidR="009559DB" w:rsidRDefault="009559D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4D3EF" w14:textId="77777777" w:rsidR="009559DB" w:rsidRDefault="009559D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33964" w14:textId="77777777" w:rsidR="009559DB" w:rsidRDefault="009559D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D6255" w14:textId="77777777" w:rsidR="009559DB" w:rsidRDefault="009559D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7CAE4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14:paraId="0B5F561D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73C5F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3FE4C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F9820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C00D5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8B2DD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286B4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666A2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C1403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8BC04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1A1EB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DA49D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48052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  <w:p w14:paraId="665BB310" w14:textId="77777777" w:rsidR="006F3F4C" w:rsidRPr="00383602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3F0" w:rsidRPr="00383602" w14:paraId="2B4F3A55" w14:textId="77777777" w:rsidTr="00E32A1B">
        <w:trPr>
          <w:trHeight w:val="981"/>
          <w:jc w:val="center"/>
        </w:trPr>
        <w:tc>
          <w:tcPr>
            <w:tcW w:w="929" w:type="dxa"/>
          </w:tcPr>
          <w:p w14:paraId="5260F8A1" w14:textId="24EEAF3F" w:rsidR="001A73F0" w:rsidRPr="009559DB" w:rsidRDefault="00370F65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</w:t>
            </w:r>
          </w:p>
        </w:tc>
        <w:tc>
          <w:tcPr>
            <w:tcW w:w="5247" w:type="dxa"/>
          </w:tcPr>
          <w:p w14:paraId="6D2F2967" w14:textId="77777777" w:rsidR="00591F99" w:rsidRPr="009559DB" w:rsidRDefault="00591F99" w:rsidP="00591F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9DB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 в отношении контролируемых лиц:</w:t>
            </w:r>
          </w:p>
          <w:p w14:paraId="426C6BBA" w14:textId="0749062D" w:rsidR="009559DB" w:rsidRPr="009559DB" w:rsidRDefault="00591F99" w:rsidP="009559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9D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559DB" w:rsidRPr="009559DB">
              <w:rPr>
                <w:rFonts w:ascii="Times New Roman" w:hAnsi="Times New Roman" w:cs="Times New Roman"/>
                <w:sz w:val="28"/>
                <w:szCs w:val="28"/>
              </w:rPr>
              <w:t xml:space="preserve"> ранее в отношении контролируемого лица контрольные мероприятия не проводились; </w:t>
            </w:r>
          </w:p>
          <w:p w14:paraId="417C756F" w14:textId="06967E7C" w:rsidR="00591F99" w:rsidRPr="009559DB" w:rsidRDefault="009559DB" w:rsidP="00591F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9D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91F99" w:rsidRPr="009559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559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91F99" w:rsidRPr="009559DB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последнее контрольное мероприятие в отношении контролируемого лица проведено </w:t>
            </w:r>
            <w:r w:rsidR="00715F3B" w:rsidRPr="009559DB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Pr="009559DB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="00715F3B" w:rsidRPr="0095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F99" w:rsidRPr="009559DB">
              <w:rPr>
                <w:rFonts w:ascii="Times New Roman" w:hAnsi="Times New Roman" w:cs="Times New Roman"/>
                <w:sz w:val="28"/>
                <w:szCs w:val="28"/>
              </w:rPr>
              <w:t>лет назад;</w:t>
            </w:r>
          </w:p>
          <w:p w14:paraId="5EB202B5" w14:textId="55DC7239" w:rsidR="001A73F0" w:rsidRPr="009559DB" w:rsidRDefault="009559DB" w:rsidP="009559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9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91F99" w:rsidRPr="009559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559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91F99" w:rsidRPr="009559DB">
              <w:rPr>
                <w:rFonts w:ascii="Times New Roman" w:hAnsi="Times New Roman" w:cs="Times New Roman"/>
                <w:sz w:val="28"/>
                <w:szCs w:val="28"/>
              </w:rPr>
              <w:t>последне</w:t>
            </w:r>
            <w:bookmarkStart w:id="0" w:name="_GoBack"/>
            <w:bookmarkEnd w:id="0"/>
            <w:r w:rsidR="00591F99" w:rsidRPr="009559DB">
              <w:rPr>
                <w:rFonts w:ascii="Times New Roman" w:hAnsi="Times New Roman" w:cs="Times New Roman"/>
                <w:sz w:val="28"/>
                <w:szCs w:val="28"/>
              </w:rPr>
              <w:t xml:space="preserve">е контрольное мероприятие в отношении контролируемого лица проведено в течение последних </w:t>
            </w:r>
            <w:r w:rsidRPr="009559DB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="00591F99" w:rsidRPr="009559D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050" w:type="dxa"/>
          </w:tcPr>
          <w:p w14:paraId="6E1EBC5B" w14:textId="77777777" w:rsidR="00591F99" w:rsidRDefault="00591F99" w:rsidP="00591F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CF0C3" w14:textId="77777777" w:rsidR="00591F99" w:rsidRDefault="00591F99" w:rsidP="00591F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4BCFB" w14:textId="77777777" w:rsidR="00591F99" w:rsidRDefault="00591F99" w:rsidP="00591F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14:paraId="13D2BB88" w14:textId="77777777" w:rsidR="00591F99" w:rsidRDefault="00591F99" w:rsidP="00591F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11BC9" w14:textId="77777777" w:rsidR="00591F99" w:rsidRDefault="00591F99" w:rsidP="00591F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3BD86" w14:textId="77777777" w:rsidR="00591F99" w:rsidRDefault="00591F99" w:rsidP="00591F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14:paraId="1DCA6671" w14:textId="77777777" w:rsidR="00591F99" w:rsidRDefault="00591F99" w:rsidP="00591F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8CFB2" w14:textId="77777777" w:rsidR="00591F99" w:rsidRDefault="00591F99" w:rsidP="00591F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4C6EA" w14:textId="77777777" w:rsidR="00591F99" w:rsidRDefault="00591F99" w:rsidP="00591F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FE489" w14:textId="77777777" w:rsidR="001A73F0" w:rsidRDefault="00591F99" w:rsidP="00591F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E32A1B" w:rsidRPr="00383602" w14:paraId="64289DDF" w14:textId="77777777" w:rsidTr="00E32A1B">
        <w:trPr>
          <w:trHeight w:val="981"/>
          <w:jc w:val="center"/>
        </w:trPr>
        <w:tc>
          <w:tcPr>
            <w:tcW w:w="929" w:type="dxa"/>
          </w:tcPr>
          <w:p w14:paraId="197D8B33" w14:textId="04D008AD" w:rsidR="00E32A1B" w:rsidRDefault="00370F65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3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14:paraId="0051DF79" w14:textId="77777777" w:rsidR="001A73F0" w:rsidRPr="001A73F0" w:rsidRDefault="001A73F0" w:rsidP="001A7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3F0">
              <w:rPr>
                <w:rFonts w:ascii="Times New Roman" w:hAnsi="Times New Roman" w:cs="Times New Roman"/>
                <w:sz w:val="28"/>
                <w:szCs w:val="28"/>
              </w:rPr>
              <w:t>Неисполнение (исполнение) контролируемым лицом предписаний, выданных в рамках ранее проведенных 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рольных мероприятий:</w:t>
            </w:r>
          </w:p>
          <w:p w14:paraId="5FF6E46B" w14:textId="77777777" w:rsidR="001A73F0" w:rsidRPr="001A73F0" w:rsidRDefault="001A73F0" w:rsidP="001A7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3F0">
              <w:rPr>
                <w:rFonts w:ascii="Times New Roman" w:hAnsi="Times New Roman" w:cs="Times New Roman"/>
                <w:sz w:val="28"/>
                <w:szCs w:val="28"/>
              </w:rPr>
              <w:t>а) предписание об устранении нарушений обязательных требований, выданное в ходе проведенного контрольного мероприятия, и (или) предостережение о недопустимости нарушения обязательных требований контролируемым лицом не исполнено;</w:t>
            </w:r>
          </w:p>
          <w:p w14:paraId="7E41ABEA" w14:textId="7709959F" w:rsidR="001A73F0" w:rsidRPr="001A73F0" w:rsidRDefault="001A73F0" w:rsidP="009559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3F0">
              <w:rPr>
                <w:rFonts w:ascii="Times New Roman" w:hAnsi="Times New Roman" w:cs="Times New Roman"/>
                <w:sz w:val="28"/>
                <w:szCs w:val="28"/>
              </w:rPr>
              <w:t>б) предписание, выданное в ходе проведенного контрольного мероприятия, контролируемым лицом исполнено частично</w:t>
            </w:r>
            <w:r w:rsidR="009559DB">
              <w:rPr>
                <w:rFonts w:ascii="Times New Roman" w:hAnsi="Times New Roman" w:cs="Times New Roman"/>
                <w:sz w:val="28"/>
                <w:szCs w:val="28"/>
              </w:rPr>
              <w:t xml:space="preserve"> либо </w:t>
            </w:r>
            <w:r w:rsidRPr="001A73F0">
              <w:rPr>
                <w:rFonts w:ascii="Times New Roman" w:hAnsi="Times New Roman" w:cs="Times New Roman"/>
                <w:sz w:val="28"/>
                <w:szCs w:val="28"/>
              </w:rPr>
              <w:t>с нарушением сроков, установленных для его исполнения;</w:t>
            </w:r>
          </w:p>
          <w:p w14:paraId="386D3562" w14:textId="227FC416" w:rsidR="006F3F4C" w:rsidRPr="00383602" w:rsidRDefault="009559DB" w:rsidP="001A7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73F0" w:rsidRPr="001A73F0">
              <w:rPr>
                <w:rFonts w:ascii="Times New Roman" w:hAnsi="Times New Roman" w:cs="Times New Roman"/>
                <w:sz w:val="28"/>
                <w:szCs w:val="28"/>
              </w:rPr>
              <w:t>) предписание, выданное в ходе проведенного контрольного мероприятия, контролируемым лицом исполнено полностью и в сроки, установленные для его исполнения</w:t>
            </w:r>
          </w:p>
        </w:tc>
        <w:tc>
          <w:tcPr>
            <w:tcW w:w="3050" w:type="dxa"/>
          </w:tcPr>
          <w:p w14:paraId="50A5B05D" w14:textId="77777777"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BCFB9" w14:textId="77777777" w:rsidR="001A73F0" w:rsidRDefault="001A73F0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232A5" w14:textId="77777777" w:rsidR="009559DB" w:rsidRDefault="009559D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DB5AF" w14:textId="77777777" w:rsidR="009559DB" w:rsidRDefault="009559D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DC439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14:paraId="25AD884A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24099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0014C" w14:textId="77777777" w:rsidR="009559DB" w:rsidRDefault="009559D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E8ADC" w14:textId="77777777" w:rsidR="009559DB" w:rsidRDefault="009559D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21A59" w14:textId="77777777" w:rsidR="009559DB" w:rsidRDefault="009559D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4EC86" w14:textId="77777777" w:rsidR="001A73F0" w:rsidRDefault="001A73F0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29A56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14:paraId="14979DED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247EB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DCC66" w14:textId="77777777" w:rsidR="001A73F0" w:rsidRDefault="001A73F0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75094" w14:textId="77777777" w:rsidR="001A73F0" w:rsidRDefault="001A73F0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B0A57" w14:textId="77777777" w:rsidR="006F3F4C" w:rsidRPr="00383602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6F3F4C" w:rsidRPr="00383602" w14:paraId="7BFA93DF" w14:textId="77777777" w:rsidTr="00E32A1B">
        <w:trPr>
          <w:trHeight w:val="981"/>
          <w:jc w:val="center"/>
        </w:trPr>
        <w:tc>
          <w:tcPr>
            <w:tcW w:w="929" w:type="dxa"/>
          </w:tcPr>
          <w:p w14:paraId="053D4E01" w14:textId="06904750" w:rsidR="006F3F4C" w:rsidRDefault="00370F65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3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14:paraId="1BE6359C" w14:textId="77777777" w:rsidR="001A73F0" w:rsidRPr="001A73F0" w:rsidRDefault="001A73F0" w:rsidP="001A7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3F0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</w:t>
            </w:r>
            <w:r w:rsidRPr="001A7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требований:</w:t>
            </w:r>
          </w:p>
          <w:p w14:paraId="3735426A" w14:textId="61805FBF" w:rsidR="001A73F0" w:rsidRPr="001A73F0" w:rsidRDefault="009559DB" w:rsidP="001A7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</w:t>
            </w:r>
            <w:r w:rsidR="001A73F0" w:rsidRPr="001A73F0">
              <w:rPr>
                <w:rFonts w:ascii="Times New Roman" w:hAnsi="Times New Roman" w:cs="Times New Roman"/>
                <w:sz w:val="28"/>
                <w:szCs w:val="28"/>
              </w:rPr>
              <w:t>в течение календарного года, предшествующего году составления планов проведения плановых контрольных мероприятий на очередной календа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рный год, поступило более </w:t>
            </w:r>
            <w:r w:rsidRPr="009559DB">
              <w:rPr>
                <w:rFonts w:ascii="Times New Roman" w:hAnsi="Times New Roman" w:cs="Times New Roman"/>
                <w:sz w:val="28"/>
                <w:szCs w:val="28"/>
              </w:rPr>
              <w:t>пяти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3F0" w:rsidRPr="001A73F0">
              <w:rPr>
                <w:rFonts w:ascii="Times New Roman" w:hAnsi="Times New Roman" w:cs="Times New Roman"/>
                <w:sz w:val="28"/>
                <w:szCs w:val="28"/>
              </w:rPr>
              <w:t>обращений (информаций) о нарушении контролируемым лицом обязательных требований;</w:t>
            </w:r>
          </w:p>
          <w:p w14:paraId="1E7C42D9" w14:textId="56210DB5" w:rsidR="001A73F0" w:rsidRPr="001A73F0" w:rsidRDefault="009559DB" w:rsidP="001A7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73F0" w:rsidRPr="001A73F0">
              <w:rPr>
                <w:rFonts w:ascii="Times New Roman" w:hAnsi="Times New Roman" w:cs="Times New Roman"/>
                <w:sz w:val="28"/>
                <w:szCs w:val="28"/>
              </w:rPr>
              <w:t>) в течение календарного года, предшествующего году составления планов проведения плановых контрольных мероприятий на очередной календарный год, поступило четыре и менее обращений (информаций) о нарушении контролируемым лицом обязательных требований;</w:t>
            </w:r>
          </w:p>
          <w:p w14:paraId="1ACC7620" w14:textId="21E8FA5B" w:rsidR="006F3F4C" w:rsidRPr="00383602" w:rsidRDefault="009559DB" w:rsidP="001A7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73F0" w:rsidRPr="001A73F0">
              <w:rPr>
                <w:rFonts w:ascii="Times New Roman" w:hAnsi="Times New Roman" w:cs="Times New Roman"/>
                <w:sz w:val="28"/>
                <w:szCs w:val="28"/>
              </w:rPr>
              <w:t>) в течение календарного года, предшествующего году составления планов проведения плановых контрольных мероприятий на очередной календарный год, не поступало обращений (информаций) о нарушении контролируемым лицом обязательных требований</w:t>
            </w:r>
          </w:p>
        </w:tc>
        <w:tc>
          <w:tcPr>
            <w:tcW w:w="3050" w:type="dxa"/>
          </w:tcPr>
          <w:p w14:paraId="30DC6113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4D944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5ABD6" w14:textId="77777777" w:rsidR="001A73F0" w:rsidRDefault="001A73F0" w:rsidP="001A73F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01D94B01" w14:textId="77777777" w:rsidR="009559DB" w:rsidRDefault="009559DB" w:rsidP="001A73F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081F25F5" w14:textId="77777777" w:rsidR="009559DB" w:rsidRDefault="009559DB" w:rsidP="001A73F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44AF4EFE" w14:textId="77777777" w:rsidR="00370F65" w:rsidRDefault="00370F65" w:rsidP="001A73F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2ABE1D17" w14:textId="77777777" w:rsidR="001A73F0" w:rsidRDefault="001A73F0" w:rsidP="001A73F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A6EC801" w14:textId="77777777" w:rsidR="001A73F0" w:rsidRDefault="001A73F0" w:rsidP="001A73F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7CA551E3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14:paraId="6D436993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60CD6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73EE5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47FCD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7C68C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8B1FD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11B8A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403E1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14:paraId="0BD5ACA0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C4075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1832C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21171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3E973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FD2F8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D470A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B2766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32296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  <w:p w14:paraId="0342A69E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EB1DF" w14:textId="77777777"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07DD61" w14:textId="77777777" w:rsidR="00E32A1B" w:rsidRDefault="00E32A1B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3C4A662" w14:textId="77777777" w:rsidR="00E32A1B" w:rsidRPr="00E32A1B" w:rsidRDefault="00E32A1B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E32A1B" w:rsidRPr="00E32A1B" w:rsidSect="000A5273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30A77" w14:textId="77777777" w:rsidR="00B677D5" w:rsidRDefault="00B677D5" w:rsidP="006D6686">
      <w:pPr>
        <w:spacing w:after="0" w:line="240" w:lineRule="auto"/>
      </w:pPr>
      <w:r>
        <w:separator/>
      </w:r>
    </w:p>
  </w:endnote>
  <w:endnote w:type="continuationSeparator" w:id="0">
    <w:p w14:paraId="214BA45F" w14:textId="77777777" w:rsidR="00B677D5" w:rsidRDefault="00B677D5" w:rsidP="006D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EFCE2" w14:textId="77777777" w:rsidR="00B677D5" w:rsidRDefault="00B677D5" w:rsidP="006D6686">
      <w:pPr>
        <w:spacing w:after="0" w:line="240" w:lineRule="auto"/>
      </w:pPr>
      <w:r>
        <w:separator/>
      </w:r>
    </w:p>
  </w:footnote>
  <w:footnote w:type="continuationSeparator" w:id="0">
    <w:p w14:paraId="29E0E6FC" w14:textId="77777777" w:rsidR="00B677D5" w:rsidRDefault="00B677D5" w:rsidP="006D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232410"/>
      <w:docPartObj>
        <w:docPartGallery w:val="Page Numbers (Top of Page)"/>
        <w:docPartUnique/>
      </w:docPartObj>
    </w:sdtPr>
    <w:sdtEndPr/>
    <w:sdtContent>
      <w:p w14:paraId="4FB8E6DF" w14:textId="77777777" w:rsidR="006D6686" w:rsidRDefault="00552E96">
        <w:pPr>
          <w:pStyle w:val="a5"/>
          <w:jc w:val="right"/>
        </w:pPr>
        <w:r w:rsidRPr="00396009">
          <w:rPr>
            <w:rFonts w:ascii="Times New Roman" w:hAnsi="Times New Roman"/>
            <w:sz w:val="24"/>
            <w:szCs w:val="24"/>
          </w:rPr>
          <w:fldChar w:fldCharType="begin"/>
        </w:r>
        <w:r w:rsidR="006D6686" w:rsidRPr="0039600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6009">
          <w:rPr>
            <w:rFonts w:ascii="Times New Roman" w:hAnsi="Times New Roman"/>
            <w:sz w:val="24"/>
            <w:szCs w:val="24"/>
          </w:rPr>
          <w:fldChar w:fldCharType="separate"/>
        </w:r>
        <w:r w:rsidR="00D00E93">
          <w:rPr>
            <w:rFonts w:ascii="Times New Roman" w:hAnsi="Times New Roman"/>
            <w:noProof/>
            <w:sz w:val="24"/>
            <w:szCs w:val="24"/>
          </w:rPr>
          <w:t>3</w:t>
        </w:r>
        <w:r w:rsidRPr="0039600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37DC691" w14:textId="77777777" w:rsidR="006D6686" w:rsidRDefault="006D66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9D"/>
    <w:rsid w:val="00094C97"/>
    <w:rsid w:val="000A5273"/>
    <w:rsid w:val="00101DE2"/>
    <w:rsid w:val="00102E54"/>
    <w:rsid w:val="001A73F0"/>
    <w:rsid w:val="001B6221"/>
    <w:rsid w:val="001B7C0F"/>
    <w:rsid w:val="0020397B"/>
    <w:rsid w:val="002B538C"/>
    <w:rsid w:val="00370F65"/>
    <w:rsid w:val="003710F7"/>
    <w:rsid w:val="00396009"/>
    <w:rsid w:val="003A4BE9"/>
    <w:rsid w:val="003C2CEC"/>
    <w:rsid w:val="003F168B"/>
    <w:rsid w:val="003F4A6F"/>
    <w:rsid w:val="00421FE9"/>
    <w:rsid w:val="0043721C"/>
    <w:rsid w:val="0052087D"/>
    <w:rsid w:val="00533B03"/>
    <w:rsid w:val="00552E96"/>
    <w:rsid w:val="00591F99"/>
    <w:rsid w:val="005A35D5"/>
    <w:rsid w:val="00603868"/>
    <w:rsid w:val="0068291E"/>
    <w:rsid w:val="006D6686"/>
    <w:rsid w:val="006E7DD3"/>
    <w:rsid w:val="006F3F4C"/>
    <w:rsid w:val="00715F3B"/>
    <w:rsid w:val="00717072"/>
    <w:rsid w:val="00787C05"/>
    <w:rsid w:val="007B3ADA"/>
    <w:rsid w:val="00801EEC"/>
    <w:rsid w:val="0083453C"/>
    <w:rsid w:val="0088769D"/>
    <w:rsid w:val="008F4507"/>
    <w:rsid w:val="009127E3"/>
    <w:rsid w:val="009559DB"/>
    <w:rsid w:val="009957E1"/>
    <w:rsid w:val="009C78F0"/>
    <w:rsid w:val="009E58C9"/>
    <w:rsid w:val="00A15C51"/>
    <w:rsid w:val="00B677D5"/>
    <w:rsid w:val="00BA3FDB"/>
    <w:rsid w:val="00CE75C0"/>
    <w:rsid w:val="00D00E93"/>
    <w:rsid w:val="00D010CC"/>
    <w:rsid w:val="00D7519D"/>
    <w:rsid w:val="00DB4696"/>
    <w:rsid w:val="00DD29E2"/>
    <w:rsid w:val="00E32A1B"/>
    <w:rsid w:val="00E46895"/>
    <w:rsid w:val="00E60EB7"/>
    <w:rsid w:val="00E8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302A"/>
  <w15:docId w15:val="{7F6B8BB3-43EF-49D4-92C9-1273718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D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101D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E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68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D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6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Новикова</dc:creator>
  <cp:keywords/>
  <dc:description/>
  <cp:lastModifiedBy>А В. Енушевская</cp:lastModifiedBy>
  <cp:revision>19</cp:revision>
  <cp:lastPrinted>2023-05-18T04:47:00Z</cp:lastPrinted>
  <dcterms:created xsi:type="dcterms:W3CDTF">2023-05-18T06:58:00Z</dcterms:created>
  <dcterms:modified xsi:type="dcterms:W3CDTF">2025-04-10T10:59:00Z</dcterms:modified>
</cp:coreProperties>
</file>